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C099" w14:textId="17907CD6" w:rsidR="00B1052D" w:rsidRPr="009F471F" w:rsidRDefault="00A30729" w:rsidP="009A126A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02E4F153" wp14:editId="240AB8F2">
            <wp:extent cx="6451600" cy="1793240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>PROGRAMMA</w:t>
      </w:r>
      <w:r w:rsidR="009A126A">
        <w:rPr>
          <w:rFonts w:ascii="Calibri" w:eastAsia="Calibri" w:hAnsi="Calibri" w:cs="Times New Roman"/>
          <w:b/>
          <w:sz w:val="28"/>
          <w:szCs w:val="28"/>
        </w:rPr>
        <w:t>ZIONE</w:t>
      </w:r>
      <w:r w:rsidR="00B1052D" w:rsidRPr="009F471F">
        <w:rPr>
          <w:rFonts w:ascii="Calibri" w:eastAsia="Calibri" w:hAnsi="Calibri" w:cs="Times New Roman"/>
          <w:b/>
          <w:sz w:val="28"/>
          <w:szCs w:val="28"/>
        </w:rPr>
        <w:t xml:space="preserve"> DI EDUCAZIONE FISICA</w:t>
      </w:r>
    </w:p>
    <w:p w14:paraId="37CFA192" w14:textId="22186FB3" w:rsidR="00B1052D" w:rsidRPr="009F471F" w:rsidRDefault="00B1052D" w:rsidP="00B1052D">
      <w:pPr>
        <w:spacing w:after="120" w:line="240" w:lineRule="auto"/>
        <w:ind w:left="56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="00396CFD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="00C303A2">
        <w:rPr>
          <w:rFonts w:ascii="Calibri" w:eastAsia="Calibri" w:hAnsi="Calibri" w:cs="Times New Roman"/>
          <w:b/>
          <w:sz w:val="28"/>
          <w:szCs w:val="28"/>
        </w:rPr>
        <w:t xml:space="preserve">                            </w:t>
      </w:r>
      <w:r w:rsidR="0053384E">
        <w:rPr>
          <w:rFonts w:ascii="Calibri" w:eastAsia="Calibri" w:hAnsi="Calibri" w:cs="Times New Roman"/>
          <w:b/>
          <w:sz w:val="28"/>
          <w:szCs w:val="28"/>
        </w:rPr>
        <w:t>1</w:t>
      </w:r>
      <w:r w:rsidR="00C303A2">
        <w:rPr>
          <w:rFonts w:ascii="Calibri" w:eastAsia="Calibri" w:hAnsi="Calibri" w:cs="Times New Roman"/>
          <w:b/>
          <w:sz w:val="28"/>
          <w:szCs w:val="28"/>
        </w:rPr>
        <w:t>^</w:t>
      </w:r>
      <w:proofErr w:type="gramStart"/>
      <w:r w:rsidR="00C303A2">
        <w:rPr>
          <w:rFonts w:ascii="Calibri" w:eastAsia="Calibri" w:hAnsi="Calibri" w:cs="Times New Roman"/>
          <w:b/>
          <w:sz w:val="28"/>
          <w:szCs w:val="28"/>
        </w:rPr>
        <w:t>IT</w:t>
      </w:r>
      <w:r w:rsidR="00396CFD">
        <w:rPr>
          <w:rFonts w:ascii="Calibri" w:eastAsia="Calibri" w:hAnsi="Calibri" w:cs="Times New Roman"/>
          <w:b/>
          <w:sz w:val="28"/>
          <w:szCs w:val="28"/>
        </w:rPr>
        <w:t>E  sez.</w:t>
      </w:r>
      <w:proofErr w:type="gramEnd"/>
      <w:r w:rsidR="00316B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53384E">
        <w:rPr>
          <w:rFonts w:ascii="Calibri" w:eastAsia="Calibri" w:hAnsi="Calibri" w:cs="Times New Roman"/>
          <w:b/>
          <w:sz w:val="28"/>
          <w:szCs w:val="28"/>
        </w:rPr>
        <w:t>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33763EC6" w14:textId="4284BA36" w:rsidR="00B1052D" w:rsidRDefault="00B1052D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  <w:r>
        <w:rPr>
          <w:rFonts w:ascii="Calibri" w:eastAsia="Calibri" w:hAnsi="Calibri" w:cs="Times New Roman"/>
          <w:bCs w:val="0"/>
          <w:sz w:val="28"/>
          <w:szCs w:val="28"/>
          <w:lang w:val="it-IT"/>
        </w:rPr>
        <w:t xml:space="preserve">                                                                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A.S. 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4</w:t>
      </w:r>
      <w:r w:rsidR="00CF4AF8">
        <w:rPr>
          <w:rFonts w:ascii="Calibri" w:eastAsia="Calibri" w:hAnsi="Calibri" w:cs="Times New Roman"/>
          <w:bCs w:val="0"/>
          <w:sz w:val="28"/>
          <w:szCs w:val="28"/>
          <w:lang w:val="it-IT"/>
        </w:rPr>
        <w:t>/20</w:t>
      </w:r>
      <w:r w:rsidR="0053384E">
        <w:rPr>
          <w:rFonts w:ascii="Calibri" w:eastAsia="Calibri" w:hAnsi="Calibri" w:cs="Times New Roman"/>
          <w:bCs w:val="0"/>
          <w:sz w:val="28"/>
          <w:szCs w:val="28"/>
          <w:lang w:val="it-IT"/>
        </w:rPr>
        <w:t>2</w:t>
      </w:r>
      <w:r w:rsidR="00CA7D07">
        <w:rPr>
          <w:rFonts w:ascii="Calibri" w:eastAsia="Calibri" w:hAnsi="Calibri" w:cs="Times New Roman"/>
          <w:bCs w:val="0"/>
          <w:sz w:val="28"/>
          <w:szCs w:val="28"/>
          <w:lang w:val="it-IT"/>
        </w:rPr>
        <w:t>5</w:t>
      </w:r>
    </w:p>
    <w:p w14:paraId="5A52F883" w14:textId="77777777" w:rsidR="00847F49" w:rsidRDefault="00847F49" w:rsidP="00B1052D">
      <w:pPr>
        <w:pStyle w:val="Titolo8"/>
        <w:tabs>
          <w:tab w:val="left" w:pos="6729"/>
        </w:tabs>
        <w:spacing w:line="240" w:lineRule="exact"/>
        <w:ind w:left="110" w:right="1825"/>
        <w:rPr>
          <w:rFonts w:ascii="Calibri" w:eastAsia="Calibri" w:hAnsi="Calibri" w:cs="Times New Roman"/>
          <w:bCs w:val="0"/>
          <w:sz w:val="28"/>
          <w:szCs w:val="28"/>
          <w:lang w:val="it-IT"/>
        </w:rPr>
      </w:pPr>
    </w:p>
    <w:p w14:paraId="3C14977A" w14:textId="77777777" w:rsidR="00847F49" w:rsidRDefault="00847F49" w:rsidP="00847F49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7D03EDA5" w14:textId="77777777" w:rsidR="00547664" w:rsidRDefault="00547664" w:rsidP="00847F49">
      <w:pPr>
        <w:pStyle w:val="Default"/>
      </w:pPr>
    </w:p>
    <w:p w14:paraId="0D154778" w14:textId="77777777" w:rsidR="00E465DB" w:rsidRDefault="00547664" w:rsidP="00547664">
      <w:pPr>
        <w:pStyle w:val="Default"/>
      </w:pPr>
      <w:r w:rsidRPr="000A2C7C">
        <w:t xml:space="preserve">Il </w:t>
      </w:r>
      <w:r w:rsidR="00CF4AF8">
        <w:t>gruppo-classe è composto da n.</w:t>
      </w:r>
      <w:r w:rsidR="007C430E">
        <w:t>2</w:t>
      </w:r>
      <w:r w:rsidR="00CA7D07">
        <w:t>6</w:t>
      </w:r>
      <w:r w:rsidR="00CF4AF8">
        <w:t xml:space="preserve"> </w:t>
      </w:r>
      <w:r>
        <w:t>alu</w:t>
      </w:r>
      <w:r w:rsidR="00CF4AF8">
        <w:t>nni di cui: n. 1</w:t>
      </w:r>
      <w:r w:rsidR="007C430E">
        <w:t>4</w:t>
      </w:r>
      <w:r w:rsidRPr="000A2C7C">
        <w:t xml:space="preserve"> ragazz</w:t>
      </w:r>
      <w:r w:rsidR="00CF4AF8">
        <w:t>i e n.</w:t>
      </w:r>
      <w:r w:rsidR="00CA7D07">
        <w:t>12</w:t>
      </w:r>
      <w:r w:rsidRPr="000A2C7C">
        <w:t xml:space="preserve"> </w:t>
      </w:r>
      <w:proofErr w:type="gramStart"/>
      <w:r w:rsidRPr="000A2C7C">
        <w:t>ragazze</w:t>
      </w:r>
      <w:r w:rsidR="0053384E">
        <w:t xml:space="preserve"> </w:t>
      </w:r>
      <w:r w:rsidR="006F77E1">
        <w:t>.</w:t>
      </w:r>
      <w:proofErr w:type="gramEnd"/>
      <w:r w:rsidR="007D3943">
        <w:t xml:space="preserve"> Fra questi trovia</w:t>
      </w:r>
      <w:r w:rsidR="00CA7D07">
        <w:t>m</w:t>
      </w:r>
      <w:r w:rsidR="00E465DB">
        <w:t>o</w:t>
      </w:r>
      <w:r w:rsidR="007D3943">
        <w:t xml:space="preserve">, </w:t>
      </w:r>
      <w:r w:rsidR="00E465DB">
        <w:t>2</w:t>
      </w:r>
      <w:r w:rsidR="007D3943">
        <w:t xml:space="preserve"> DSA</w:t>
      </w:r>
      <w:r w:rsidR="007C430E">
        <w:t xml:space="preserve"> ed 1 </w:t>
      </w:r>
      <w:proofErr w:type="gramStart"/>
      <w:r w:rsidR="00E465DB">
        <w:t>BES</w:t>
      </w:r>
      <w:r w:rsidR="007D3943">
        <w:t xml:space="preserve"> </w:t>
      </w:r>
      <w:r w:rsidR="00E465DB">
        <w:t>.</w:t>
      </w:r>
      <w:proofErr w:type="gramEnd"/>
      <w:r w:rsidR="0053384E">
        <w:t xml:space="preserve"> </w:t>
      </w:r>
      <w:r w:rsidR="00C303A2">
        <w:t xml:space="preserve"> </w:t>
      </w:r>
      <w:r w:rsidR="00847F49">
        <w:t xml:space="preserve">Si è inteso accertare i </w:t>
      </w:r>
      <w:proofErr w:type="spellStart"/>
      <w:r w:rsidR="00847F49">
        <w:t>pre</w:t>
      </w:r>
      <w:proofErr w:type="spellEnd"/>
      <w:r w:rsidR="00847F49">
        <w:t>-requisiti: si sono svolti test d’ingresso sulle qualità fisiche di base, si sono accertate, con test di coordina</w:t>
      </w:r>
      <w:r w:rsidR="00831A21">
        <w:t>zione generale,</w:t>
      </w:r>
      <w:r w:rsidR="00847F49">
        <w:t xml:space="preserve"> le abilità cognitive </w:t>
      </w:r>
      <w:proofErr w:type="gramStart"/>
      <w:r w:rsidR="00847F49">
        <w:t>possedute ,</w:t>
      </w:r>
      <w:proofErr w:type="gramEnd"/>
      <w:r w:rsidR="00847F49">
        <w:t xml:space="preserve"> onde valutare la situazione di partenza. </w:t>
      </w:r>
      <w:proofErr w:type="gramStart"/>
      <w:r w:rsidR="00847F49">
        <w:t>E</w:t>
      </w:r>
      <w:r w:rsidR="007D3943">
        <w:t>’</w:t>
      </w:r>
      <w:proofErr w:type="gramEnd"/>
      <w:r w:rsidR="00847F49">
        <w:t xml:space="preserve">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  <w:r w:rsidR="00483281">
        <w:t xml:space="preserve"> Nel primo quadrimestre, per quanto riguarda l’educazione civica, verrà trattata la tematica: “Educazione alla legalità</w:t>
      </w:r>
      <w:r w:rsidR="00E465DB">
        <w:t xml:space="preserve"> </w:t>
      </w:r>
      <w:r w:rsidR="00483281">
        <w:t>(il valore del rispetto delle regole</w:t>
      </w:r>
      <w:r w:rsidR="00E465DB">
        <w:t>, il fairplay</w:t>
      </w:r>
      <w:r w:rsidR="00483281">
        <w:t>)”</w:t>
      </w:r>
      <w:r w:rsidR="00E465DB">
        <w:t xml:space="preserve">, </w:t>
      </w:r>
    </w:p>
    <w:p w14:paraId="1AC0DA57" w14:textId="3B5D8071" w:rsidR="00847F49" w:rsidRDefault="004F64A2" w:rsidP="00547664">
      <w:pPr>
        <w:pStyle w:val="Default"/>
      </w:pPr>
      <w:r>
        <w:t xml:space="preserve">modulo di </w:t>
      </w:r>
      <w:r w:rsidR="007D3943">
        <w:t>3</w:t>
      </w:r>
      <w:r>
        <w:t xml:space="preserve"> ore.</w:t>
      </w:r>
    </w:p>
    <w:p w14:paraId="7384F7C5" w14:textId="77777777" w:rsidR="00847F49" w:rsidRDefault="00847F49" w:rsidP="00847F49">
      <w:pPr>
        <w:pStyle w:val="Default"/>
      </w:pPr>
    </w:p>
    <w:p w14:paraId="4F223B4C" w14:textId="77777777" w:rsidR="00847F49" w:rsidRDefault="00847F49" w:rsidP="00847F49">
      <w:pPr>
        <w:pStyle w:val="Default"/>
      </w:pPr>
      <w:r>
        <w:t>FONTI DI RILEVAZIONE DEI DATI:</w:t>
      </w:r>
    </w:p>
    <w:p w14:paraId="6F49C0D4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griglie,</w:t>
      </w:r>
      <w:r w:rsidRPr="00EF0C10">
        <w:t xml:space="preserve"> </w:t>
      </w:r>
      <w:r>
        <w:t xml:space="preserve">questionari conoscitivi, test socio-metrici </w:t>
      </w:r>
    </w:p>
    <w:p w14:paraId="7B776645" w14:textId="77777777" w:rsidR="00847F49" w:rsidRDefault="00847F49" w:rsidP="00847F49">
      <w:pPr>
        <w:pStyle w:val="Default"/>
      </w:pPr>
      <w:r>
        <w:t xml:space="preserve">    (se si, specificare </w:t>
      </w:r>
      <w:proofErr w:type="gramStart"/>
      <w:r>
        <w:t>quali)…</w:t>
      </w:r>
      <w:proofErr w:type="gramEnd"/>
      <w:r>
        <w:t>……………………………..</w:t>
      </w:r>
    </w:p>
    <w:p w14:paraId="2E9B5C94" w14:textId="77777777" w:rsidR="00847F49" w:rsidRDefault="00847F49" w:rsidP="00847F49">
      <w:pPr>
        <w:pStyle w:val="Default"/>
      </w:pPr>
      <w:r w:rsidRPr="008413E6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>
        <w:t xml:space="preserve">tecniche di osservazione </w:t>
      </w:r>
    </w:p>
    <w:p w14:paraId="193B68D1" w14:textId="77777777" w:rsidR="00847F49" w:rsidRDefault="00547664" w:rsidP="00847F49">
      <w:pPr>
        <w:pStyle w:val="Default"/>
      </w:pPr>
      <w:proofErr w:type="spellStart"/>
      <w:r w:rsidRPr="008413E6">
        <w:rPr>
          <w:sz w:val="28"/>
          <w:szCs w:val="28"/>
        </w:rPr>
        <w:t>X</w:t>
      </w:r>
      <w:proofErr w:type="spellEnd"/>
      <w:r w:rsidR="00847F49">
        <w:t xml:space="preserve"> colloqui con gli alunni</w:t>
      </w:r>
    </w:p>
    <w:p w14:paraId="1730E59B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49E53051" w14:textId="77777777" w:rsidR="00847F49" w:rsidRDefault="00847F49" w:rsidP="00847F49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gli insegnanti della scuola secondaria di I grado</w:t>
      </w:r>
    </w:p>
    <w:p w14:paraId="787B786D" w14:textId="77777777" w:rsidR="009628E4" w:rsidRDefault="009628E4" w:rsidP="009628E4">
      <w:pPr>
        <w:pStyle w:val="Default"/>
        <w:rPr>
          <w:b/>
          <w:u w:val="single"/>
        </w:rPr>
      </w:pPr>
    </w:p>
    <w:p w14:paraId="33C7E81B" w14:textId="77777777" w:rsidR="009628E4" w:rsidRDefault="009628E4" w:rsidP="009628E4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17202D0D" w14:textId="77777777" w:rsidR="00847F49" w:rsidRDefault="00847F49" w:rsidP="009628E4">
      <w:pPr>
        <w:pStyle w:val="Default"/>
      </w:pPr>
    </w:p>
    <w:tbl>
      <w:tblPr>
        <w:tblW w:w="1001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2547"/>
        <w:gridCol w:w="2547"/>
        <w:gridCol w:w="2259"/>
      </w:tblGrid>
      <w:tr w:rsidR="009628E4" w14:paraId="7C2CF61F" w14:textId="77777777" w:rsidTr="00847F49">
        <w:trPr>
          <w:trHeight w:val="1397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0C0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DISCIPLINA</w:t>
            </w:r>
          </w:p>
          <w:p w14:paraId="1A72A316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D’INSEGNAMENTO</w:t>
            </w:r>
          </w:p>
          <w:p w14:paraId="3AE74E39" w14:textId="77777777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A245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LIVELLO BASSO</w:t>
            </w:r>
          </w:p>
          <w:p w14:paraId="514E086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inferiori alla sufficienza)</w:t>
            </w:r>
          </w:p>
          <w:p w14:paraId="39A65C39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_______________________</w:t>
            </w:r>
          </w:p>
          <w:p w14:paraId="3E2CBEA3" w14:textId="77C5E749" w:rsidR="009628E4" w:rsidRPr="009628E4" w:rsidRDefault="00847F49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 w:rsidR="007F24F5">
              <w:rPr>
                <w:color w:val="auto"/>
                <w:sz w:val="20"/>
                <w:szCs w:val="20"/>
              </w:rPr>
              <w:t>4</w:t>
            </w:r>
          </w:p>
          <w:p w14:paraId="559A5B70" w14:textId="4FF88543" w:rsidR="009628E4" w:rsidRPr="009628E4" w:rsidRDefault="007C430E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7F24F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CAE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6F1FCDDF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(voti 6-7)</w:t>
            </w:r>
          </w:p>
          <w:p w14:paraId="3229D3CE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9AF5FF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___________________</w:t>
            </w:r>
          </w:p>
          <w:p w14:paraId="2801C101" w14:textId="31415F11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7F24F5">
              <w:rPr>
                <w:color w:val="auto"/>
                <w:sz w:val="20"/>
                <w:szCs w:val="20"/>
              </w:rPr>
              <w:t>19</w:t>
            </w:r>
          </w:p>
          <w:p w14:paraId="66560C44" w14:textId="6CE7694D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(%) </w:t>
            </w:r>
            <w:r w:rsidR="00620BF6"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82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36A3636A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9628E4">
              <w:rPr>
                <w:color w:val="auto"/>
                <w:sz w:val="20"/>
                <w:szCs w:val="20"/>
              </w:rPr>
              <w:t>( voti</w:t>
            </w:r>
            <w:proofErr w:type="gramEnd"/>
            <w:r w:rsidRPr="009628E4">
              <w:rPr>
                <w:color w:val="auto"/>
                <w:sz w:val="20"/>
                <w:szCs w:val="20"/>
              </w:rPr>
              <w:t xml:space="preserve"> 8-9-10)</w:t>
            </w:r>
          </w:p>
          <w:p w14:paraId="35299FCB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8E3F0C3" w14:textId="77777777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>_________________</w:t>
            </w:r>
          </w:p>
          <w:p w14:paraId="7B981D49" w14:textId="5812316F" w:rsidR="009628E4" w:rsidRPr="009628E4" w:rsidRDefault="009628E4" w:rsidP="00CE1D84">
            <w:pPr>
              <w:pStyle w:val="Default"/>
              <w:rPr>
                <w:color w:val="auto"/>
                <w:sz w:val="20"/>
                <w:szCs w:val="20"/>
              </w:rPr>
            </w:pPr>
            <w:r w:rsidRPr="009628E4">
              <w:rPr>
                <w:color w:val="auto"/>
                <w:sz w:val="20"/>
                <w:szCs w:val="20"/>
              </w:rPr>
              <w:t xml:space="preserve">N. Alunni </w:t>
            </w:r>
            <w:r w:rsidR="007F24F5">
              <w:rPr>
                <w:color w:val="auto"/>
                <w:sz w:val="20"/>
                <w:szCs w:val="20"/>
              </w:rPr>
              <w:t>3</w:t>
            </w:r>
          </w:p>
          <w:p w14:paraId="15A87F6B" w14:textId="474BB321" w:rsidR="009628E4" w:rsidRPr="009628E4" w:rsidRDefault="00CF4AF8" w:rsidP="00CE1D8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(%) </w:t>
            </w:r>
            <w:r w:rsidR="007F24F5">
              <w:rPr>
                <w:color w:val="auto"/>
                <w:sz w:val="20"/>
                <w:szCs w:val="20"/>
              </w:rPr>
              <w:t>1</w:t>
            </w:r>
            <w:r w:rsidR="00620BF6">
              <w:rPr>
                <w:color w:val="auto"/>
                <w:sz w:val="20"/>
                <w:szCs w:val="20"/>
              </w:rPr>
              <w:t>2</w:t>
            </w:r>
          </w:p>
        </w:tc>
      </w:tr>
    </w:tbl>
    <w:p w14:paraId="63EB03B0" w14:textId="77777777" w:rsidR="009628E4" w:rsidRDefault="00B1052D" w:rsidP="009628E4">
      <w:pPr>
        <w:pStyle w:val="Default"/>
      </w:pPr>
      <w:r>
        <w:rPr>
          <w:sz w:val="20"/>
          <w:szCs w:val="20"/>
        </w:rPr>
        <w:br w:type="page"/>
      </w:r>
      <w:r w:rsidR="009628E4">
        <w:lastRenderedPageBreak/>
        <w:t xml:space="preserve"> </w:t>
      </w:r>
    </w:p>
    <w:p w14:paraId="49F95DAA" w14:textId="77777777" w:rsidR="00B1052D" w:rsidRDefault="00B1052D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8B1DB8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3A000951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2E722A70" w14:textId="77777777" w:rsidR="009F471F" w:rsidRDefault="009F471F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w w:val="105"/>
        </w:rPr>
      </w:pPr>
    </w:p>
    <w:p w14:paraId="6CD2E580" w14:textId="77777777" w:rsidR="00556E89" w:rsidRPr="007D3943" w:rsidRDefault="00556E89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hAnsi="Tahoma"/>
          <w:b w:val="0"/>
          <w:w w:val="105"/>
          <w:lang w:val="it-IT"/>
        </w:rPr>
      </w:pPr>
      <w:r w:rsidRPr="007D3943">
        <w:rPr>
          <w:w w:val="105"/>
          <w:lang w:val="it-IT"/>
        </w:rPr>
        <w:t xml:space="preserve">PERCEZIONE DI SÉ E COMPLETAMENTO DELLO SVILUPPO FUNZIONALE DELLE </w:t>
      </w:r>
      <w:r w:rsidRPr="007D3943">
        <w:rPr>
          <w:spacing w:val="-6"/>
          <w:w w:val="105"/>
          <w:lang w:val="it-IT"/>
        </w:rPr>
        <w:t xml:space="preserve">CAPACITÀ </w:t>
      </w:r>
      <w:r w:rsidRPr="007D3943">
        <w:rPr>
          <w:w w:val="105"/>
          <w:lang w:val="it-IT"/>
        </w:rPr>
        <w:t>MOTORIE</w:t>
      </w:r>
      <w:r w:rsidRPr="007D3943">
        <w:rPr>
          <w:spacing w:val="5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ED</w:t>
      </w:r>
      <w:r w:rsidRPr="007D3943">
        <w:rPr>
          <w:spacing w:val="17"/>
          <w:w w:val="105"/>
          <w:lang w:val="it-IT"/>
        </w:rPr>
        <w:t xml:space="preserve"> </w:t>
      </w:r>
      <w:r w:rsidRPr="007D3943">
        <w:rPr>
          <w:w w:val="105"/>
          <w:lang w:val="it-IT"/>
        </w:rPr>
        <w:t>ESPRESSIVE</w:t>
      </w:r>
      <w:r w:rsidRPr="007D3943">
        <w:rPr>
          <w:w w:val="105"/>
          <w:lang w:val="it-IT"/>
        </w:rPr>
        <w:tab/>
      </w:r>
      <w:r w:rsidRPr="007D3943">
        <w:rPr>
          <w:rFonts w:ascii="Tahoma" w:hAnsi="Tahoma"/>
          <w:b w:val="0"/>
          <w:w w:val="105"/>
          <w:lang w:val="it-IT"/>
        </w:rPr>
        <w:t>(Primo</w:t>
      </w:r>
      <w:r w:rsidRPr="007D3943">
        <w:rPr>
          <w:rFonts w:ascii="Tahoma" w:hAnsi="Tahoma"/>
          <w:b w:val="0"/>
          <w:spacing w:val="22"/>
          <w:w w:val="105"/>
          <w:lang w:val="it-IT"/>
        </w:rPr>
        <w:t xml:space="preserve"> </w:t>
      </w:r>
      <w:r w:rsidRPr="007D3943">
        <w:rPr>
          <w:rFonts w:ascii="Tahoma" w:hAnsi="Tahoma"/>
          <w:b w:val="0"/>
          <w:w w:val="105"/>
          <w:lang w:val="it-IT"/>
        </w:rPr>
        <w:t>Biennio)</w:t>
      </w:r>
    </w:p>
    <w:p w14:paraId="71BB3F08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376E0686" w14:textId="77777777" w:rsidR="009628E4" w:rsidRPr="007D3943" w:rsidRDefault="009628E4" w:rsidP="00556E89">
      <w:pPr>
        <w:pStyle w:val="Titolo8"/>
        <w:tabs>
          <w:tab w:val="left" w:pos="6729"/>
        </w:tabs>
        <w:spacing w:line="240" w:lineRule="exact"/>
        <w:ind w:left="110" w:right="1825"/>
        <w:jc w:val="both"/>
        <w:rPr>
          <w:rFonts w:ascii="Tahoma" w:eastAsia="Tahoma" w:hAnsi="Tahoma" w:cs="Tahoma"/>
          <w:b w:val="0"/>
          <w:bCs w:val="0"/>
          <w:lang w:val="it-IT"/>
        </w:rPr>
      </w:pPr>
    </w:p>
    <w:p w14:paraId="12FD1CD2" w14:textId="77777777" w:rsidR="00556E89" w:rsidRDefault="00556E89" w:rsidP="00556E89">
      <w:pPr>
        <w:spacing w:before="9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E36F302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3476B7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35F2C9DD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sua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funzionalità;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ampliare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capacità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coordinative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condizionali</w:t>
            </w:r>
            <w:r w:rsidRPr="007D3943">
              <w:rPr>
                <w:rFonts w:ascii="Tahoma" w:hAnsi="Tahoma"/>
                <w:spacing w:val="-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realizzando schemi motori complessi utili ad affrontare competizioni sportive; comprendere e produrre consapevolmente i messaggi non verbali,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leggendo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criticamente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propri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messaggi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corporei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quelli</w:t>
            </w:r>
            <w:r w:rsidRPr="007D3943">
              <w:rPr>
                <w:rFonts w:ascii="Tahoma" w:hAns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altrui.</w:t>
            </w:r>
          </w:p>
        </w:tc>
      </w:tr>
      <w:tr w:rsidR="00556E89" w14:paraId="1BA013C3" w14:textId="77777777" w:rsidTr="00CE1D84">
        <w:trPr>
          <w:trHeight w:hRule="exact" w:val="58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D1577C1" w14:textId="77777777" w:rsidR="00556E89" w:rsidRPr="007D3943" w:rsidRDefault="00556E89" w:rsidP="00CE1D84">
            <w:pPr>
              <w:pStyle w:val="TableParagraph"/>
              <w:spacing w:before="156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COMPETENZE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CITTADINANZA: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Comunicare/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a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imparare/</w:t>
            </w:r>
            <w:r w:rsidRPr="007D3943">
              <w:rPr>
                <w:rFonts w:ascii="Palatino Linotype"/>
                <w:b/>
                <w:spacing w:val="-13"/>
                <w:w w:val="105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w w:val="105"/>
                <w:sz w:val="18"/>
                <w:lang w:val="it-IT"/>
              </w:rPr>
              <w:t>Progettare</w:t>
            </w:r>
          </w:p>
        </w:tc>
      </w:tr>
    </w:tbl>
    <w:p w14:paraId="6722E1D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403F430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p w14:paraId="55FA8342" w14:textId="77777777" w:rsidR="009628E4" w:rsidRDefault="009628E4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4FCF9D74" w14:textId="77777777" w:rsidTr="00847F49">
        <w:trPr>
          <w:trHeight w:hRule="exact" w:val="782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068A6B86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74BA06A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55C6D7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4BA191F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2628D36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9D00703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CA9F958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14CB805" w14:textId="77777777" w:rsidTr="00847F49">
        <w:trPr>
          <w:trHeight w:hRule="exact" w:val="6236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AD847F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dovrà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conoscere il proprio</w:t>
            </w:r>
            <w:r w:rsidRPr="007D3943">
              <w:rPr>
                <w:rFonts w:ascii="Tahoma" w:hAns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corpo</w:t>
            </w:r>
          </w:p>
          <w:p w14:paraId="064E1DB0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 xml:space="preserve">e la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sua</w:t>
            </w:r>
            <w:proofErr w:type="spellEnd"/>
            <w:r>
              <w:rPr>
                <w:rFonts w:ascii="Tahoma" w:hAnsi="Tahoma"/>
                <w:spacing w:val="-3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funzionalità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90B9" w14:textId="77777777" w:rsidR="00556E89" w:rsidRDefault="00847F49" w:rsidP="00847F49">
            <w:pPr>
              <w:pStyle w:val="TableParagraph"/>
              <w:numPr>
                <w:ilvl w:val="0"/>
                <w:numId w:val="25"/>
              </w:numPr>
              <w:spacing w:before="68"/>
              <w:ind w:left="248" w:right="234" w:hanging="14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L’organizzazione</w:t>
            </w:r>
            <w:proofErr w:type="spellEnd"/>
          </w:p>
          <w:p w14:paraId="051DF45C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/>
                <w:w w:val="110"/>
                <w:sz w:val="16"/>
              </w:rPr>
            </w:pP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  <w:r>
              <w:rPr>
                <w:rFonts w:ascii="Tahoma"/>
                <w:spacing w:val="-2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umano</w:t>
            </w:r>
            <w:proofErr w:type="spellEnd"/>
          </w:p>
          <w:p w14:paraId="6934174E" w14:textId="77777777" w:rsidR="00847F49" w:rsidRDefault="00847F4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E6EF9C9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Anatomia e fisiologia dei principali sistemi 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apparati</w:t>
            </w:r>
          </w:p>
          <w:p w14:paraId="52713D74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D4F7623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72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principali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paramorfismi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dismorfismi</w:t>
            </w:r>
            <w:proofErr w:type="spellEnd"/>
          </w:p>
          <w:p w14:paraId="4C74053D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right="37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9F9DDEA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fasi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</w:p>
          <w:p w14:paraId="21C30AF0" w14:textId="77777777" w:rsidR="00847F49" w:rsidRDefault="00847F49" w:rsidP="00847F49">
            <w:pPr>
              <w:pStyle w:val="TableParagraph"/>
              <w:tabs>
                <w:tab w:val="left" w:pos="242"/>
              </w:tabs>
              <w:ind w:left="241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287641D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before="47" w:line="297" w:lineRule="auto"/>
              <w:ind w:right="608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toracica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 w:rsidR="00847F49">
              <w:rPr>
                <w:rFonts w:ascii="Tahoma"/>
                <w:w w:val="110"/>
                <w:sz w:val="16"/>
              </w:rPr>
              <w:t>addominale</w:t>
            </w:r>
            <w:proofErr w:type="spellEnd"/>
          </w:p>
          <w:p w14:paraId="2F189EF4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608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96B820" w14:textId="77777777" w:rsidR="00556E89" w:rsidRPr="00847F49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300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Rapporto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tra</w:t>
            </w:r>
            <w:proofErr w:type="spellEnd"/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respirazione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circolazione</w:t>
            </w:r>
            <w:proofErr w:type="spellEnd"/>
          </w:p>
          <w:p w14:paraId="57229A63" w14:textId="77777777" w:rsidR="00847F49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3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5899DFB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730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Rapporto tra</w:t>
            </w:r>
            <w:r w:rsidRPr="007D3943">
              <w:rPr>
                <w:rFonts w:ascii="Tahoma" w:hAnsi="Tahoma"/>
                <w:spacing w:val="-4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battito cardiaco e intensità di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lavoro</w:t>
            </w:r>
          </w:p>
          <w:p w14:paraId="6B7E941A" w14:textId="77777777" w:rsidR="00847F49" w:rsidRPr="007D3943" w:rsidRDefault="00847F49" w:rsidP="00847F49">
            <w:pPr>
              <w:pStyle w:val="TableParagraph"/>
              <w:tabs>
                <w:tab w:val="left" w:pos="242"/>
              </w:tabs>
              <w:spacing w:line="297" w:lineRule="auto"/>
              <w:ind w:left="241" w:right="73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72049531" w14:textId="77777777" w:rsidR="00556E89" w:rsidRPr="007D3943" w:rsidRDefault="00556E89" w:rsidP="00C66B97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 linguaggio specifico della disciplina (posizioni, movimenti,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atteggiamenti ecc.)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A6F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le informazioni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provenienti da muscoli e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articolazioni</w:t>
            </w:r>
          </w:p>
          <w:p w14:paraId="048621E1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2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e distinguere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stiramento, contrazione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rilasciamento del</w:t>
            </w:r>
            <w:r w:rsidRPr="007D3943">
              <w:rPr>
                <w:rFonts w:asci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muscolo</w:t>
            </w:r>
          </w:p>
          <w:p w14:paraId="28CE6824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50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Controllare, nei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diversi piani dello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spazio,</w:t>
            </w:r>
          </w:p>
          <w:p w14:paraId="117DF7C9" w14:textId="77777777" w:rsidR="00556E89" w:rsidRDefault="00556E89" w:rsidP="00CE1D84">
            <w:pPr>
              <w:pStyle w:val="TableParagraph"/>
              <w:spacing w:line="297" w:lineRule="auto"/>
              <w:ind w:left="241" w:right="18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permessi</w:t>
            </w:r>
            <w:proofErr w:type="spellEnd"/>
            <w:r>
              <w:rPr>
                <w:rFonts w:ascii="Tahoma"/>
                <w:spacing w:val="-3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dalle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articolazioni</w:t>
            </w:r>
            <w:proofErr w:type="spellEnd"/>
          </w:p>
          <w:p w14:paraId="2897912B" w14:textId="77777777" w:rsidR="00556E89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97" w:lineRule="auto"/>
              <w:ind w:right="143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spacing w:val="-2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consapevolmente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il proprio</w:t>
            </w:r>
            <w:r>
              <w:rPr>
                <w:rFonts w:ascii="Tahoma"/>
                <w:spacing w:val="-3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9A8EC7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movimento</w:t>
            </w:r>
            <w:proofErr w:type="spellEnd"/>
          </w:p>
          <w:p w14:paraId="4084AD3B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battito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cardiaco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 riposo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sforzo</w:t>
            </w:r>
          </w:p>
          <w:p w14:paraId="3CF69104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in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varie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parti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del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  <w:p w14:paraId="5A262576" w14:textId="77777777" w:rsidR="00556E89" w:rsidRPr="007D3943" w:rsidRDefault="00556E89" w:rsidP="00C66B97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before="47" w:line="297" w:lineRule="auto"/>
              <w:ind w:right="11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lessico</w:t>
            </w:r>
            <w:r w:rsidRPr="007D3943">
              <w:rPr>
                <w:rFonts w:ascii="Tahoma"/>
                <w:spacing w:val="-33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specifico della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disciplina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04780600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gruppo, osservarsi reciprocamente individuando eventuali asimmetrie e vizi del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portamento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andranno riportati su un</w:t>
            </w:r>
            <w:r w:rsidRPr="007D3943">
              <w:rPr>
                <w:rFonts w:asci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</w:t>
            </w:r>
          </w:p>
          <w:p w14:paraId="0B8AD13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rilevazione;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confrontare poi i dati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rilevati</w:t>
            </w:r>
          </w:p>
          <w:p w14:paraId="6789130E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10ACE56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gruppo</w:t>
            </w:r>
            <w:r w:rsidRPr="007D3943">
              <w:rPr>
                <w:rFonts w:asci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rilevare</w:t>
            </w:r>
          </w:p>
          <w:p w14:paraId="53E8F6FB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e confrontare con</w:t>
            </w:r>
            <w:r w:rsidRPr="007D3943">
              <w:rPr>
                <w:rFonts w:ascii="Tahoma"/>
                <w:spacing w:val="1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tabelle</w:t>
            </w:r>
          </w:p>
          <w:p w14:paraId="2B57EA3B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1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grafici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dati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pulsazioni 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riposo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subito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lo</w:t>
            </w:r>
          </w:p>
          <w:p w14:paraId="66C1944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05"/>
                <w:sz w:val="16"/>
                <w:lang w:val="it-IT"/>
              </w:rPr>
              <w:t>sforzo (es. 5' corsa continua</w:t>
            </w:r>
            <w:r w:rsidRPr="007D3943">
              <w:rPr>
                <w:rFonts w:ascii="Tahoma" w:hAnsi="Tahoma"/>
                <w:spacing w:val="-29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a velocità costante) e</w:t>
            </w:r>
            <w:r w:rsidRPr="007D3943">
              <w:rPr>
                <w:rFonts w:ascii="Tahoma" w:hAnsi="Tahoma"/>
                <w:spacing w:val="10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05"/>
                <w:sz w:val="16"/>
                <w:lang w:val="it-IT"/>
              </w:rPr>
              <w:t>dopo</w:t>
            </w:r>
          </w:p>
          <w:p w14:paraId="2B614BA5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proofErr w:type="gramStart"/>
            <w:r w:rsidRPr="007D3943">
              <w:rPr>
                <w:rFonts w:ascii="Tahoma"/>
                <w:w w:val="105"/>
                <w:sz w:val="16"/>
                <w:lang w:val="it-IT"/>
              </w:rPr>
              <w:t>1' e</w:t>
            </w:r>
            <w:proofErr w:type="gramEnd"/>
            <w:r w:rsidRPr="007D3943">
              <w:rPr>
                <w:rFonts w:ascii="Tahoma"/>
                <w:w w:val="105"/>
                <w:sz w:val="16"/>
                <w:lang w:val="it-IT"/>
              </w:rPr>
              <w:t xml:space="preserve"> 3' di</w:t>
            </w:r>
            <w:r w:rsidRPr="007D3943">
              <w:rPr>
                <w:rFonts w:ascii="Tahoma"/>
                <w:spacing w:val="-3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recupero</w:t>
            </w:r>
          </w:p>
          <w:p w14:paraId="4E9FBE1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5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formulare un’ipotesi personale sulle ragioni dei differenti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andamenti</w:t>
            </w:r>
          </w:p>
        </w:tc>
      </w:tr>
      <w:tr w:rsidR="009628E4" w14:paraId="01872D87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573C8A15" w14:textId="77777777" w:rsidR="009628E4" w:rsidRDefault="009628E4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lastRenderedPageBreak/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88A218B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635AA22" w14:textId="77777777" w:rsidR="009628E4" w:rsidRDefault="009628E4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3CCD5FD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439F34B" w14:textId="77777777" w:rsidR="009628E4" w:rsidRDefault="009628E4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E3780C8" w14:textId="77777777" w:rsidR="009628E4" w:rsidRDefault="009628E4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525427C9" w14:textId="77777777" w:rsidR="009628E4" w:rsidRDefault="009628E4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9628E4" w14:paraId="0031C7E8" w14:textId="77777777" w:rsidTr="00CE1D84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39EA4FE9" w14:textId="77777777" w:rsidR="009628E4" w:rsidRPr="007D3943" w:rsidRDefault="009628E4" w:rsidP="00CE1D84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D087C81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799D4484" w14:textId="77777777" w:rsidR="009628E4" w:rsidRPr="007D3943" w:rsidRDefault="009628E4" w:rsidP="00CE1D84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15A6C46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24F877B2" w14:textId="77777777" w:rsidR="009628E4" w:rsidRPr="007D3943" w:rsidRDefault="009628E4" w:rsidP="00CE1D84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6B14BF54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15FCE74A" w14:textId="77777777" w:rsidR="009628E4" w:rsidRDefault="009628E4" w:rsidP="00CE1D84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41B968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4E72951C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1CCF3435" w14:textId="77777777" w:rsidR="009628E4" w:rsidRDefault="009628E4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54129158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675ED0BB" w14:textId="77777777" w:rsidR="009628E4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3B7A8820" w14:textId="77777777" w:rsidR="009628E4" w:rsidRDefault="009628E4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66C50692" w14:textId="77777777" w:rsidR="009628E4" w:rsidRPr="007D3943" w:rsidRDefault="009628E4" w:rsidP="00CE1D84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2F99EBCD" w14:textId="77777777" w:rsidR="009628E4" w:rsidRDefault="009628E4" w:rsidP="00CE1D84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EF7EC5E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4833A445" w14:textId="77777777" w:rsidR="009628E4" w:rsidRPr="007D3943" w:rsidRDefault="009628E4" w:rsidP="00CE1D84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  <w:tr w:rsidR="009F471F" w14:paraId="3FB57DAC" w14:textId="77777777" w:rsidTr="009F471F">
        <w:trPr>
          <w:trHeight w:hRule="exact" w:val="3557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10CEC4C9" w14:textId="77777777" w:rsidR="009F471F" w:rsidRPr="007D3943" w:rsidRDefault="009F471F" w:rsidP="009F471F">
            <w:pPr>
              <w:pStyle w:val="TableParagraph"/>
              <w:spacing w:before="63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…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comprendere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produrre consapevolmente</w:t>
            </w:r>
          </w:p>
          <w:p w14:paraId="675FFAA8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56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messaggi non verbali, leggendo criticamente 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decodificando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propri</w:t>
            </w:r>
          </w:p>
          <w:p w14:paraId="681FEA9C" w14:textId="77777777" w:rsidR="009F471F" w:rsidRPr="007D3943" w:rsidRDefault="009F471F" w:rsidP="009F471F">
            <w:pPr>
              <w:pStyle w:val="TableParagraph"/>
              <w:spacing w:line="297" w:lineRule="auto"/>
              <w:ind w:left="103" w:right="37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messaggi corporei e</w:t>
            </w:r>
            <w:r w:rsidRPr="007D3943">
              <w:rPr>
                <w:rFonts w:ascii="Tahoma"/>
                <w:spacing w:val="-3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quelli altrui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B783E16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Gli</w:t>
            </w:r>
            <w:r>
              <w:rPr>
                <w:rFonts w:ascii="Tahoma"/>
                <w:spacing w:val="-26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aspetti</w:t>
            </w:r>
            <w:proofErr w:type="spellEnd"/>
          </w:p>
          <w:p w14:paraId="3EF29C8C" w14:textId="77777777" w:rsidR="009F471F" w:rsidRPr="007D3943" w:rsidRDefault="009F471F" w:rsidP="009F471F">
            <w:pPr>
              <w:pStyle w:val="TableParagraph"/>
              <w:spacing w:before="47" w:line="297" w:lineRule="auto"/>
              <w:ind w:left="241" w:right="5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della comunicazione verbale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non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verbale</w:t>
            </w:r>
          </w:p>
          <w:p w14:paraId="7C6C766E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line="297" w:lineRule="auto"/>
              <w:ind w:right="303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La </w:t>
            </w:r>
            <w:proofErr w:type="spellStart"/>
            <w:r>
              <w:rPr>
                <w:rFonts w:ascii="Tahoma"/>
                <w:w w:val="110"/>
                <w:sz w:val="16"/>
              </w:rPr>
              <w:t>comunicazione</w:t>
            </w:r>
            <w:proofErr w:type="spellEnd"/>
            <w:r>
              <w:rPr>
                <w:rFonts w:ascii="Tahoma"/>
                <w:spacing w:val="-3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sociale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(</w:t>
            </w:r>
            <w:proofErr w:type="spellStart"/>
            <w:r>
              <w:rPr>
                <w:rFonts w:ascii="Tahoma"/>
                <w:w w:val="110"/>
                <w:sz w:val="16"/>
              </w:rPr>
              <w:t>prossemica</w:t>
            </w:r>
            <w:proofErr w:type="spellEnd"/>
            <w:r>
              <w:rPr>
                <w:rFonts w:ascii="Tahoma"/>
                <w:w w:val="110"/>
                <w:sz w:val="16"/>
              </w:rPr>
              <w:t>)</w:t>
            </w:r>
          </w:p>
          <w:p w14:paraId="6808566A" w14:textId="77777777" w:rsidR="009F471F" w:rsidRDefault="009F471F" w:rsidP="00C66B97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grammatica</w:t>
            </w:r>
            <w:proofErr w:type="spellEnd"/>
          </w:p>
          <w:p w14:paraId="22E8157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C8C8B3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63" w:line="297" w:lineRule="auto"/>
              <w:ind w:right="12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segni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della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comunicazione</w:t>
            </w:r>
          </w:p>
          <w:p w14:paraId="76C48E2B" w14:textId="77777777" w:rsidR="009F471F" w:rsidRDefault="009F471F" w:rsidP="009F471F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non</w:t>
            </w:r>
            <w:r>
              <w:rPr>
                <w:rFonts w:ascii="Tahoma"/>
                <w:spacing w:val="-2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verbale</w:t>
            </w:r>
          </w:p>
          <w:p w14:paraId="6D8F10BD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94" w:hanging="133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 la differenza tra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funzionale 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espressivo</w:t>
            </w:r>
          </w:p>
          <w:p w14:paraId="24820C16" w14:textId="77777777" w:rsidR="009F471F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tecniche</w:t>
            </w:r>
            <w:proofErr w:type="spellEnd"/>
          </w:p>
          <w:p w14:paraId="2C167159" w14:textId="77777777" w:rsidR="009F471F" w:rsidRDefault="009F471F" w:rsidP="009F471F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espressione</w:t>
            </w:r>
            <w:proofErr w:type="spellEnd"/>
            <w:r>
              <w:rPr>
                <w:rFonts w:ascii="Tahoma"/>
                <w:spacing w:val="-2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corporea</w:t>
            </w:r>
            <w:proofErr w:type="spellEnd"/>
          </w:p>
          <w:p w14:paraId="74073680" w14:textId="77777777" w:rsidR="009F471F" w:rsidRPr="007D3943" w:rsidRDefault="009F471F" w:rsidP="00C66B97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before="47"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Utilizzare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volontariamente gli elementi corporei, spaziali e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temporali</w:t>
            </w:r>
          </w:p>
          <w:p w14:paraId="53C2BE2A" w14:textId="77777777" w:rsidR="009F471F" w:rsidRDefault="009F471F" w:rsidP="009F471F">
            <w:pPr>
              <w:pStyle w:val="TableParagraph"/>
              <w:spacing w:line="297" w:lineRule="auto"/>
              <w:ind w:left="241" w:right="11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del </w:t>
            </w:r>
            <w:proofErr w:type="spellStart"/>
            <w:r>
              <w:rPr>
                <w:rFonts w:ascii="Tahoma"/>
                <w:w w:val="110"/>
                <w:sz w:val="16"/>
              </w:rPr>
              <w:t>linguaggio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del</w:t>
            </w:r>
            <w:r>
              <w:rPr>
                <w:rFonts w:ascii="Tahoma"/>
                <w:spacing w:val="-2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corpo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106403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12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Rappresentare differenti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stati d’animo che devono essere decodificati 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riconosciuti</w:t>
            </w:r>
          </w:p>
          <w:p w14:paraId="17DACB49" w14:textId="77777777" w:rsidR="009F471F" w:rsidRPr="007D3943" w:rsidRDefault="009F471F" w:rsidP="009F471F">
            <w:pPr>
              <w:pStyle w:val="TableParagraph"/>
              <w:spacing w:line="297" w:lineRule="auto"/>
              <w:ind w:left="108" w:right="4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dai compagni, sia utilizzando una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maschera neutra sia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senza</w:t>
            </w:r>
          </w:p>
        </w:tc>
      </w:tr>
    </w:tbl>
    <w:p w14:paraId="30A2F44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 w:rsidSect="00547664">
          <w:pgSz w:w="11940" w:h="16200"/>
          <w:pgMar w:top="993" w:right="740" w:bottom="2268" w:left="1040" w:header="573" w:footer="409" w:gutter="0"/>
          <w:cols w:space="720"/>
        </w:sectPr>
      </w:pPr>
    </w:p>
    <w:p w14:paraId="7681CB29" w14:textId="77777777" w:rsidR="00556E89" w:rsidRDefault="00556E89" w:rsidP="00556E89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C5BEAC3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t xml:space="preserve">LO </w:t>
      </w:r>
      <w:r>
        <w:rPr>
          <w:rFonts w:ascii="Arial"/>
          <w:b/>
          <w:spacing w:val="-4"/>
          <w:w w:val="105"/>
        </w:rPr>
        <w:t xml:space="preserve">SPORT, </w:t>
      </w:r>
      <w:r>
        <w:rPr>
          <w:rFonts w:ascii="Arial"/>
          <w:b/>
          <w:w w:val="105"/>
        </w:rPr>
        <w:t>LE REGOLE, IL</w:t>
      </w:r>
      <w:r>
        <w:rPr>
          <w:rFonts w:ascii="Arial"/>
          <w:b/>
          <w:spacing w:val="32"/>
          <w:w w:val="105"/>
        </w:rPr>
        <w:t xml:space="preserve"> </w:t>
      </w:r>
      <w:r>
        <w:rPr>
          <w:rFonts w:ascii="Arial"/>
          <w:b/>
          <w:spacing w:val="-4"/>
          <w:w w:val="105"/>
        </w:rPr>
        <w:t>FAIR</w:t>
      </w:r>
      <w:r>
        <w:rPr>
          <w:rFonts w:ascii="Arial"/>
          <w:b/>
          <w:spacing w:val="5"/>
          <w:w w:val="105"/>
        </w:rPr>
        <w:t xml:space="preserve"> </w:t>
      </w:r>
      <w:r>
        <w:rPr>
          <w:rFonts w:ascii="Arial"/>
          <w:b/>
          <w:spacing w:val="-6"/>
          <w:w w:val="105"/>
        </w:rPr>
        <w:t>PLAY</w:t>
      </w:r>
      <w:r>
        <w:rPr>
          <w:rFonts w:ascii="Arial"/>
          <w:b/>
          <w:spacing w:val="-6"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D4A393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33F0DFD7" w14:textId="77777777" w:rsidTr="00CE1D84">
        <w:trPr>
          <w:trHeight w:hRule="exact" w:val="179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382E9D9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1051FA0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pratica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degli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anche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quando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assumerà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carattere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competitività,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dovrà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realizzarsi</w:t>
            </w:r>
            <w:r w:rsidRPr="007D3943">
              <w:rPr>
                <w:rFonts w:ascii="Tahoma" w:eastAsia="Tahoma" w:hAnsi="Tahoma" w:cs="Tahoma"/>
                <w:spacing w:val="-1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privilegiando 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componente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educativa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modo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promuovere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studenti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all’attività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sportiva.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È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- tale sperimentare nello sport diversi ruoli e le relative responsabilità sia nell’arbitraggio sia nei compiti di giuria. Lo studente praticherà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squadra,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applicando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strategie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efficaci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risoluzione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situazioni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problematiche,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negli sport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individuali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responsabilità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personali,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compagni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all’interno</w:t>
            </w:r>
            <w:r w:rsidRPr="007D3943">
              <w:rPr>
                <w:rFonts w:ascii="Tahoma" w:eastAsia="Tahoma" w:hAnsi="Tahoma" w:cs="Tahoma"/>
                <w:spacing w:val="-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facendo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potenzialità.</w:t>
            </w:r>
          </w:p>
        </w:tc>
      </w:tr>
      <w:tr w:rsidR="00556E89" w14:paraId="27F543CE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AC80F07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autonomo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responsabile/ Risolvere problemi/ Acquisire e </w:t>
            </w:r>
            <w:proofErr w:type="gramStart"/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interpretare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l’informazione</w:t>
            </w:r>
            <w:proofErr w:type="gramEnd"/>
          </w:p>
        </w:tc>
      </w:tr>
    </w:tbl>
    <w:p w14:paraId="0736FB86" w14:textId="77777777" w:rsidR="00556E89" w:rsidRDefault="00556E89" w:rsidP="00556E89">
      <w:pPr>
        <w:spacing w:before="7"/>
        <w:rPr>
          <w:rFonts w:ascii="Tahoma" w:eastAsia="Tahoma" w:hAnsi="Tahoma" w:cs="Tahoma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396D209C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635BF44E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B8501E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E66B70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38B467AD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7BFA3654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903369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B522549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5E51F8A" w14:textId="77777777" w:rsidTr="00CE1D84">
        <w:trPr>
          <w:trHeight w:hRule="exact" w:val="322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A88D844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0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 pratica degli sport individuali e di squadra, anche quando assumerà carattere di competitività, dovrà realizzarsi privilegiando la</w:t>
            </w:r>
            <w:r w:rsidRPr="007D3943">
              <w:rPr>
                <w:rFonts w:ascii="Tahoma" w:hAns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componente educativa in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modo</w:t>
            </w:r>
          </w:p>
          <w:p w14:paraId="5EDD6924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promuovere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6F176C0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 studenti la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consuetudine all’attività</w:t>
            </w:r>
            <w:r w:rsidRPr="007D3943">
              <w:rPr>
                <w:rFonts w:ascii="Tahoma" w:eastAsia="Tahoma" w:hAnsi="Tahoma" w:cs="Tahoma"/>
                <w:spacing w:val="-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motoria</w:t>
            </w:r>
          </w:p>
          <w:p w14:paraId="70977213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sportiva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BB9" w14:textId="77777777" w:rsidR="00556E89" w:rsidRPr="007D3943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68" w:line="297" w:lineRule="auto"/>
              <w:ind w:right="28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fondamentali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individuali e di squadra degli sport praticati</w:t>
            </w:r>
          </w:p>
          <w:p w14:paraId="0A9A5CE9" w14:textId="77777777" w:rsidR="00556E89" w:rsidRDefault="00556E89" w:rsidP="00C66B97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La</w:t>
            </w:r>
            <w:r>
              <w:rPr>
                <w:rFonts w:ascii="Tahoma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terminologia</w:t>
            </w:r>
            <w:proofErr w:type="spellEnd"/>
          </w:p>
          <w:p w14:paraId="5EEAFE2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68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le regole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principali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D9F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68" w:line="297" w:lineRule="auto"/>
              <w:ind w:right="29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Adattarsi a regole e</w:t>
            </w:r>
            <w:r w:rsidRPr="007D3943">
              <w:rPr>
                <w:rFonts w:asci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spazi differenti per consentire la partecipazione di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1EF733B6" w14:textId="77777777" w:rsidR="00556E89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Eseguire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3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controllare</w:t>
            </w:r>
            <w:proofErr w:type="spellEnd"/>
          </w:p>
          <w:p w14:paraId="0C8785D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7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fondamentali</w:t>
            </w:r>
            <w:r w:rsidRPr="007D3943">
              <w:rPr>
                <w:rFonts w:ascii="Tahoma"/>
                <w:spacing w:val="-39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individuali di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base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degli</w:t>
            </w:r>
            <w:r w:rsidRPr="007D3943">
              <w:rPr>
                <w:rFonts w:ascii="Tahoma"/>
                <w:spacing w:val="-31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sport</w:t>
            </w:r>
          </w:p>
          <w:p w14:paraId="46264FD6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79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Praticare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forma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globale vari giochi </w:t>
            </w:r>
            <w:proofErr w:type="spellStart"/>
            <w:r w:rsidRPr="007D3943">
              <w:rPr>
                <w:rFonts w:ascii="Tahoma"/>
                <w:w w:val="110"/>
                <w:sz w:val="16"/>
                <w:lang w:val="it-IT"/>
              </w:rPr>
              <w:t>presportivi</w:t>
            </w:r>
            <w:proofErr w:type="spellEnd"/>
            <w:r w:rsidRPr="007D3943">
              <w:rPr>
                <w:rFonts w:ascii="Tahoma"/>
                <w:w w:val="110"/>
                <w:sz w:val="16"/>
                <w:lang w:val="it-IT"/>
              </w:rPr>
              <w:t>, sportivi e di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movimento</w:t>
            </w:r>
          </w:p>
          <w:p w14:paraId="46D1B090" w14:textId="77777777" w:rsidR="00556E89" w:rsidRPr="007D3943" w:rsidRDefault="00556E89" w:rsidP="00C66B97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97" w:lineRule="auto"/>
              <w:ind w:right="20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Applicare le regole e riconoscere i gesti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56F6CC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Partecipare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torneo</w:t>
            </w:r>
          </w:p>
          <w:p w14:paraId="4EAC569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2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classe organizzando due squadre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omogeneo e coinvolgendo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  <w:p w14:paraId="4483ED40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componenti</w:t>
            </w:r>
          </w:p>
          <w:p w14:paraId="143181C6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A4C5462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5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Ideare e proporre un’attività sportiva in cui sia</w:t>
            </w:r>
            <w:r w:rsidRPr="007D3943">
              <w:rPr>
                <w:rFonts w:ascii="Tahoma" w:eastAsia="Tahoma" w:hAnsi="Tahoma" w:cs="Tahoma"/>
                <w:spacing w:val="-3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necessario adattare le regole per consentire la partecipazione di tutti i compagni, anche eventuali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portatori</w:t>
            </w:r>
          </w:p>
          <w:p w14:paraId="6D4E0A11" w14:textId="77777777" w:rsidR="00556E89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handicap</w:t>
            </w:r>
          </w:p>
        </w:tc>
      </w:tr>
      <w:tr w:rsidR="00556E89" w14:paraId="31800139" w14:textId="77777777" w:rsidTr="00CE1D84">
        <w:trPr>
          <w:trHeight w:hRule="exact" w:val="25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1F7EA98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1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È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fondamentale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sperimentare nello sport diversi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ruoli</w:t>
            </w:r>
          </w:p>
          <w:p w14:paraId="3EEF8D8E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le relative</w:t>
            </w:r>
            <w:r w:rsidRPr="007D3943">
              <w:rPr>
                <w:rFonts w:ascii="Tahoma" w:eastAsia="Tahoma" w:hAnsi="Tahoma" w:cs="Tahoma"/>
                <w:spacing w:val="-3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responsabilità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sia</w:t>
            </w:r>
            <w:proofErr w:type="gramEnd"/>
            <w:r w:rsidRPr="007D3943">
              <w:rPr>
                <w:rFonts w:ascii="Tahoma" w:eastAsia="Tahoma" w:hAnsi="Tahoma" w:cs="Tahoma"/>
                <w:spacing w:val="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nell’arbitraggio</w:t>
            </w:r>
          </w:p>
          <w:p w14:paraId="07164D3E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sia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nei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compiti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25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giuria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F007" w14:textId="77777777" w:rsidR="00556E89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63" w:line="297" w:lineRule="auto"/>
              <w:ind w:right="288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regolamento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dello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sport </w:t>
            </w:r>
            <w:proofErr w:type="spellStart"/>
            <w:r>
              <w:rPr>
                <w:rFonts w:ascii="Tahoma"/>
                <w:w w:val="105"/>
                <w:sz w:val="16"/>
              </w:rPr>
              <w:t>praticato</w:t>
            </w:r>
            <w:proofErr w:type="spellEnd"/>
          </w:p>
          <w:p w14:paraId="2F0E38B3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265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gesti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arbitrali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 praticato</w:t>
            </w:r>
          </w:p>
          <w:p w14:paraId="4FA2041E" w14:textId="77777777" w:rsidR="00556E89" w:rsidRPr="007D3943" w:rsidRDefault="00556E89" w:rsidP="00C66B97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297" w:lineRule="auto"/>
              <w:ind w:right="14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caratteristiche principali delle attività motorie</w:t>
            </w:r>
            <w:r w:rsidRPr="007D3943">
              <w:rPr>
                <w:rFonts w:ascii="Tahoma" w:hAns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CB9E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</w:p>
          <w:p w14:paraId="22842246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comportamento motorio al ruolo</w:t>
            </w:r>
            <w:r w:rsidRPr="007D3943">
              <w:rPr>
                <w:rFonts w:ascii="Tahoma"/>
                <w:spacing w:val="18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assunto</w:t>
            </w:r>
          </w:p>
          <w:p w14:paraId="4223A1E9" w14:textId="77777777" w:rsidR="00556E89" w:rsidRPr="007D3943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line="297" w:lineRule="auto"/>
              <w:ind w:right="106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Riconoscere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falli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 durante 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fase</w:t>
            </w:r>
          </w:p>
          <w:p w14:paraId="6C07303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esercitazione</w:t>
            </w:r>
            <w:proofErr w:type="spellEnd"/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gioco</w:t>
            </w:r>
            <w:proofErr w:type="spellEnd"/>
          </w:p>
          <w:p w14:paraId="6AD2E176" w14:textId="77777777" w:rsidR="00556E89" w:rsidRDefault="00556E89" w:rsidP="00C66B97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Osservare</w:t>
            </w:r>
            <w:proofErr w:type="spellEnd"/>
            <w:r>
              <w:rPr>
                <w:rFonts w:ascii="Tahoma"/>
                <w:w w:val="110"/>
                <w:sz w:val="16"/>
              </w:rPr>
              <w:t>,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rilevare</w:t>
            </w:r>
            <w:proofErr w:type="spellEnd"/>
          </w:p>
          <w:p w14:paraId="37206062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25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giudicare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un’esecuzione motoria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e/o</w:t>
            </w:r>
            <w:r w:rsidRPr="007D3943">
              <w:rPr>
                <w:rFonts w:ascii="Tahoma" w:eastAsia="Tahoma" w:hAnsi="Tahoma" w:cs="Tahoma"/>
                <w:spacing w:val="-2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01E547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2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Arbitrare una partita individuando 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sanzionando i falli e le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infrazioni</w:t>
            </w:r>
          </w:p>
          <w:p w14:paraId="569B09EF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più</w:t>
            </w:r>
            <w:r w:rsidRPr="007D3943">
              <w:rPr>
                <w:rFonts w:ascii="Tahoma" w:hAns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importanti</w:t>
            </w:r>
          </w:p>
          <w:p w14:paraId="14D8F25D" w14:textId="77777777" w:rsidR="00556E89" w:rsidRPr="007D3943" w:rsidRDefault="00556E89" w:rsidP="00CE1D84">
            <w:pPr>
              <w:pStyle w:val="TableParagraph"/>
              <w:spacing w:before="9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1D699C6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Svolgere il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osservatore</w:t>
            </w:r>
          </w:p>
          <w:p w14:paraId="00D61F6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rilevando e compilando responsabilmente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foglio di</w:t>
            </w:r>
            <w:r w:rsidRPr="007D3943">
              <w:rPr>
                <w:rFonts w:ascii="Tahoma"/>
                <w:spacing w:val="-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scouting</w:t>
            </w:r>
          </w:p>
        </w:tc>
      </w:tr>
      <w:tr w:rsidR="00556E89" w14:paraId="080F5B86" w14:textId="77777777" w:rsidTr="00CE1D84">
        <w:trPr>
          <w:trHeight w:hRule="exact" w:val="370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6BBA7C6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45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 xml:space="preserve">Lo studente praticherà gli sport di squadra </w:t>
            </w:r>
            <w:proofErr w:type="spellStart"/>
            <w:r w:rsidRPr="007D3943">
              <w:rPr>
                <w:rFonts w:ascii="Tahoma" w:hAnsi="Tahoma"/>
                <w:w w:val="110"/>
                <w:sz w:val="16"/>
                <w:lang w:val="it-IT"/>
              </w:rPr>
              <w:t>applican</w:t>
            </w:r>
            <w:proofErr w:type="spellEnd"/>
            <w:r w:rsidRPr="007D3943">
              <w:rPr>
                <w:rFonts w:ascii="Tahoma" w:hAnsi="Tahoma"/>
                <w:w w:val="110"/>
                <w:sz w:val="16"/>
                <w:lang w:val="it-IT"/>
              </w:rPr>
              <w:t>- do strategie efficaci per la risoluzione delle situazioni problematiche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186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before="63" w:line="297" w:lineRule="auto"/>
              <w:ind w:right="47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Semplici principi tattici degli sport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praticati</w:t>
            </w:r>
          </w:p>
          <w:p w14:paraId="43B2D18E" w14:textId="77777777" w:rsidR="00556E89" w:rsidRPr="007D3943" w:rsidRDefault="00556E89" w:rsidP="00C66B97">
            <w:pPr>
              <w:pStyle w:val="TableParagraph"/>
              <w:numPr>
                <w:ilvl w:val="0"/>
                <w:numId w:val="11"/>
              </w:numPr>
              <w:tabs>
                <w:tab w:val="left" w:pos="242"/>
              </w:tabs>
              <w:spacing w:line="297" w:lineRule="auto"/>
              <w:ind w:right="67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abilità necessarie al</w:t>
            </w:r>
            <w:r w:rsidRPr="007D3943">
              <w:rPr>
                <w:rFonts w:ascii="Tahoma" w:hAns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gioco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BD6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63" w:line="297" w:lineRule="auto"/>
              <w:ind w:right="14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Utilizzare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intenzionalmente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variazioni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</w:t>
            </w:r>
            <w:r>
              <w:rPr>
                <w:rFonts w:ascii="Tahoma" w:hAns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velocità</w:t>
            </w:r>
            <w:proofErr w:type="spellEnd"/>
          </w:p>
          <w:p w14:paraId="241EC61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4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direzione</w:t>
            </w:r>
            <w:proofErr w:type="spellEnd"/>
          </w:p>
          <w:p w14:paraId="4BA363E2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Identificare</w:t>
            </w:r>
            <w:proofErr w:type="spellEnd"/>
          </w:p>
          <w:p w14:paraId="563BC006" w14:textId="77777777" w:rsidR="00556E89" w:rsidRDefault="00556E89" w:rsidP="00CE1D84">
            <w:pPr>
              <w:pStyle w:val="TableParagraph"/>
              <w:spacing w:before="47" w:line="297" w:lineRule="auto"/>
              <w:ind w:left="241" w:right="3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le </w:t>
            </w:r>
            <w:proofErr w:type="spellStart"/>
            <w:r>
              <w:rPr>
                <w:rFonts w:ascii="Tahoma"/>
                <w:w w:val="110"/>
                <w:sz w:val="16"/>
              </w:rPr>
              <w:t>informazioni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pertinenti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utili</w:t>
            </w:r>
            <w:proofErr w:type="spellEnd"/>
          </w:p>
          <w:p w14:paraId="4D4287BC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l’esecuzione</w:t>
            </w:r>
            <w:proofErr w:type="spellEnd"/>
            <w:r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10"/>
                <w:sz w:val="16"/>
                <w:szCs w:val="16"/>
              </w:rPr>
              <w:t>motoria</w:t>
            </w:r>
            <w:proofErr w:type="spellEnd"/>
          </w:p>
          <w:p w14:paraId="0C5E242C" w14:textId="77777777" w:rsidR="00556E89" w:rsidRDefault="00556E89" w:rsidP="00C66B97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47" w:line="297" w:lineRule="auto"/>
              <w:ind w:right="1313" w:hanging="133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Collaborare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attivamente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nel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gruppo</w:t>
            </w:r>
            <w:proofErr w:type="spellEnd"/>
          </w:p>
          <w:p w14:paraId="129E5C8A" w14:textId="77777777" w:rsidR="00556E89" w:rsidRDefault="00556E89" w:rsidP="00CE1D84">
            <w:pPr>
              <w:pStyle w:val="TableParagraph"/>
              <w:spacing w:line="297" w:lineRule="auto"/>
              <w:ind w:left="241" w:right="9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per</w:t>
            </w:r>
            <w:r>
              <w:rPr>
                <w:rFonts w:asci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raggiungere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un</w:t>
            </w:r>
            <w:r>
              <w:rPr>
                <w:rFonts w:ascii="Tahoma"/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risultato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050E89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11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Affrontare un incontro, utilizzando una strategia messa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accordo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 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  <w:p w14:paraId="1AF77CCA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sulla base di un’analisi delle caratteristiche</w:t>
            </w:r>
          </w:p>
          <w:p w14:paraId="237B110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sia fisiche che tecnico- tattiche degli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avversari</w:t>
            </w:r>
          </w:p>
          <w:p w14:paraId="4347E8A5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38B4CBE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0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Esprimere la propria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opinione motivandola</w:t>
            </w:r>
          </w:p>
          <w:p w14:paraId="0AFEF4C0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sulle ragioni della vittoria o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sconfitta</w:t>
            </w:r>
          </w:p>
          <w:p w14:paraId="72001415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confrontarla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quella dei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</w:tr>
    </w:tbl>
    <w:p w14:paraId="5036DAC0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6372E4FE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C7DE08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DB91E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F48A35D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4D37011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E7F108B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A9291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9C597F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EAE0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26937A07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D328B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6804FC6C" w14:textId="77777777" w:rsidTr="00CE1D84">
        <w:trPr>
          <w:trHeight w:hRule="exact" w:val="27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0AFE85A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5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S’impegnerà negli</w:t>
            </w:r>
            <w:r w:rsidRPr="007D3943">
              <w:rPr>
                <w:rFonts w:ascii="Tahoma" w:eastAsia="Tahoma" w:hAnsi="Tahoma" w:cs="Tahoma"/>
                <w:spacing w:val="-2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individuali</w:t>
            </w:r>
            <w:r w:rsidRPr="007D3943">
              <w:rPr>
                <w:rFonts w:ascii="Tahoma" w:eastAsia="Tahoma" w:hAnsi="Tahoma" w:cs="Tahoma"/>
                <w:spacing w:val="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abituandosi</w:t>
            </w:r>
          </w:p>
          <w:p w14:paraId="47718CB4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21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confronto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all’assunzione di responsabilità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personali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E3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241" w:right="672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regole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 e il fair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play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976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before="68" w:line="297" w:lineRule="auto"/>
              <w:ind w:right="510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 il proprio equilibrio e squilibrare l’avversario</w:t>
            </w:r>
          </w:p>
          <w:p w14:paraId="0538CC05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9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Accettare le decisioni arbitrali con</w:t>
            </w:r>
            <w:r w:rsidRPr="007D3943">
              <w:rPr>
                <w:rFonts w:ascii="Tahoma" w:hAns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serenità</w:t>
            </w:r>
          </w:p>
          <w:p w14:paraId="6EF7A1B9" w14:textId="77777777" w:rsidR="00556E89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2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Analizzare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obiettivamente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il</w:t>
            </w:r>
            <w:r>
              <w:rPr>
                <w:rFonts w:ascii="Tahoma"/>
                <w:spacing w:val="-33"/>
                <w:w w:val="11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16"/>
              </w:rPr>
              <w:t>risultato</w:t>
            </w:r>
            <w:proofErr w:type="spellEnd"/>
          </w:p>
          <w:p w14:paraId="2D04221B" w14:textId="77777777" w:rsidR="00556E89" w:rsidRPr="007D3943" w:rsidRDefault="00556E89" w:rsidP="00CE1D84">
            <w:pPr>
              <w:pStyle w:val="TableParagraph"/>
              <w:spacing w:line="297" w:lineRule="auto"/>
              <w:ind w:left="241" w:right="74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 una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performance o di una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partita</w:t>
            </w:r>
          </w:p>
          <w:p w14:paraId="129D2EDE" w14:textId="77777777" w:rsidR="00556E89" w:rsidRPr="007D3943" w:rsidRDefault="00556E89" w:rsidP="00C66B9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97" w:lineRule="auto"/>
              <w:ind w:right="53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Rispettare indicazioni, regole 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turni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31BB1F2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punti</w:t>
            </w:r>
          </w:p>
          <w:p w14:paraId="48866CB3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 xml:space="preserve">di debolezza e di forza degli avversari e saperli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esprimere</w:t>
            </w:r>
            <w:r w:rsidRPr="007D3943">
              <w:rPr>
                <w:rFonts w:ascii="Tahoma"/>
                <w:spacing w:val="37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argomentando</w:t>
            </w:r>
          </w:p>
        </w:tc>
      </w:tr>
      <w:tr w:rsidR="00556E89" w14:paraId="6A2F168B" w14:textId="77777777" w:rsidTr="009F471F">
        <w:trPr>
          <w:trHeight w:hRule="exact" w:val="1416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22549C9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2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Collaborerà con i compagni all’interno del gruppo facendo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emergere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 potenzialità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23073EA5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4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I diversi aspetti di un evento sportivo (gioco, preparazione,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arbitraggio,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informazione</w:t>
            </w:r>
            <w:r w:rsidRPr="007D3943">
              <w:rPr>
                <w:rFonts w:ascii="Tahoma" w:eastAsia="Tahoma" w:hAnsi="Tahoma" w:cs="Tahoma"/>
                <w:spacing w:val="12"/>
                <w:w w:val="10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05"/>
                <w:sz w:val="16"/>
                <w:szCs w:val="16"/>
                <w:lang w:val="it-IT"/>
              </w:rPr>
              <w:t>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67FAFCDB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28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Mettere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disposizione</w:t>
            </w:r>
            <w:r w:rsidRPr="007D3943">
              <w:rPr>
                <w:rFonts w:ascii="Tahoma" w:eastAsia="Tahoma" w:hAnsi="Tahoma" w:cs="Tahoma"/>
                <w:spacing w:val="-1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 gruppo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proprie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capacità (di giocatore, allenatore, organizzatore,</w:t>
            </w:r>
          </w:p>
          <w:p w14:paraId="22C3514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05"/>
                <w:sz w:val="16"/>
              </w:rPr>
              <w:t>arbitro</w:t>
            </w:r>
            <w:proofErr w:type="spellEnd"/>
            <w:r>
              <w:rPr>
                <w:rFonts w:ascii="Tahoma"/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ecc</w:t>
            </w:r>
            <w:proofErr w:type="spellEnd"/>
            <w:r>
              <w:rPr>
                <w:rFonts w:ascii="Tahoma"/>
                <w:w w:val="105"/>
                <w:sz w:val="16"/>
              </w:rPr>
              <w:t>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3A10C91C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8" w:right="59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 elementi critici della</w:t>
            </w:r>
            <w:r w:rsidRPr="007D3943">
              <w:rPr>
                <w:rFonts w:asci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prestazione</w:t>
            </w:r>
          </w:p>
          <w:p w14:paraId="31000E3D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dei compagni 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identificare possibili correttivi motivandone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proposte</w:t>
            </w:r>
          </w:p>
        </w:tc>
      </w:tr>
    </w:tbl>
    <w:p w14:paraId="2B80D147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07E95129" w14:textId="77777777" w:rsidR="00556E89" w:rsidRDefault="00556E89" w:rsidP="00556E89">
      <w:pPr>
        <w:tabs>
          <w:tab w:val="left" w:pos="6729"/>
        </w:tabs>
        <w:spacing w:before="61"/>
        <w:ind w:left="110"/>
        <w:rPr>
          <w:rFonts w:ascii="Tahoma" w:eastAsia="Tahoma" w:hAnsi="Tahoma" w:cs="Tahoma"/>
        </w:rPr>
      </w:pPr>
      <w:r>
        <w:rPr>
          <w:rFonts w:ascii="Arial"/>
          <w:b/>
          <w:w w:val="105"/>
        </w:rPr>
        <w:lastRenderedPageBreak/>
        <w:t>SALUTE, BENESSERE, SICUREZZA</w:t>
      </w:r>
      <w:r>
        <w:rPr>
          <w:rFonts w:ascii="Arial"/>
          <w:b/>
          <w:spacing w:val="-18"/>
          <w:w w:val="105"/>
        </w:rPr>
        <w:t xml:space="preserve"> </w:t>
      </w:r>
      <w:r>
        <w:rPr>
          <w:rFonts w:ascii="Arial"/>
          <w:b/>
          <w:w w:val="105"/>
        </w:rPr>
        <w:t>E</w:t>
      </w:r>
      <w:r>
        <w:rPr>
          <w:rFonts w:ascii="Arial"/>
          <w:b/>
          <w:spacing w:val="-6"/>
          <w:w w:val="105"/>
        </w:rPr>
        <w:t xml:space="preserve"> </w:t>
      </w:r>
      <w:r>
        <w:rPr>
          <w:rFonts w:ascii="Arial"/>
          <w:b/>
          <w:w w:val="105"/>
        </w:rPr>
        <w:t>PREVENZIONE</w:t>
      </w:r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1CDB467F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0F0DC8DF" w14:textId="77777777" w:rsidTr="00CE1D84">
        <w:trPr>
          <w:trHeight w:hRule="exact" w:val="155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32C3D3F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73365BD2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0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Lo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studente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fondamentali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personale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casa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negli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spazi</w:t>
            </w:r>
            <w:r w:rsidRPr="007D3943">
              <w:rPr>
                <w:rFonts w:ascii="Tahoma" w:hAnsi="Tahoma"/>
                <w:spacing w:val="-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aperti, compreso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stradale.</w:t>
            </w:r>
          </w:p>
          <w:p w14:paraId="076D8180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Adotterà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principi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igienici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scientifici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essenziali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salute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migliorare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l’efficienza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 le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norme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alimentari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indispensabili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mantenimento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benessere.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Conoscerà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benefici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20"/>
                <w:w w:val="11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percor</w:t>
            </w:r>
            <w:proofErr w:type="spell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- </w:t>
            </w:r>
            <w:proofErr w:type="spell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</w:t>
            </w:r>
            <w:proofErr w:type="spellEnd"/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preparazione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gli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effetti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dannosi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prodotti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farmacologici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tesi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esclusivamente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risultato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immediato.</w:t>
            </w:r>
          </w:p>
        </w:tc>
      </w:tr>
      <w:tr w:rsidR="00556E89" w14:paraId="0872AABC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EDFBD6C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Collaborare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partecipare/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8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Interpretare l’informazione/ Individuare collegamenti 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47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relazioni</w:t>
            </w:r>
          </w:p>
        </w:tc>
      </w:tr>
    </w:tbl>
    <w:p w14:paraId="320CA140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124B779E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992DB8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1FBDA1B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5EAE30D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0F1527C5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39A363F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4C3EEBCC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24E8CE9F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484B8FAB" w14:textId="77777777" w:rsidTr="009F471F">
        <w:trPr>
          <w:trHeight w:hRule="exact" w:val="2573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7438914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31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Conoscerà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42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fonda-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mentali di</w:t>
            </w:r>
            <w:r w:rsidRPr="007D3943">
              <w:rPr>
                <w:rFonts w:ascii="Tahoma" w:hAnsi="Tahoma"/>
                <w:spacing w:val="-2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prevenzione</w:t>
            </w:r>
          </w:p>
          <w:p w14:paraId="392B6448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personale in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casa</w:t>
            </w:r>
          </w:p>
          <w:p w14:paraId="50B2FD3D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46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negli spazi aperti, compreso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quello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A41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68" w:line="297" w:lineRule="auto"/>
              <w:ind w:right="264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 fondamentali della sicurezza in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</w:t>
            </w:r>
          </w:p>
          <w:p w14:paraId="7CF27B6F" w14:textId="77777777" w:rsidR="00556E89" w:rsidRPr="007D3943" w:rsidRDefault="00556E89" w:rsidP="00C66B97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97" w:lineRule="auto"/>
              <w:ind w:right="35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 norme della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sicurezza stradale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39D9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68" w:line="297" w:lineRule="auto"/>
              <w:ind w:right="191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le regole di comportamento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2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palestra e il regolamento</w:t>
            </w:r>
            <w:r w:rsidRPr="007D3943">
              <w:rPr>
                <w:rFonts w:ascii="Tahoma" w:eastAsia="Tahoma" w:hAnsi="Tahoma" w:cs="Tahoma"/>
                <w:spacing w:val="-3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d’istituto</w:t>
            </w:r>
          </w:p>
          <w:p w14:paraId="3B9622A8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line="297" w:lineRule="auto"/>
              <w:ind w:right="55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Rispettare il</w:t>
            </w:r>
            <w:r w:rsidRPr="007D3943">
              <w:rPr>
                <w:rFonts w:ascii="Tahoma" w:eastAsia="Tahoma" w:hAnsi="Tahoma" w:cs="Tahoma"/>
                <w:spacing w:val="-2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materiale scolastico e i tempi d’esecuzione di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tutti</w:t>
            </w:r>
          </w:p>
          <w:p w14:paraId="09BC655F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i</w:t>
            </w:r>
            <w:proofErr w:type="spellEnd"/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  <w:p w14:paraId="1B8994ED" w14:textId="77777777" w:rsidR="00556E89" w:rsidRPr="007D3943" w:rsidRDefault="00556E89" w:rsidP="00C66B97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spacing w:before="47" w:line="297" w:lineRule="auto"/>
              <w:ind w:right="25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Prestare una</w:t>
            </w:r>
            <w:r w:rsidRPr="007D3943">
              <w:rPr>
                <w:rFonts w:ascii="Tahoma"/>
                <w:spacing w:val="-3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responsabile assistenza al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</w:p>
          <w:p w14:paraId="08231068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dei</w:t>
            </w:r>
            <w:proofErr w:type="spellEnd"/>
            <w:r>
              <w:rPr>
                <w:rFonts w:ascii="Tahoma"/>
                <w:spacing w:val="-1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compagni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439241F" w14:textId="77777777" w:rsidR="00556E89" w:rsidRPr="007D3943" w:rsidRDefault="00556E89" w:rsidP="00CE1D84">
            <w:pPr>
              <w:pStyle w:val="TableParagraph"/>
              <w:spacing w:before="68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Effettuare</w:t>
            </w:r>
          </w:p>
          <w:p w14:paraId="5F2B97E5" w14:textId="77777777" w:rsidR="00556E89" w:rsidRPr="007D3943" w:rsidRDefault="00556E89" w:rsidP="00CE1D84">
            <w:pPr>
              <w:pStyle w:val="TableParagraph"/>
              <w:spacing w:before="47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la corretta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assistenza</w:t>
            </w:r>
          </w:p>
          <w:p w14:paraId="266F15D8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compagno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 w:hAns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diverse semplici</w:t>
            </w:r>
            <w:r w:rsidRPr="007D3943">
              <w:rPr>
                <w:rFonts w:ascii="Tahoma" w:hAnsi="Tahoma"/>
                <w:spacing w:val="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0EA5B74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traslocazioni</w:t>
            </w:r>
          </w:p>
          <w:p w14:paraId="06757817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6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alla trave, misurazione e recupero di attrezzi in attività di lancio</w:t>
            </w:r>
            <w:r w:rsidRPr="007D3943">
              <w:rPr>
                <w:rFonts w:ascii="Tahoma" w:hAnsi="Tahoma"/>
                <w:spacing w:val="-3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ecc.</w:t>
            </w:r>
          </w:p>
          <w:p w14:paraId="638CB48A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27F6F61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6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</w:tc>
      </w:tr>
      <w:tr w:rsidR="00556E89" w14:paraId="4E249910" w14:textId="77777777" w:rsidTr="009F471F">
        <w:trPr>
          <w:trHeight w:hRule="exact" w:val="4263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D37F9F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27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5"/>
                <w:sz w:val="16"/>
                <w:lang w:val="it-IT"/>
              </w:rPr>
              <w:t>Adotterà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>principi</w:t>
            </w:r>
            <w:r w:rsidRPr="007D3943">
              <w:rPr>
                <w:rFonts w:ascii="Tahoma" w:hAnsi="Tahoma"/>
                <w:spacing w:val="-30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5"/>
                <w:sz w:val="16"/>
                <w:lang w:val="it-IT"/>
              </w:rPr>
              <w:t xml:space="preserve">igienico-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scientifici</w:t>
            </w:r>
            <w:r w:rsidRPr="007D3943">
              <w:rPr>
                <w:rFonts w:ascii="Tahoma" w:hAnsi="Tahoma"/>
                <w:spacing w:val="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essenziali</w:t>
            </w:r>
          </w:p>
          <w:p w14:paraId="6DD3AAD6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mantenere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proprio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stato di salute e migliorare l’efficienza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così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sanitarie</w:t>
            </w:r>
          </w:p>
          <w:p w14:paraId="6C4DB6CC" w14:textId="77777777" w:rsidR="00556E89" w:rsidRPr="007D3943" w:rsidRDefault="00556E89" w:rsidP="00CE1D84">
            <w:pPr>
              <w:pStyle w:val="TableParagraph"/>
              <w:spacing w:line="297" w:lineRule="auto"/>
              <w:ind w:left="103" w:right="3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5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>alimentari</w:t>
            </w:r>
            <w:r w:rsidRPr="007D3943">
              <w:rPr>
                <w:rFonts w:ascii="Tahoma"/>
                <w:spacing w:val="-38"/>
                <w:w w:val="11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5"/>
                <w:sz w:val="16"/>
                <w:lang w:val="it-IT"/>
              </w:rPr>
              <w:t xml:space="preserve">indispensabili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 il</w:t>
            </w:r>
            <w:r w:rsidRPr="007D3943">
              <w:rPr>
                <w:rFonts w:asci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</w:p>
          <w:p w14:paraId="7C6A8F0A" w14:textId="77777777" w:rsidR="00556E89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del proprio</w:t>
            </w:r>
            <w:r>
              <w:rPr>
                <w:rFonts w:ascii="Tahoma"/>
                <w:spacing w:val="-4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benessere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83B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3" w:line="297" w:lineRule="auto"/>
              <w:ind w:right="744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concetto</w:t>
            </w:r>
            <w:proofErr w:type="spellEnd"/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</w:t>
            </w:r>
            <w:r>
              <w:rPr>
                <w:rFonts w:ascii="Tahoma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 xml:space="preserve">salute </w:t>
            </w:r>
            <w:proofErr w:type="spellStart"/>
            <w:r>
              <w:rPr>
                <w:rFonts w:ascii="Tahoma"/>
                <w:w w:val="110"/>
                <w:sz w:val="16"/>
              </w:rPr>
              <w:t>dinamica</w:t>
            </w:r>
            <w:proofErr w:type="spellEnd"/>
          </w:p>
          <w:p w14:paraId="2357442E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I </w:t>
            </w:r>
            <w:proofErr w:type="spellStart"/>
            <w:r>
              <w:rPr>
                <w:rFonts w:ascii="Tahoma"/>
                <w:w w:val="110"/>
                <w:sz w:val="16"/>
              </w:rPr>
              <w:t>pilastri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salute</w:t>
            </w:r>
          </w:p>
          <w:p w14:paraId="65DF5CE5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 w:line="297" w:lineRule="auto"/>
              <w:ind w:right="5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 principi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fondamentali per il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mantenimento</w:t>
            </w:r>
            <w:r w:rsidRPr="007D3943">
              <w:rPr>
                <w:rFonts w:ascii="Tahoma"/>
                <w:spacing w:val="-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buono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</w:p>
          <w:p w14:paraId="44FBA245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5"/>
                <w:sz w:val="16"/>
              </w:rPr>
              <w:t>di</w:t>
            </w:r>
            <w:r>
              <w:rPr>
                <w:rFonts w:ascii="Tahoma"/>
                <w:spacing w:val="-35"/>
                <w:w w:val="115"/>
                <w:sz w:val="16"/>
              </w:rPr>
              <w:t xml:space="preserve"> </w:t>
            </w:r>
            <w:r>
              <w:rPr>
                <w:rFonts w:ascii="Tahoma"/>
                <w:w w:val="115"/>
                <w:sz w:val="16"/>
              </w:rPr>
              <w:t>salute</w:t>
            </w:r>
          </w:p>
          <w:p w14:paraId="048D0C2F" w14:textId="77777777" w:rsidR="00556E89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47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spacing w:val="-7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igieniche</w:t>
            </w:r>
            <w:proofErr w:type="spellEnd"/>
          </w:p>
          <w:p w14:paraId="321915C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6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per la pratica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sportiva (a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scuola,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palestra, in piscina</w:t>
            </w:r>
            <w:r w:rsidRPr="007D3943">
              <w:rPr>
                <w:rFonts w:ascii="Tahoma"/>
                <w:spacing w:val="-3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ecc.)</w:t>
            </w:r>
          </w:p>
          <w:p w14:paraId="07646D2D" w14:textId="77777777" w:rsidR="00556E89" w:rsidRPr="007D3943" w:rsidRDefault="00556E89" w:rsidP="00C66B97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97" w:lineRule="auto"/>
              <w:ind w:right="36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Principali norme per</w:t>
            </w:r>
            <w:r w:rsidRPr="007D3943">
              <w:rPr>
                <w:rFonts w:ascii="Tahoma"/>
                <w:spacing w:val="-3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 corretta</w:t>
            </w:r>
            <w:r w:rsidRPr="007D3943">
              <w:rPr>
                <w:rFonts w:ascii="Tahoma"/>
                <w:spacing w:val="-3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alimentazione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594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5"/>
                <w:sz w:val="16"/>
              </w:rPr>
              <w:t>Applicare</w:t>
            </w:r>
            <w:proofErr w:type="spellEnd"/>
          </w:p>
          <w:p w14:paraId="188BDB61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30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 comportamenti di base riguardo</w:t>
            </w:r>
            <w:r w:rsidRPr="007D3943">
              <w:rPr>
                <w:rFonts w:ascii="Tahoma" w:eastAsia="Tahoma" w:hAnsi="Tahoma" w:cs="Tahoma"/>
                <w:spacing w:val="-1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l’abbigliamento, le scarpe, la comodità,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l’igiene,  l’alimentazione</w:t>
            </w:r>
            <w:proofErr w:type="gramEnd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 xml:space="preserve"> e la</w:t>
            </w:r>
            <w:r w:rsidRPr="007D3943">
              <w:rPr>
                <w:rFonts w:ascii="Tahoma" w:eastAsia="Tahoma" w:hAnsi="Tahoma" w:cs="Tahoma"/>
                <w:spacing w:val="-2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sicurezza</w:t>
            </w:r>
          </w:p>
          <w:p w14:paraId="486BDF32" w14:textId="77777777" w:rsidR="00556E89" w:rsidRPr="007D3943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26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Assumere e mantenere posizioni fisiologicamente corrette</w:t>
            </w:r>
          </w:p>
          <w:p w14:paraId="6D5E5B86" w14:textId="77777777" w:rsidR="00556E89" w:rsidRDefault="00556E89" w:rsidP="00C66B97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97" w:lineRule="auto"/>
              <w:ind w:right="739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Rispettare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3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norme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di</w:t>
            </w:r>
            <w:r>
              <w:rPr>
                <w:rFonts w:ascii="Tahoma"/>
                <w:spacing w:val="-2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sicurezza</w:t>
            </w:r>
            <w:proofErr w:type="spellEnd"/>
          </w:p>
          <w:p w14:paraId="57EA2621" w14:textId="77777777" w:rsidR="00556E89" w:rsidRDefault="00556E89" w:rsidP="00CE1D84">
            <w:pPr>
              <w:pStyle w:val="TableParagraph"/>
              <w:spacing w:line="297" w:lineRule="auto"/>
              <w:ind w:left="241" w:right="66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nelle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diverse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  <w:r>
              <w:rPr>
                <w:rFonts w:ascii="Tahoma" w:hAns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motorie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4CC5A2F8" w14:textId="77777777" w:rsidR="00556E89" w:rsidRDefault="00556E89" w:rsidP="00CE1D84">
            <w:pPr>
              <w:pStyle w:val="TableParagraph"/>
              <w:spacing w:before="63"/>
              <w:ind w:left="108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In </w:t>
            </w:r>
            <w:proofErr w:type="spellStart"/>
            <w:r>
              <w:rPr>
                <w:rFonts w:ascii="Tahoma"/>
                <w:w w:val="105"/>
                <w:sz w:val="16"/>
              </w:rPr>
              <w:t>coppia</w:t>
            </w:r>
            <w:proofErr w:type="spellEnd"/>
            <w:r>
              <w:rPr>
                <w:rFonts w:ascii="Tahoma"/>
                <w:w w:val="105"/>
                <w:sz w:val="16"/>
              </w:rPr>
              <w:t>,</w:t>
            </w:r>
            <w:r>
              <w:rPr>
                <w:rFonts w:ascii="Tahoma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proporre</w:t>
            </w:r>
            <w:proofErr w:type="spellEnd"/>
          </w:p>
          <w:p w14:paraId="5509DBE9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73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dimostrare esercizi a corpo libero, curandone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corretta esecuzione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postura</w:t>
            </w:r>
          </w:p>
          <w:p w14:paraId="76464EFC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2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 correggere</w:t>
            </w:r>
            <w:r w:rsidRPr="007D3943">
              <w:rPr>
                <w:rFonts w:ascii="Tahoma" w:eastAsia="Tahoma" w:hAnsi="Tahoma" w:cs="Tahoma"/>
                <w:spacing w:val="-40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l’esecuzione del</w:t>
            </w:r>
            <w:r w:rsidRPr="007D3943">
              <w:rPr>
                <w:rFonts w:ascii="Tahoma" w:eastAsia="Tahoma" w:hAnsi="Tahoma" w:cs="Tahoma"/>
                <w:spacing w:val="-3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compagno</w:t>
            </w:r>
          </w:p>
          <w:p w14:paraId="0251157B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BB1D3F1" w14:textId="77777777" w:rsidR="00556E89" w:rsidRPr="007D3943" w:rsidRDefault="00556E89" w:rsidP="00CE1D84">
            <w:pPr>
              <w:pStyle w:val="TableParagraph"/>
              <w:spacing w:before="11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701CB09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Costruire una dieta equilibrata in base alle proprie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necessità</w:t>
            </w:r>
          </w:p>
          <w:p w14:paraId="17AFCBA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23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seguire per un periodo di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tempo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dato,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motivandone gli obiettivi e le ragioni delle scelte</w:t>
            </w:r>
            <w:r w:rsidRPr="007D3943">
              <w:rPr>
                <w:rFonts w:ascii="Tahoma"/>
                <w:spacing w:val="-4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</w:p>
        </w:tc>
      </w:tr>
    </w:tbl>
    <w:p w14:paraId="6D10DB05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3AAF3159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4F7C6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25BF8" w14:textId="77777777" w:rsidR="00556E89" w:rsidRDefault="00556E89" w:rsidP="00556E89">
      <w:pPr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6B17AA84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22AF0872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FE3BE9A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3F4D5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4BA475E1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B2528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00DD695E" w14:textId="77777777" w:rsidR="00556E89" w:rsidRDefault="00556E89" w:rsidP="00CE1D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FFC1C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2E6A5C9" w14:textId="77777777" w:rsidTr="00CE1D84">
        <w:trPr>
          <w:trHeight w:hRule="exact" w:val="6341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05F58849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1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Conoscerà gli effetti</w:t>
            </w:r>
            <w:r w:rsidRPr="007D3943">
              <w:rPr>
                <w:rFonts w:ascii="Tahoma" w:hAnsi="Tahoma"/>
                <w:spacing w:val="-4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benefici dei percorsi di preparazione fisica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effetti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dannosi</w:t>
            </w:r>
            <w:r w:rsidRPr="007D3943">
              <w:rPr>
                <w:rFonts w:ascii="Tahoma" w:hAnsi="Tahoma"/>
                <w:spacing w:val="-1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dei prodotti farmacologici tesi esclusivamente al risultato immediato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77A1596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68" w:line="297" w:lineRule="auto"/>
              <w:ind w:right="202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05"/>
                <w:sz w:val="16"/>
                <w:lang w:val="it-IT"/>
              </w:rPr>
              <w:t>Il rapporto tra allenamento e</w:t>
            </w:r>
            <w:r w:rsidRPr="007D3943">
              <w:rPr>
                <w:rFonts w:ascii="Tahoma"/>
                <w:spacing w:val="24"/>
                <w:w w:val="105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05"/>
                <w:sz w:val="16"/>
                <w:lang w:val="it-IT"/>
              </w:rPr>
              <w:t>prestazione</w:t>
            </w:r>
          </w:p>
          <w:p w14:paraId="619AF6C1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Il</w:t>
            </w:r>
            <w:r>
              <w:rPr>
                <w:rFonts w:ascii="Tahoma"/>
                <w:spacing w:val="-13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rischio</w:t>
            </w:r>
            <w:proofErr w:type="spellEnd"/>
          </w:p>
          <w:p w14:paraId="10F92D19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110"/>
                <w:sz w:val="16"/>
              </w:rPr>
              <w:t>della</w:t>
            </w:r>
            <w:proofErr w:type="spellEnd"/>
            <w:r>
              <w:rPr>
                <w:rFonts w:ascii="Tahoma" w:hAnsi="Tahoma"/>
                <w:spacing w:val="-1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sedentarietà</w:t>
            </w:r>
            <w:proofErr w:type="spellEnd"/>
          </w:p>
          <w:p w14:paraId="4243C989" w14:textId="77777777" w:rsidR="00556E89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851" w:hanging="13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05"/>
                <w:sz w:val="16"/>
              </w:rPr>
              <w:t xml:space="preserve">Il </w:t>
            </w:r>
            <w:proofErr w:type="spellStart"/>
            <w:r>
              <w:rPr>
                <w:rFonts w:ascii="Tahoma"/>
                <w:w w:val="105"/>
                <w:sz w:val="16"/>
              </w:rPr>
              <w:t>movimento</w:t>
            </w:r>
            <w:proofErr w:type="spellEnd"/>
            <w:r>
              <w:rPr>
                <w:rFonts w:ascii="Tahoma"/>
                <w:w w:val="105"/>
                <w:sz w:val="16"/>
              </w:rPr>
              <w:t xml:space="preserve"> come</w:t>
            </w:r>
            <w:r>
              <w:rPr>
                <w:rFonts w:ascii="Tahoma"/>
                <w:spacing w:val="27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05"/>
                <w:sz w:val="16"/>
              </w:rPr>
              <w:t>prevenzione</w:t>
            </w:r>
            <w:proofErr w:type="spellEnd"/>
          </w:p>
          <w:p w14:paraId="3D97621D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suoi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effetti</w:t>
            </w:r>
          </w:p>
          <w:p w14:paraId="739BC81A" w14:textId="77777777" w:rsidR="00556E89" w:rsidRPr="007D3943" w:rsidRDefault="00556E89" w:rsidP="00C66B97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before="47" w:line="297" w:lineRule="auto"/>
              <w:ind w:right="18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Forme,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pratiche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sostanze vietate nel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doping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3A5877EB" w14:textId="77777777" w:rsidR="00556E89" w:rsidRPr="007D3943" w:rsidRDefault="00556E89" w:rsidP="00CE1D84">
            <w:pPr>
              <w:rPr>
                <w:lang w:val="it-IT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6EFD508E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8" w:right="71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proporre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/>
                <w:spacing w:val="-2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serie</w:t>
            </w:r>
          </w:p>
          <w:p w14:paraId="07083DCB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esercizi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corpo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libero</w:t>
            </w:r>
          </w:p>
          <w:p w14:paraId="62373EEE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circuito,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 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perseguire</w:t>
            </w:r>
          </w:p>
          <w:p w14:paraId="7C761469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un obiettivo</w:t>
            </w:r>
            <w:r w:rsidRPr="007D3943">
              <w:rPr>
                <w:rFonts w:asci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specifico</w:t>
            </w:r>
          </w:p>
          <w:p w14:paraId="58FA0C2F" w14:textId="77777777" w:rsidR="00556E89" w:rsidRPr="007D3943" w:rsidRDefault="00556E89" w:rsidP="00CE1D8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0BB253A6" w14:textId="77777777" w:rsidR="00556E89" w:rsidRPr="007D3943" w:rsidRDefault="00556E89" w:rsidP="00CE1D84">
            <w:pPr>
              <w:pStyle w:val="TableParagraph"/>
              <w:spacing w:before="103" w:line="297" w:lineRule="auto"/>
              <w:ind w:left="108" w:right="70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Identificare,</w:t>
            </w:r>
            <w:r w:rsidRPr="007D3943">
              <w:rPr>
                <w:rFonts w:ascii="Tahoma"/>
                <w:spacing w:val="-2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scegliere e proporre una serie di esercizi con</w:t>
            </w:r>
            <w:r w:rsidRPr="007D3943">
              <w:rPr>
                <w:rFonts w:ascii="Tahoma"/>
                <w:spacing w:val="-2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leggeri</w:t>
            </w:r>
          </w:p>
          <w:p w14:paraId="533FC25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2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sovraccarichi da</w:t>
            </w:r>
            <w:r w:rsidRPr="007D3943">
              <w:rPr>
                <w:rFonts w:ascii="Tahoma"/>
                <w:spacing w:val="-30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eseguire in circuito,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volti</w:t>
            </w:r>
          </w:p>
          <w:p w14:paraId="500FAF44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45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a perseguire un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obiettivo specifico</w:t>
            </w:r>
          </w:p>
          <w:p w14:paraId="04C3A2DE" w14:textId="77777777" w:rsidR="00556E89" w:rsidRPr="007D3943" w:rsidRDefault="00556E89" w:rsidP="00CE1D8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04BC5FC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scelta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28"/>
                <w:w w:val="115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5"/>
                <w:sz w:val="16"/>
                <w:szCs w:val="16"/>
                <w:lang w:val="it-IT"/>
              </w:rPr>
              <w:t>un’attività</w:t>
            </w:r>
          </w:p>
          <w:p w14:paraId="55F73C3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4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carico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sono correlate</w:t>
            </w:r>
            <w:proofErr w:type="gramEnd"/>
            <w:r w:rsidRPr="007D3943">
              <w:rPr>
                <w:rFonts w:ascii="Tahoma" w:eastAsia="Tahoma" w:hAnsi="Tahoma" w:cs="Tahoma"/>
                <w:spacing w:val="-1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all’obiettivo</w:t>
            </w:r>
          </w:p>
          <w:p w14:paraId="08CF25B7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88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da perseguire. Spiega con esempi pratici 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differenza</w:t>
            </w:r>
          </w:p>
          <w:p w14:paraId="0DE69561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9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tra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allenamento</w:t>
            </w:r>
            <w:r w:rsidRPr="007D3943">
              <w:rPr>
                <w:rFonts w:asci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rivolto alla</w:t>
            </w:r>
            <w:r w:rsidRPr="007D3943">
              <w:rPr>
                <w:rFonts w:asci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competizione</w:t>
            </w:r>
          </w:p>
          <w:p w14:paraId="61FD71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90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 quello indirizzato al mantenimento della</w:t>
            </w:r>
            <w:r w:rsidRPr="007D3943">
              <w:rPr>
                <w:rFonts w:asci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salute</w:t>
            </w:r>
          </w:p>
        </w:tc>
      </w:tr>
    </w:tbl>
    <w:p w14:paraId="7572F458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820" w:right="1020" w:bottom="600" w:left="0" w:header="572" w:footer="409" w:gutter="0"/>
          <w:cols w:space="720"/>
        </w:sectPr>
      </w:pPr>
    </w:p>
    <w:p w14:paraId="5614DC7D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B7F73" w14:textId="77777777" w:rsidR="00556E89" w:rsidRDefault="00556E89" w:rsidP="00556E8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54907" w14:textId="77777777" w:rsidR="00556E89" w:rsidRDefault="00556E89" w:rsidP="00556E89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53F5AE7" w14:textId="77777777" w:rsidR="00556E89" w:rsidRDefault="00556E89" w:rsidP="00556E89">
      <w:pPr>
        <w:pStyle w:val="Titolo8"/>
        <w:spacing w:before="68" w:line="240" w:lineRule="exact"/>
        <w:ind w:left="110" w:right="2360"/>
        <w:rPr>
          <w:b w:val="0"/>
          <w:bCs w:val="0"/>
        </w:rPr>
      </w:pPr>
      <w:r>
        <w:rPr>
          <w:w w:val="105"/>
        </w:rPr>
        <w:t xml:space="preserve">RELAZIONE CON </w:t>
      </w:r>
      <w:r>
        <w:rPr>
          <w:spacing w:val="-3"/>
          <w:w w:val="105"/>
        </w:rPr>
        <w:t>L’AMBIENTE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NATURALE</w:t>
      </w:r>
    </w:p>
    <w:p w14:paraId="6A8EFCB9" w14:textId="77777777" w:rsidR="00556E89" w:rsidRDefault="00556E89" w:rsidP="00556E89">
      <w:pPr>
        <w:tabs>
          <w:tab w:val="left" w:pos="6729"/>
        </w:tabs>
        <w:spacing w:line="253" w:lineRule="exact"/>
        <w:ind w:left="110"/>
        <w:rPr>
          <w:rFonts w:ascii="Tahoma" w:eastAsia="Tahoma" w:hAnsi="Tahoma" w:cs="Tahoma"/>
        </w:rPr>
      </w:pPr>
      <w:proofErr w:type="gramStart"/>
      <w:r>
        <w:rPr>
          <w:rFonts w:ascii="Arial"/>
          <w:b/>
          <w:w w:val="105"/>
        </w:rPr>
        <w:t xml:space="preserve">E </w:t>
      </w:r>
      <w:r>
        <w:rPr>
          <w:rFonts w:ascii="Arial"/>
          <w:b/>
          <w:spacing w:val="16"/>
          <w:w w:val="105"/>
        </w:rPr>
        <w:t xml:space="preserve"> </w:t>
      </w:r>
      <w:r>
        <w:rPr>
          <w:rFonts w:ascii="Arial"/>
          <w:b/>
          <w:w w:val="105"/>
        </w:rPr>
        <w:t>TECNOLOGICO</w:t>
      </w:r>
      <w:proofErr w:type="gramEnd"/>
      <w:r>
        <w:rPr>
          <w:rFonts w:ascii="Arial"/>
          <w:b/>
          <w:w w:val="105"/>
        </w:rPr>
        <w:tab/>
      </w:r>
      <w:r>
        <w:rPr>
          <w:rFonts w:ascii="Tahoma"/>
          <w:w w:val="105"/>
        </w:rPr>
        <w:t>(Primo</w:t>
      </w:r>
      <w:r>
        <w:rPr>
          <w:rFonts w:ascii="Tahoma"/>
          <w:spacing w:val="22"/>
          <w:w w:val="105"/>
        </w:rPr>
        <w:t xml:space="preserve"> </w:t>
      </w:r>
      <w:r>
        <w:rPr>
          <w:rFonts w:ascii="Tahoma"/>
          <w:w w:val="105"/>
        </w:rPr>
        <w:t>Biennio)</w:t>
      </w:r>
    </w:p>
    <w:p w14:paraId="0A8236E0" w14:textId="77777777" w:rsidR="00556E89" w:rsidRDefault="00556E89" w:rsidP="00556E89">
      <w:pPr>
        <w:spacing w:before="1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11"/>
      </w:tblGrid>
      <w:tr w:rsidR="00556E89" w14:paraId="72A8D750" w14:textId="77777777" w:rsidTr="00CE1D84">
        <w:trPr>
          <w:trHeight w:hRule="exact" w:val="1076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07FF7E8" w14:textId="77777777" w:rsidR="00556E89" w:rsidRPr="007D3943" w:rsidRDefault="00556E89" w:rsidP="00CE1D84">
            <w:pPr>
              <w:pStyle w:val="TableParagraph"/>
              <w:spacing w:before="43"/>
              <w:ind w:left="103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/>
                <w:b/>
                <w:sz w:val="18"/>
                <w:lang w:val="it-IT"/>
              </w:rPr>
              <w:t>OBIETTIVI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SPECIFICI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DI</w:t>
            </w:r>
            <w:r w:rsidRPr="007D3943">
              <w:rPr>
                <w:rFonts w:ascii="Palatino Linotype"/>
                <w:b/>
                <w:spacing w:val="-24"/>
                <w:sz w:val="18"/>
                <w:lang w:val="it-IT"/>
              </w:rPr>
              <w:t xml:space="preserve"> </w:t>
            </w:r>
            <w:r w:rsidRPr="007D3943">
              <w:rPr>
                <w:rFonts w:ascii="Palatino Linotype"/>
                <w:b/>
                <w:sz w:val="18"/>
                <w:lang w:val="it-IT"/>
              </w:rPr>
              <w:t>APPRENDIMENTO</w:t>
            </w:r>
          </w:p>
          <w:p w14:paraId="08565288" w14:textId="77777777" w:rsidR="00556E89" w:rsidRPr="007D3943" w:rsidRDefault="00556E89" w:rsidP="00CE1D84">
            <w:pPr>
              <w:pStyle w:val="TableParagraph"/>
              <w:spacing w:before="26" w:line="297" w:lineRule="auto"/>
              <w:ind w:left="103" w:right="101"/>
              <w:jc w:val="both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pratiche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motorie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sportive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realizzate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ambiente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naturale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un’occasione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contesti</w:t>
            </w:r>
            <w:r w:rsidRPr="007D3943">
              <w:rPr>
                <w:rFonts w:ascii="Tahoma" w:eastAsia="Tahoma" w:hAnsi="Tahoma" w:cs="Tahoma"/>
                <w:spacing w:val="-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di- versificati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il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recupero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l’ambiente.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Esse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inoltre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favoriranno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sintesi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delle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conoscenze</w:t>
            </w:r>
            <w:r w:rsidRPr="007D3943">
              <w:rPr>
                <w:rFonts w:ascii="Tahoma" w:eastAsia="Tahoma" w:hAnsi="Tahoma" w:cs="Tahoma"/>
                <w:spacing w:val="-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derivanti da diverse discipline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scolastiche.</w:t>
            </w:r>
          </w:p>
        </w:tc>
      </w:tr>
      <w:tr w:rsidR="00556E89" w14:paraId="3BCE9F70" w14:textId="77777777" w:rsidTr="00CE1D84">
        <w:trPr>
          <w:trHeight w:hRule="exact" w:val="822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25902D6" w14:textId="77777777" w:rsidR="00556E89" w:rsidRPr="007D3943" w:rsidRDefault="00556E89" w:rsidP="00CE1D84">
            <w:pPr>
              <w:pStyle w:val="TableParagraph"/>
              <w:spacing w:before="153" w:line="240" w:lineRule="exact"/>
              <w:ind w:left="103" w:right="70"/>
              <w:rPr>
                <w:rFonts w:ascii="Palatino Linotype" w:eastAsia="Palatino Linotype" w:hAnsi="Palatino Linotype" w:cs="Palatino Linotype"/>
                <w:sz w:val="18"/>
                <w:szCs w:val="18"/>
                <w:lang w:val="it-IT"/>
              </w:rPr>
            </w:pP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COMPETENZE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DI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CITTADINANZA: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Agire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modo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responsabile/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Individuare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collegamenti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e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-13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 xml:space="preserve">relazioni/ Acquisire e interpretare l’informazione/ 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spacing w:val="10"/>
                <w:w w:val="105"/>
                <w:sz w:val="18"/>
                <w:szCs w:val="18"/>
                <w:lang w:val="it-IT"/>
              </w:rPr>
              <w:t xml:space="preserve"> </w:t>
            </w:r>
            <w:r w:rsidRPr="007D3943">
              <w:rPr>
                <w:rFonts w:ascii="Palatino Linotype" w:eastAsia="Palatino Linotype" w:hAnsi="Palatino Linotype" w:cs="Palatino Linotype"/>
                <w:b/>
                <w:bCs/>
                <w:w w:val="105"/>
                <w:sz w:val="18"/>
                <w:szCs w:val="18"/>
                <w:lang w:val="it-IT"/>
              </w:rPr>
              <w:t>Progettare</w:t>
            </w:r>
          </w:p>
        </w:tc>
      </w:tr>
    </w:tbl>
    <w:p w14:paraId="00C76169" w14:textId="77777777" w:rsidR="00556E89" w:rsidRDefault="00556E89" w:rsidP="00556E89">
      <w:pPr>
        <w:spacing w:before="6"/>
        <w:rPr>
          <w:rFonts w:ascii="Tahoma" w:eastAsia="Tahoma" w:hAnsi="Tahoma" w:cs="Tahoma"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2477"/>
      </w:tblGrid>
      <w:tr w:rsidR="00556E89" w14:paraId="26320772" w14:textId="77777777" w:rsidTr="00CE1D84">
        <w:trPr>
          <w:trHeight w:hRule="exact" w:val="766"/>
        </w:trPr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7BF0A4D3" w14:textId="77777777" w:rsidR="00556E89" w:rsidRDefault="00556E89" w:rsidP="00CE1D84">
            <w:pPr>
              <w:pStyle w:val="TableParagraph"/>
              <w:spacing w:before="158" w:line="278" w:lineRule="auto"/>
              <w:ind w:left="276" w:right="234" w:hanging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OBIETTIVI</w:t>
            </w:r>
            <w:r>
              <w:rPr>
                <w:rFonts w:ascii="Arial"/>
                <w:b/>
                <w:color w:val="FFFFFF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 xml:space="preserve">SPECIFICI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DI</w:t>
            </w:r>
            <w:r>
              <w:rPr>
                <w:rFonts w:ascii="Arial"/>
                <w:b/>
                <w:color w:val="FFFFFF"/>
                <w:spacing w:val="2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APPRENDIMENTO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59F02EE2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6E437F9F" w14:textId="77777777" w:rsidR="00556E89" w:rsidRDefault="00556E89" w:rsidP="00CE1D84">
            <w:pPr>
              <w:pStyle w:val="TableParagraph"/>
              <w:ind w:left="583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CONOSCENZE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2E83E9B4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5A96A72" w14:textId="77777777" w:rsidR="00556E89" w:rsidRDefault="00556E89" w:rsidP="00CE1D84">
            <w:pPr>
              <w:pStyle w:val="TableParagraph"/>
              <w:ind w:left="220" w:right="2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</w:rPr>
              <w:t>ABILITÀ</w:t>
            </w:r>
          </w:p>
        </w:tc>
        <w:tc>
          <w:tcPr>
            <w:tcW w:w="247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1F6558E7" w14:textId="77777777" w:rsidR="00556E89" w:rsidRDefault="00556E89" w:rsidP="00CE1D84">
            <w:pPr>
              <w:pStyle w:val="TableParagraph"/>
              <w:spacing w:before="1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0E106652" w14:textId="77777777" w:rsidR="00556E89" w:rsidRDefault="00556E89" w:rsidP="00CE1D84">
            <w:pPr>
              <w:pStyle w:val="TableParagraph"/>
              <w:ind w:left="818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</w:rPr>
              <w:t>COMPITI</w:t>
            </w:r>
          </w:p>
        </w:tc>
      </w:tr>
      <w:tr w:rsidR="00556E89" w14:paraId="5EB9C849" w14:textId="77777777" w:rsidTr="009F471F">
        <w:trPr>
          <w:trHeight w:hRule="exact" w:val="3195"/>
        </w:trPr>
        <w:tc>
          <w:tcPr>
            <w:tcW w:w="2477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85467F8" w14:textId="77777777" w:rsidR="00556E89" w:rsidRPr="007D3943" w:rsidRDefault="00556E89" w:rsidP="00CE1D84">
            <w:pPr>
              <w:pStyle w:val="TableParagraph"/>
              <w:spacing w:before="68" w:line="297" w:lineRule="auto"/>
              <w:ind w:left="103" w:right="28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pratiche motorie e sportive realizzate in ambiente naturale</w:t>
            </w:r>
            <w:r w:rsidRPr="007D3943">
              <w:rPr>
                <w:rFonts w:ascii="Tahoma" w:eastAsia="Tahoma" w:hAnsi="Tahoma" w:cs="Tahoma"/>
                <w:spacing w:val="-4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saranno un’occasione</w:t>
            </w:r>
            <w:r w:rsidRPr="007D3943">
              <w:rPr>
                <w:rFonts w:ascii="Tahoma" w:eastAsia="Tahoma" w:hAnsi="Tahoma" w:cs="Tahoma"/>
                <w:spacing w:val="-35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fondamentale per orientarsi in contesti diversificati</w:t>
            </w:r>
          </w:p>
          <w:p w14:paraId="092580D8" w14:textId="77777777" w:rsidR="00556E89" w:rsidRPr="007D3943" w:rsidRDefault="00556E89" w:rsidP="00CE1D84">
            <w:pPr>
              <w:pStyle w:val="TableParagraph"/>
              <w:ind w:left="103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recupero</w:t>
            </w:r>
          </w:p>
          <w:p w14:paraId="7ECC9995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3" w:right="63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di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rapporto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corretto con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l’ambiente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566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before="68" w:line="297" w:lineRule="auto"/>
              <w:ind w:right="507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Le attività in</w:t>
            </w:r>
            <w:r w:rsidRPr="007D3943">
              <w:rPr>
                <w:rFonts w:ascii="Tahoma" w:hAnsi="Tahoma"/>
                <w:spacing w:val="-2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ambiente naturale e le loro caratteristiche</w:t>
            </w:r>
          </w:p>
          <w:p w14:paraId="79CEFEBA" w14:textId="77777777" w:rsidR="00556E89" w:rsidRPr="007D3943" w:rsidRDefault="00556E89" w:rsidP="00C66B97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97" w:lineRule="auto"/>
              <w:ind w:right="208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Le norme di sicurezza nei vari ambienti e</w:t>
            </w:r>
            <w:r w:rsidRPr="007D3943">
              <w:rPr>
                <w:rFonts w:ascii="Tahoma" w:eastAsia="Tahoma" w:hAnsi="Tahoma" w:cs="Tahoma"/>
                <w:spacing w:val="-24"/>
                <w:w w:val="110"/>
                <w:sz w:val="16"/>
                <w:szCs w:val="16"/>
                <w:lang w:val="it-IT"/>
              </w:rPr>
              <w:t xml:space="preserve"> </w:t>
            </w:r>
            <w:r w:rsidR="009F471F"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condizioni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1A03" w14:textId="77777777" w:rsidR="00556E89" w:rsidRPr="007D3943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8" w:line="297" w:lineRule="auto"/>
              <w:ind w:right="753" w:hanging="13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 con</w:t>
            </w:r>
            <w:r w:rsidRPr="007D3943">
              <w:rPr>
                <w:rFonts w:ascii="Tahoma" w:eastAsia="Tahoma" w:hAnsi="Tahoma" w:cs="Tahoma"/>
                <w:spacing w:val="-19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l’uso di una</w:t>
            </w:r>
            <w:r w:rsidRPr="007D3943">
              <w:rPr>
                <w:rFonts w:ascii="Tahoma" w:eastAsia="Tahoma" w:hAnsi="Tahoma" w:cs="Tahoma"/>
                <w:spacing w:val="-22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bussola</w:t>
            </w:r>
          </w:p>
          <w:p w14:paraId="7F65A30D" w14:textId="77777777" w:rsidR="00556E89" w:rsidRDefault="00556E89" w:rsidP="00C66B97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97" w:lineRule="auto"/>
              <w:ind w:right="344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Adeguare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abbigliamento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e</w:t>
            </w:r>
            <w:r>
              <w:rPr>
                <w:rFonts w:ascii="Tahoma"/>
                <w:spacing w:val="-28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attrezzature</w:t>
            </w:r>
            <w:proofErr w:type="spellEnd"/>
          </w:p>
          <w:p w14:paraId="792D323D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w w:val="110"/>
                <w:sz w:val="16"/>
              </w:rPr>
              <w:t>alle diverse</w:t>
            </w:r>
            <w:r>
              <w:rPr>
                <w:rFonts w:ascii="Tahoma" w:hAnsi="Tahoma"/>
                <w:spacing w:val="-9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w w:val="110"/>
                <w:sz w:val="16"/>
              </w:rPr>
              <w:t>attività</w:t>
            </w:r>
            <w:proofErr w:type="spellEnd"/>
          </w:p>
          <w:p w14:paraId="55ED4C90" w14:textId="77777777" w:rsidR="00556E89" w:rsidRDefault="00556E89" w:rsidP="00CE1D84">
            <w:pPr>
              <w:pStyle w:val="TableParagraph"/>
              <w:spacing w:before="47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alle</w:t>
            </w:r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condizioni</w:t>
            </w:r>
            <w:proofErr w:type="spellEnd"/>
            <w:r>
              <w:rPr>
                <w:rFonts w:ascii="Tahoma"/>
                <w:spacing w:val="-16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meteo</w:t>
            </w:r>
            <w:proofErr w:type="spellEnd"/>
          </w:p>
          <w:p w14:paraId="0B9F1AA4" w14:textId="77777777" w:rsidR="00556E89" w:rsidRDefault="00556E89" w:rsidP="009F471F">
            <w:pPr>
              <w:pStyle w:val="TableParagraph"/>
              <w:tabs>
                <w:tab w:val="left" w:pos="242"/>
              </w:tabs>
              <w:spacing w:before="47" w:line="297" w:lineRule="auto"/>
              <w:ind w:left="241" w:right="176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71CDAF63" w14:textId="77777777" w:rsidR="00556E89" w:rsidRPr="007D3943" w:rsidRDefault="00556E89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Compiere un’escursione in ambiente naturale, utilizzando una carta topografica e/o bussola per</w:t>
            </w:r>
            <w:r w:rsidRPr="007D3943">
              <w:rPr>
                <w:rFonts w:ascii="Tahoma" w:eastAsia="Tahoma" w:hAnsi="Tahoma" w:cs="Tahoma"/>
                <w:spacing w:val="-16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orientarsi</w:t>
            </w:r>
          </w:p>
          <w:p w14:paraId="7ACE5070" w14:textId="77777777" w:rsidR="009F471F" w:rsidRPr="007D3943" w:rsidRDefault="009F471F" w:rsidP="009F471F">
            <w:pPr>
              <w:pStyle w:val="TableParagraph"/>
              <w:spacing w:before="68" w:line="297" w:lineRule="auto"/>
              <w:ind w:left="108" w:right="506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</w:p>
          <w:p w14:paraId="57F0D30B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79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Ricercare e</w:t>
            </w:r>
            <w:r w:rsidRPr="007D3943">
              <w:rPr>
                <w:rFonts w:ascii="Tahoma" w:hAnsi="Tahoma"/>
                <w:spacing w:val="-2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illustrare le caratteristiche delle diverse</w:t>
            </w:r>
            <w:r w:rsidRPr="007D3943">
              <w:rPr>
                <w:rFonts w:ascii="Tahoma" w:hAns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attività</w:t>
            </w:r>
          </w:p>
          <w:p w14:paraId="4CDD3EA9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54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 è possibile</w:t>
            </w:r>
            <w:r w:rsidRPr="007D3943">
              <w:rPr>
                <w:rFonts w:ascii="Tahoma" w:hAnsi="Tahoma"/>
                <w:spacing w:val="-3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 in ambiente</w:t>
            </w:r>
            <w:r w:rsidRPr="007D3943">
              <w:rPr>
                <w:rFonts w:ascii="Tahoma" w:hAnsi="Tahoma"/>
                <w:spacing w:val="-3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naturale</w:t>
            </w:r>
          </w:p>
        </w:tc>
      </w:tr>
      <w:tr w:rsidR="00556E89" w14:paraId="610B1B47" w14:textId="77777777" w:rsidTr="009F471F">
        <w:trPr>
          <w:trHeight w:hRule="exact" w:val="2131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000000"/>
              <w:right w:val="single" w:sz="4" w:space="0" w:color="000000"/>
            </w:tcBorders>
          </w:tcPr>
          <w:p w14:paraId="18459222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103" w:right="378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Esse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inoltre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favoriranno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 sintesi delle conoscenze derivanti da diverse discipline</w:t>
            </w:r>
            <w:r w:rsidRPr="007D3943">
              <w:rPr>
                <w:rFonts w:ascii="Tahoma"/>
                <w:spacing w:val="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scolastiche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03CE43" w14:textId="77777777" w:rsidR="00556E89" w:rsidRPr="007D3943" w:rsidRDefault="00556E89" w:rsidP="00CE1D84">
            <w:pPr>
              <w:pStyle w:val="TableParagraph"/>
              <w:spacing w:before="63" w:line="297" w:lineRule="auto"/>
              <w:ind w:left="241" w:right="256" w:hanging="1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– Relazione tra scienze motorie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fisiologia,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fisica, medicina, scienze</w:t>
            </w:r>
            <w:r w:rsidRPr="007D3943">
              <w:rPr>
                <w:rFonts w:ascii="Tahoma" w:eastAsia="Tahoma" w:hAnsi="Tahoma" w:cs="Tahoma"/>
                <w:spacing w:val="-44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ecc.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0CA4BF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63"/>
              <w:ind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Utilizzare</w:t>
            </w:r>
            <w:proofErr w:type="spellEnd"/>
          </w:p>
          <w:p w14:paraId="19192D5F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241" w:right="51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conoscenze</w:t>
            </w:r>
            <w:r w:rsidRPr="007D3943">
              <w:rPr>
                <w:rFonts w:ascii="Tahoma"/>
                <w:spacing w:val="-2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apprese in diversi</w:t>
            </w:r>
            <w:r w:rsidRPr="007D3943">
              <w:rPr>
                <w:rFonts w:ascii="Tahoma"/>
                <w:spacing w:val="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ambiti</w:t>
            </w:r>
          </w:p>
          <w:p w14:paraId="75EE6442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 xml:space="preserve">per </w:t>
            </w:r>
            <w:proofErr w:type="spellStart"/>
            <w:r>
              <w:rPr>
                <w:rFonts w:ascii="Tahoma"/>
                <w:w w:val="110"/>
                <w:sz w:val="16"/>
              </w:rPr>
              <w:t>realizzare</w:t>
            </w:r>
            <w:proofErr w:type="spellEnd"/>
            <w:r>
              <w:rPr>
                <w:rFonts w:ascii="Tahoma"/>
                <w:spacing w:val="-3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progetti</w:t>
            </w:r>
            <w:proofErr w:type="spellEnd"/>
          </w:p>
          <w:p w14:paraId="55893482" w14:textId="77777777" w:rsidR="00556E89" w:rsidRDefault="00556E89" w:rsidP="00C66B9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before="47" w:line="297" w:lineRule="auto"/>
              <w:ind w:right="732" w:hanging="133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110"/>
                <w:sz w:val="16"/>
              </w:rPr>
              <w:t>Collegare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le</w:t>
            </w:r>
            <w:r>
              <w:rPr>
                <w:rFonts w:ascii="Tahoma"/>
                <w:spacing w:val="-20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nozioni</w:t>
            </w:r>
            <w:proofErr w:type="spellEnd"/>
            <w:r>
              <w:rPr>
                <w:rFonts w:ascii="Tahoma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ahoma"/>
                <w:w w:val="110"/>
                <w:sz w:val="16"/>
              </w:rPr>
              <w:t>provenienti</w:t>
            </w:r>
            <w:proofErr w:type="spellEnd"/>
          </w:p>
          <w:p w14:paraId="0BB034E0" w14:textId="77777777" w:rsidR="00556E89" w:rsidRDefault="00556E89" w:rsidP="00CE1D84">
            <w:pPr>
              <w:pStyle w:val="TableParagraph"/>
              <w:ind w:left="241" w:righ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w w:val="110"/>
                <w:sz w:val="16"/>
              </w:rPr>
              <w:t>da discipline</w:t>
            </w:r>
            <w:r>
              <w:rPr>
                <w:rFonts w:ascii="Tahoma"/>
                <w:spacing w:val="-1"/>
                <w:w w:val="110"/>
                <w:sz w:val="16"/>
              </w:rPr>
              <w:t xml:space="preserve"> </w:t>
            </w:r>
            <w:r>
              <w:rPr>
                <w:rFonts w:ascii="Tahoma"/>
                <w:w w:val="110"/>
                <w:sz w:val="16"/>
              </w:rPr>
              <w:t>diverse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808285"/>
            </w:tcBorders>
          </w:tcPr>
          <w:p w14:paraId="01E91A1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359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Individuare ed elencare tutti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gli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elementi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fasi</w:t>
            </w:r>
          </w:p>
          <w:p w14:paraId="669ABE58" w14:textId="77777777" w:rsidR="00556E89" w:rsidRPr="007D3943" w:rsidRDefault="00556E89" w:rsidP="00CE1D84">
            <w:pPr>
              <w:pStyle w:val="TableParagraph"/>
              <w:spacing w:line="297" w:lineRule="auto"/>
              <w:ind w:left="108" w:right="1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organizzative necessarie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per preparare</w:t>
            </w:r>
            <w:r w:rsidRPr="007D3943">
              <w:rPr>
                <w:rFonts w:ascii="Tahoma" w:eastAsia="Tahoma" w:hAnsi="Tahoma" w:cs="Tahoma"/>
                <w:spacing w:val="-18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un’uscita</w:t>
            </w:r>
          </w:p>
          <w:p w14:paraId="59851594" w14:textId="77777777" w:rsidR="00556E89" w:rsidRPr="007D3943" w:rsidRDefault="00556E89" w:rsidP="00CE1D84">
            <w:pPr>
              <w:pStyle w:val="TableParagraph"/>
              <w:ind w:left="108" w:right="234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in ambiente</w:t>
            </w:r>
            <w:r w:rsidRPr="007D3943">
              <w:rPr>
                <w:rFonts w:ascii="Tahoma"/>
                <w:spacing w:val="-4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naturale,</w:t>
            </w:r>
          </w:p>
          <w:p w14:paraId="6199B6EA" w14:textId="77777777" w:rsidR="00556E89" w:rsidRPr="007D3943" w:rsidRDefault="00556E89" w:rsidP="00CE1D84">
            <w:pPr>
              <w:pStyle w:val="TableParagraph"/>
              <w:spacing w:before="47" w:line="297" w:lineRule="auto"/>
              <w:ind w:left="108" w:right="97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da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utilizzare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come</w:t>
            </w:r>
            <w:r w:rsidRPr="007D3943">
              <w:rPr>
                <w:rFonts w:ascii="Tahoma" w:eastAsia="Tahoma" w:hAnsi="Tahoma" w:cs="Tahoma"/>
                <w:spacing w:val="-17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riferimento per uscite analoghe dell’intero</w:t>
            </w:r>
            <w:r w:rsidRPr="007D3943">
              <w:rPr>
                <w:rFonts w:ascii="Tahoma" w:eastAsia="Tahoma" w:hAnsi="Tahoma" w:cs="Tahoma"/>
                <w:spacing w:val="-13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Istituto</w:t>
            </w:r>
          </w:p>
        </w:tc>
      </w:tr>
    </w:tbl>
    <w:p w14:paraId="02225EB2" w14:textId="77777777" w:rsidR="00556E89" w:rsidRDefault="00556E89" w:rsidP="00556E89">
      <w:pPr>
        <w:spacing w:line="297" w:lineRule="auto"/>
        <w:rPr>
          <w:rFonts w:ascii="Tahoma" w:eastAsia="Tahoma" w:hAnsi="Tahoma" w:cs="Tahoma"/>
          <w:sz w:val="16"/>
          <w:szCs w:val="16"/>
        </w:rPr>
        <w:sectPr w:rsidR="00556E89">
          <w:pgSz w:w="11940" w:h="16200"/>
          <w:pgMar w:top="780" w:right="740" w:bottom="600" w:left="1040" w:header="573" w:footer="409" w:gutter="0"/>
          <w:cols w:space="720"/>
        </w:sectPr>
      </w:pPr>
    </w:p>
    <w:p w14:paraId="7B97755A" w14:textId="77777777" w:rsidR="00756FED" w:rsidRPr="007D3943" w:rsidRDefault="00756FED" w:rsidP="00756FED">
      <w:pPr>
        <w:widowControl w:val="0"/>
        <w:spacing w:before="146" w:after="0" w:line="247" w:lineRule="auto"/>
        <w:ind w:left="3873" w:right="2360" w:hanging="1515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4"/>
          <w:w w:val="105"/>
        </w:rPr>
        <w:t xml:space="preserve">L’AUTOANALISI </w:t>
      </w:r>
      <w:r w:rsidRPr="007D3943">
        <w:rPr>
          <w:rFonts w:ascii="Arial" w:eastAsia="Arial" w:hAnsi="Arial"/>
          <w:b/>
          <w:bCs/>
          <w:w w:val="105"/>
        </w:rPr>
        <w:t>E LA</w:t>
      </w:r>
      <w:r w:rsidRPr="007D3943">
        <w:rPr>
          <w:rFonts w:ascii="Arial" w:eastAsia="Arial" w:hAnsi="Arial"/>
          <w:b/>
          <w:bCs/>
          <w:spacing w:val="-28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RIFLESSIONE SUL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7"/>
          <w:w w:val="105"/>
        </w:rPr>
        <w:t>LAVORO</w:t>
      </w:r>
      <w:r w:rsidRPr="007D3943">
        <w:rPr>
          <w:rFonts w:ascii="Arial" w:eastAsia="Arial" w:hAnsi="Arial"/>
          <w:b/>
          <w:bCs/>
          <w:spacing w:val="-33"/>
          <w:w w:val="105"/>
        </w:rPr>
        <w:t xml:space="preserve"> </w:t>
      </w:r>
      <w:r w:rsidRPr="007D3943">
        <w:rPr>
          <w:rFonts w:ascii="Arial" w:eastAsia="Arial" w:hAnsi="Arial"/>
          <w:b/>
          <w:bCs/>
          <w:spacing w:val="-5"/>
          <w:w w:val="105"/>
        </w:rPr>
        <w:t>SVOLTO</w:t>
      </w:r>
    </w:p>
    <w:p w14:paraId="7C7E01B8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14E2B6" w14:textId="77777777" w:rsidR="00756FED" w:rsidRPr="00756FED" w:rsidRDefault="00756FED" w:rsidP="00756FE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014A2521" w14:textId="77777777" w:rsidR="00756FED" w:rsidRPr="00756FED" w:rsidRDefault="00756FED" w:rsidP="00756FED">
      <w:pPr>
        <w:ind w:left="110" w:right="2360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147F2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C39F1A2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05F7B886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0B6E8E53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2B56CEFC" w14:textId="77777777" w:rsidR="00756FED" w:rsidRPr="00756FED" w:rsidRDefault="00756FED" w:rsidP="00756FED">
      <w:pPr>
        <w:spacing w:before="24"/>
        <w:ind w:left="110" w:right="2360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C4F624E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20DCE4FE" w14:textId="77777777" w:rsidTr="00CE1D84">
        <w:trPr>
          <w:trHeight w:hRule="exact" w:val="624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4C7B0C1F" w14:textId="77777777" w:rsidR="00756FED" w:rsidRPr="00756FED" w:rsidRDefault="00756FED" w:rsidP="00756FED">
            <w:pPr>
              <w:spacing w:before="2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78CED89" w14:textId="77777777" w:rsidR="00756FED" w:rsidRPr="00756FED" w:rsidRDefault="00756FED" w:rsidP="00756FED">
            <w:pPr>
              <w:spacing w:line="240" w:lineRule="auto"/>
              <w:ind w:left="1534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6481664D" w14:textId="77777777" w:rsidR="00756FED" w:rsidRPr="00756FED" w:rsidRDefault="00756FED" w:rsidP="00756FED">
            <w:pPr>
              <w:spacing w:before="87" w:line="278" w:lineRule="auto"/>
              <w:ind w:left="884" w:right="150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533E8764" w14:textId="77777777" w:rsidR="00756FED" w:rsidRPr="00756FED" w:rsidRDefault="00756FED" w:rsidP="00756FED">
            <w:pPr>
              <w:spacing w:before="87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248C8AEB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4999B2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39A2F10" w14:textId="77777777" w:rsidR="00756FED" w:rsidRPr="007D3943" w:rsidRDefault="00756FED" w:rsidP="00756FED">
            <w:pPr>
              <w:spacing w:line="297" w:lineRule="auto"/>
              <w:ind w:left="103" w:right="1750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Ho partecipato all’ideazione della presentazione</w:t>
            </w:r>
            <w:r w:rsidRPr="007D3943">
              <w:rPr>
                <w:rFonts w:ascii="Tahoma" w:eastAsia="Tahoma" w:hAnsi="Tahoma" w:cs="Tahoma"/>
                <w:spacing w:val="-3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33C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82B579F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1CD520A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CD13D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2A5E03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E65702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55F3390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EBA31C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814D2C0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Mi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assunto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responsabilità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una</w:t>
            </w:r>
            <w:r w:rsidRPr="007D3943">
              <w:rPr>
                <w:rFonts w:ascii="Tahoma" w:hAnsi="Tahoma"/>
                <w:spacing w:val="-1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parte</w:t>
            </w:r>
          </w:p>
          <w:p w14:paraId="21E5C45A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del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lavoro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l’ho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portata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termine</w:t>
            </w:r>
            <w:r w:rsidRPr="007D3943">
              <w:rPr>
                <w:rFonts w:ascii="Tahoma" w:eastAsia="Tahoma" w:hAnsi="Tahoma" w:cs="Tahoma"/>
                <w:spacing w:val="-21"/>
                <w:w w:val="110"/>
                <w:sz w:val="16"/>
                <w:szCs w:val="16"/>
                <w:lang w:val="it-IT"/>
              </w:rPr>
              <w:t xml:space="preserve"> </w:t>
            </w:r>
            <w:r w:rsidRPr="007D3943">
              <w:rPr>
                <w:rFonts w:ascii="Tahoma" w:eastAsia="Tahoma" w:hAnsi="Tahoma" w:cs="Tahoma"/>
                <w:w w:val="110"/>
                <w:sz w:val="16"/>
                <w:szCs w:val="16"/>
                <w:lang w:val="it-IT"/>
              </w:rPr>
              <w:t>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7CE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4C2DBC6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2760EC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621A596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3DA354C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53B7B3B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723460CC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EDEF2DE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A181320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apporto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produzione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ricerca 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materiali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presentazione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A2CC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624C1C7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CEBD49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E47B83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073E10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388C1CA9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44B49F5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E727768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685BB003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presentare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efficacia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lavoro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pro- dotto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davanti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un</w:t>
            </w:r>
            <w:r w:rsidRPr="007D3943">
              <w:rPr>
                <w:rFonts w:ascii="Tahoma"/>
                <w:spacing w:val="-14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5E20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E33AED7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FC7574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D6D261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F5A7F8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4DDBCCC4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2FAD040E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60EBCF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3C4339B1" w14:textId="77777777" w:rsidR="00756FED" w:rsidRPr="007D3943" w:rsidRDefault="00756FED" w:rsidP="00756FED">
            <w:pPr>
              <w:spacing w:line="297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Come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giudico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livello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padronanza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nel</w:t>
            </w:r>
            <w:r w:rsidRPr="007D3943">
              <w:rPr>
                <w:rFonts w:ascii="Tahoma"/>
                <w:spacing w:val="-12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condurre la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ECD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AEFA71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6E9161C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7020F55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512FD94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496FE78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18016E73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B816B59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4EFFFC24" w14:textId="77777777" w:rsidR="00756FED" w:rsidRPr="007D3943" w:rsidRDefault="00756FED" w:rsidP="00756FED">
            <w:pPr>
              <w:spacing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riuscito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consapevolmente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2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adattare</w:t>
            </w:r>
          </w:p>
          <w:p w14:paraId="4D78BD81" w14:textId="77777777" w:rsidR="00756FED" w:rsidRPr="007D3943" w:rsidRDefault="00756FED" w:rsidP="00756FED">
            <w:pPr>
              <w:spacing w:before="47" w:line="240" w:lineRule="auto"/>
              <w:ind w:left="103" w:right="105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condotte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motorie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variare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delle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232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389453F5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D65B5E5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31FFEE81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26D9C4F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2126D8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ind w:right="59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</w:r>
            <w:r w:rsidRPr="00756FED">
              <w:rPr>
                <w:rFonts w:ascii="Tahoma"/>
                <w:spacing w:val="-1"/>
                <w:sz w:val="16"/>
              </w:rPr>
              <w:t>5</w:t>
            </w:r>
          </w:p>
        </w:tc>
      </w:tr>
      <w:tr w:rsidR="00756FED" w:rsidRPr="00756FED" w14:paraId="08A767C0" w14:textId="77777777" w:rsidTr="00CE1D84">
        <w:trPr>
          <w:trHeight w:hRule="exact" w:val="1968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9F6FC69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33E0F53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EDED26B" w14:textId="77777777" w:rsidR="00756FED" w:rsidRPr="00756FED" w:rsidRDefault="00756FED" w:rsidP="00756FED">
            <w:pPr>
              <w:spacing w:before="8"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53B48F6" w14:textId="77777777" w:rsidR="00756FED" w:rsidRPr="007D3943" w:rsidRDefault="00756FED" w:rsidP="00756FED">
            <w:pPr>
              <w:spacing w:line="297" w:lineRule="auto"/>
              <w:ind w:left="103" w:right="213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Quali i punti di forza </w:t>
            </w:r>
            <w:proofErr w:type="gramStart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>e  di</w:t>
            </w:r>
            <w:proofErr w:type="gramEnd"/>
            <w:r w:rsidRPr="007D3943">
              <w:rPr>
                <w:rFonts w:ascii="Tahoma" w:eastAsia="Tahoma" w:hAnsi="Tahoma" w:cs="Tahoma"/>
                <w:sz w:val="16"/>
                <w:szCs w:val="16"/>
                <w:lang w:val="it-IT"/>
              </w:rPr>
              <w:t xml:space="preserve"> debolezza compiuti dal mio gruppo?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C308" w14:textId="77777777" w:rsidR="00756FED" w:rsidRPr="007D3943" w:rsidRDefault="00756FED" w:rsidP="00756FED">
            <w:pPr>
              <w:rPr>
                <w:lang w:val="it-IT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10C8F68E" w14:textId="77777777" w:rsidR="00756FED" w:rsidRPr="007D3943" w:rsidRDefault="00756FED" w:rsidP="00756FED">
            <w:pPr>
              <w:rPr>
                <w:lang w:val="it-IT"/>
              </w:rPr>
            </w:pPr>
          </w:p>
        </w:tc>
      </w:tr>
    </w:tbl>
    <w:p w14:paraId="1943F324" w14:textId="77777777" w:rsidR="00756FED" w:rsidRPr="00756FED" w:rsidRDefault="00756FED" w:rsidP="00756FED">
      <w:pPr>
        <w:spacing w:before="1"/>
        <w:rPr>
          <w:rFonts w:ascii="Tahoma" w:eastAsia="Tahoma" w:hAnsi="Tahoma" w:cs="Tahoma"/>
          <w:sz w:val="13"/>
          <w:szCs w:val="13"/>
        </w:rPr>
      </w:pPr>
    </w:p>
    <w:p w14:paraId="5ED35D01" w14:textId="77777777" w:rsidR="00756FED" w:rsidRPr="00756FED" w:rsidRDefault="00756FED" w:rsidP="00756FED">
      <w:pPr>
        <w:tabs>
          <w:tab w:val="right" w:pos="10031"/>
        </w:tabs>
        <w:spacing w:before="67"/>
        <w:ind w:left="110"/>
        <w:rPr>
          <w:rFonts w:ascii="Calibri" w:eastAsia="Calibri" w:hAnsi="Calibri" w:cs="Calibri"/>
          <w:sz w:val="24"/>
          <w:szCs w:val="24"/>
        </w:rPr>
      </w:pPr>
      <w:r w:rsidRPr="00756FED">
        <w:rPr>
          <w:rFonts w:ascii="Calibri" w:eastAsia="Calibri" w:hAnsi="Calibri" w:cs="Calibri"/>
          <w:spacing w:val="2"/>
          <w:w w:val="110"/>
          <w:sz w:val="24"/>
          <w:szCs w:val="24"/>
        </w:rPr>
        <w:tab/>
      </w:r>
    </w:p>
    <w:p w14:paraId="6DA3E0A7" w14:textId="77777777" w:rsidR="00756FED" w:rsidRPr="00756FED" w:rsidRDefault="00756FED" w:rsidP="00756FED">
      <w:pPr>
        <w:rPr>
          <w:rFonts w:ascii="Calibri" w:eastAsia="Calibri" w:hAnsi="Calibri" w:cs="Calibri"/>
          <w:sz w:val="24"/>
          <w:szCs w:val="24"/>
        </w:rPr>
        <w:sectPr w:rsidR="00756FED" w:rsidRPr="00756FED">
          <w:headerReference w:type="even" r:id="rId9"/>
          <w:headerReference w:type="default" r:id="rId10"/>
          <w:footerReference w:type="even" r:id="rId11"/>
          <w:pgSz w:w="11940" w:h="16200"/>
          <w:pgMar w:top="780" w:right="740" w:bottom="0" w:left="1040" w:header="573" w:footer="0" w:gutter="0"/>
          <w:cols w:space="720"/>
        </w:sectPr>
      </w:pPr>
    </w:p>
    <w:p w14:paraId="42EE5915" w14:textId="77777777" w:rsidR="00756FED" w:rsidRPr="007D3943" w:rsidRDefault="00756FED" w:rsidP="00756FED">
      <w:pPr>
        <w:widowControl w:val="0"/>
        <w:spacing w:before="146" w:after="0" w:line="247" w:lineRule="auto"/>
        <w:ind w:right="-1"/>
        <w:outlineLvl w:val="7"/>
        <w:rPr>
          <w:rFonts w:ascii="Arial" w:eastAsia="Arial" w:hAnsi="Arial"/>
        </w:rPr>
      </w:pPr>
      <w:r w:rsidRPr="007D3943">
        <w:rPr>
          <w:rFonts w:ascii="Arial" w:eastAsia="Arial" w:hAnsi="Arial"/>
          <w:b/>
          <w:bCs/>
          <w:w w:val="105"/>
        </w:rPr>
        <w:lastRenderedPageBreak/>
        <w:t xml:space="preserve">CRITERI PER </w:t>
      </w:r>
      <w:r w:rsidRPr="007D3943">
        <w:rPr>
          <w:rFonts w:ascii="Arial" w:eastAsia="Arial" w:hAnsi="Arial"/>
          <w:b/>
          <w:bCs/>
          <w:spacing w:val="-3"/>
          <w:w w:val="105"/>
        </w:rPr>
        <w:t xml:space="preserve">L’ANALISI </w:t>
      </w:r>
      <w:r w:rsidRPr="007D3943">
        <w:rPr>
          <w:rFonts w:ascii="Arial" w:eastAsia="Arial" w:hAnsi="Arial"/>
          <w:b/>
          <w:bCs/>
          <w:w w:val="105"/>
        </w:rPr>
        <w:t xml:space="preserve">DEI COMPORTAMENTI ASSUNTI CON RIFERIMENTO ALLA </w:t>
      </w:r>
      <w:proofErr w:type="gramStart"/>
      <w:r w:rsidRPr="007D3943">
        <w:rPr>
          <w:rFonts w:ascii="Arial" w:eastAsia="Arial" w:hAnsi="Arial"/>
          <w:b/>
          <w:bCs/>
          <w:spacing w:val="-5"/>
          <w:w w:val="105"/>
        </w:rPr>
        <w:t xml:space="preserve">VITA </w:t>
      </w:r>
      <w:r w:rsidRPr="007D3943">
        <w:rPr>
          <w:rFonts w:ascii="Arial" w:eastAsia="Arial" w:hAnsi="Arial"/>
          <w:b/>
          <w:bCs/>
          <w:spacing w:val="7"/>
          <w:w w:val="105"/>
        </w:rPr>
        <w:t xml:space="preserve"> </w:t>
      </w:r>
      <w:r w:rsidRPr="007D3943">
        <w:rPr>
          <w:rFonts w:ascii="Arial" w:eastAsia="Arial" w:hAnsi="Arial"/>
          <w:b/>
          <w:bCs/>
          <w:w w:val="105"/>
        </w:rPr>
        <w:t>COMUNITARIA</w:t>
      </w:r>
      <w:proofErr w:type="gramEnd"/>
    </w:p>
    <w:p w14:paraId="4CDC628E" w14:textId="77777777" w:rsidR="00756FED" w:rsidRPr="00756FED" w:rsidRDefault="00756FED" w:rsidP="00756FED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DBDB8F4" w14:textId="77777777" w:rsidR="00756FED" w:rsidRPr="00756FED" w:rsidRDefault="00756FED" w:rsidP="00756FED">
      <w:pPr>
        <w:spacing w:before="3"/>
        <w:ind w:hanging="851"/>
        <w:rPr>
          <w:rFonts w:ascii="Arial" w:eastAsia="Arial" w:hAnsi="Arial" w:cs="Arial"/>
          <w:b/>
          <w:bCs/>
          <w:sz w:val="21"/>
          <w:szCs w:val="21"/>
        </w:rPr>
      </w:pPr>
    </w:p>
    <w:p w14:paraId="326D3A8A" w14:textId="77777777" w:rsidR="00756FED" w:rsidRPr="00756FED" w:rsidRDefault="00756FED" w:rsidP="00756FED">
      <w:pPr>
        <w:ind w:left="866" w:right="108" w:hanging="851"/>
        <w:rPr>
          <w:rFonts w:ascii="Palatino Linotype" w:eastAsia="Palatino Linotype" w:hAnsi="Palatino Linotype" w:cs="Palatino Linotype"/>
          <w:sz w:val="16"/>
          <w:szCs w:val="16"/>
        </w:rPr>
      </w:pPr>
      <w:r w:rsidRPr="00756FED">
        <w:rPr>
          <w:rFonts w:ascii="Palatino Linotype"/>
          <w:b/>
          <w:w w:val="105"/>
          <w:sz w:val="16"/>
        </w:rPr>
        <w:t>Descrizione dei</w:t>
      </w:r>
      <w:r w:rsidRPr="00756FED">
        <w:rPr>
          <w:rFonts w:ascii="Palatino Linotype"/>
          <w:b/>
          <w:spacing w:val="-10"/>
          <w:w w:val="105"/>
          <w:sz w:val="16"/>
        </w:rPr>
        <w:t xml:space="preserve"> </w:t>
      </w:r>
      <w:r w:rsidRPr="00756FED">
        <w:rPr>
          <w:rFonts w:ascii="Palatino Linotype"/>
          <w:b/>
          <w:w w:val="105"/>
          <w:sz w:val="16"/>
        </w:rPr>
        <w:t>livelli</w:t>
      </w:r>
    </w:p>
    <w:p w14:paraId="236B8811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1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poco o</w:t>
      </w:r>
      <w:r w:rsidRPr="00756FED">
        <w:rPr>
          <w:rFonts w:ascii="Tahoma"/>
          <w:spacing w:val="-9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nulla</w:t>
      </w:r>
    </w:p>
    <w:p w14:paraId="6F4FB60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2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limitato</w:t>
      </w:r>
    </w:p>
    <w:p w14:paraId="60076A82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3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17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abbastanza</w:t>
      </w:r>
    </w:p>
    <w:p w14:paraId="178DE528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4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spacing w:val="-4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399CE089" w14:textId="77777777" w:rsidR="00756FED" w:rsidRPr="00756FED" w:rsidRDefault="00756FED" w:rsidP="00756FED">
      <w:pPr>
        <w:spacing w:before="24"/>
        <w:ind w:left="866" w:right="108" w:hanging="851"/>
        <w:rPr>
          <w:rFonts w:ascii="Tahoma" w:eastAsia="Tahoma" w:hAnsi="Tahoma" w:cs="Tahoma"/>
          <w:sz w:val="16"/>
          <w:szCs w:val="16"/>
        </w:rPr>
      </w:pPr>
      <w:proofErr w:type="gramStart"/>
      <w:r w:rsidRPr="00756FED">
        <w:rPr>
          <w:rFonts w:ascii="Palatino Linotype"/>
          <w:b/>
          <w:w w:val="105"/>
          <w:sz w:val="16"/>
        </w:rPr>
        <w:t xml:space="preserve">5  </w:t>
      </w:r>
      <w:r w:rsidRPr="00756FED">
        <w:rPr>
          <w:rFonts w:ascii="Tahoma"/>
          <w:w w:val="105"/>
          <w:sz w:val="16"/>
        </w:rPr>
        <w:t>=</w:t>
      </w:r>
      <w:proofErr w:type="gramEnd"/>
      <w:r w:rsidRPr="00756FED">
        <w:rPr>
          <w:rFonts w:ascii="Tahoma"/>
          <w:w w:val="105"/>
          <w:sz w:val="16"/>
        </w:rPr>
        <w:t xml:space="preserve"> molto</w:t>
      </w:r>
      <w:r w:rsidRPr="00756FED">
        <w:rPr>
          <w:rFonts w:ascii="Tahoma"/>
          <w:spacing w:val="-6"/>
          <w:w w:val="105"/>
          <w:sz w:val="16"/>
        </w:rPr>
        <w:t xml:space="preserve"> </w:t>
      </w:r>
      <w:r w:rsidRPr="00756FED">
        <w:rPr>
          <w:rFonts w:ascii="Tahoma"/>
          <w:w w:val="105"/>
          <w:sz w:val="16"/>
        </w:rPr>
        <w:t>bene</w:t>
      </w:r>
    </w:p>
    <w:p w14:paraId="525EB9AA" w14:textId="77777777" w:rsidR="00756FED" w:rsidRPr="00756FED" w:rsidRDefault="00756FED" w:rsidP="00756FED">
      <w:pPr>
        <w:spacing w:before="4"/>
        <w:rPr>
          <w:rFonts w:ascii="Tahoma" w:eastAsia="Tahoma" w:hAnsi="Tahoma" w:cs="Tahoma"/>
          <w:sz w:val="23"/>
          <w:szCs w:val="23"/>
        </w:rPr>
      </w:pPr>
    </w:p>
    <w:tbl>
      <w:tblPr>
        <w:tblStyle w:val="TableNormal1"/>
        <w:tblW w:w="9901" w:type="dxa"/>
        <w:tblLayout w:type="fixed"/>
        <w:tblLook w:val="01E0" w:firstRow="1" w:lastRow="1" w:firstColumn="1" w:lastColumn="1" w:noHBand="0" w:noVBand="0"/>
      </w:tblPr>
      <w:tblGrid>
        <w:gridCol w:w="4382"/>
        <w:gridCol w:w="2788"/>
        <w:gridCol w:w="2731"/>
      </w:tblGrid>
      <w:tr w:rsidR="00756FED" w:rsidRPr="00756FED" w14:paraId="6EF40E6B" w14:textId="77777777" w:rsidTr="00CE1D84">
        <w:trPr>
          <w:trHeight w:hRule="exact" w:val="596"/>
        </w:trPr>
        <w:tc>
          <w:tcPr>
            <w:tcW w:w="43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08285"/>
          </w:tcPr>
          <w:p w14:paraId="17059D0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D66E3F3" w14:textId="77777777" w:rsidR="00756FED" w:rsidRPr="00756FED" w:rsidRDefault="00756FED" w:rsidP="00756FED">
            <w:pPr>
              <w:spacing w:line="240" w:lineRule="auto"/>
              <w:ind w:left="1535" w:right="15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DESCRITTORI</w:t>
            </w:r>
          </w:p>
        </w:tc>
        <w:tc>
          <w:tcPr>
            <w:tcW w:w="278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285"/>
          </w:tcPr>
          <w:p w14:paraId="7F43AE26" w14:textId="77777777" w:rsidR="00756FED" w:rsidRPr="00756FED" w:rsidRDefault="00756FED" w:rsidP="00756FED">
            <w:pPr>
              <w:spacing w:before="73" w:line="278" w:lineRule="auto"/>
              <w:ind w:left="884" w:hanging="429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4"/>
                <w:w w:val="105"/>
                <w:sz w:val="18"/>
              </w:rPr>
              <w:t xml:space="preserve">AUTOVALUTAZIONE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STUDENTE</w:t>
            </w:r>
          </w:p>
        </w:tc>
        <w:tc>
          <w:tcPr>
            <w:tcW w:w="2731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285"/>
          </w:tcPr>
          <w:p w14:paraId="627CF5F1" w14:textId="77777777" w:rsidR="00756FED" w:rsidRPr="00756FED" w:rsidRDefault="00756FED" w:rsidP="00756FED">
            <w:pPr>
              <w:spacing w:before="73" w:line="278" w:lineRule="auto"/>
              <w:ind w:left="735" w:hanging="51"/>
              <w:rPr>
                <w:rFonts w:ascii="Arial" w:eastAsia="Arial" w:hAnsi="Arial" w:cs="Arial"/>
                <w:sz w:val="18"/>
                <w:szCs w:val="18"/>
              </w:rPr>
            </w:pPr>
            <w:r w:rsidRPr="00756FED"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 xml:space="preserve">VALUTAZIONE </w:t>
            </w:r>
            <w:r w:rsidRPr="00756FED">
              <w:rPr>
                <w:rFonts w:ascii="Arial"/>
                <w:b/>
                <w:color w:val="FFFFFF"/>
                <w:w w:val="105"/>
                <w:sz w:val="18"/>
              </w:rPr>
              <w:t>INSEGNANTE</w:t>
            </w:r>
          </w:p>
        </w:tc>
      </w:tr>
      <w:tr w:rsidR="00756FED" w:rsidRPr="00756FED" w14:paraId="313F5717" w14:textId="77777777" w:rsidTr="00CE1D84">
        <w:trPr>
          <w:trHeight w:hRule="exact" w:val="1020"/>
        </w:trPr>
        <w:tc>
          <w:tcPr>
            <w:tcW w:w="4382" w:type="dxa"/>
            <w:tcBorders>
              <w:top w:val="nil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3D9FFFB" w14:textId="77777777" w:rsidR="00756FED" w:rsidRPr="007D3943" w:rsidRDefault="00756FED" w:rsidP="00756FED">
            <w:pPr>
              <w:spacing w:before="10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7D3E033E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accettato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buon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grado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compiti,</w:t>
            </w:r>
            <w:r w:rsidRPr="007D3943">
              <w:rPr>
                <w:rFonts w:ascii="Tahoma"/>
                <w:spacing w:val="-1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anche sgradevoli,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necessari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per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la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vita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comunitaria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512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9A9AAFA" w14:textId="77777777" w:rsidR="00756FED" w:rsidRPr="007D3943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D10EFD2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DCD0B3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E33A169" w14:textId="77777777" w:rsidR="00756FED" w:rsidRPr="00756FED" w:rsidRDefault="00756FED" w:rsidP="00756FED">
            <w:pPr>
              <w:spacing w:before="9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0DC3F29E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630E158A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65FCCFF7" w14:textId="77777777" w:rsidR="00756FED" w:rsidRPr="007D3943" w:rsidRDefault="00756FED" w:rsidP="00756FED">
            <w:pPr>
              <w:spacing w:before="6" w:line="240" w:lineRule="auto"/>
              <w:rPr>
                <w:rFonts w:ascii="Tahoma" w:eastAsia="Tahoma" w:hAnsi="Tahoma" w:cs="Tahoma"/>
                <w:sz w:val="13"/>
                <w:szCs w:val="13"/>
                <w:lang w:val="it-IT"/>
              </w:rPr>
            </w:pPr>
          </w:p>
          <w:p w14:paraId="2EC322EE" w14:textId="77777777" w:rsidR="00756FED" w:rsidRPr="007D3943" w:rsidRDefault="00756FED" w:rsidP="00756FED">
            <w:pPr>
              <w:spacing w:line="297" w:lineRule="auto"/>
              <w:ind w:left="103" w:right="89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 w:hAns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compreso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che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svolgere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compiti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di</w:t>
            </w:r>
            <w:r w:rsidRPr="007D3943">
              <w:rPr>
                <w:rFonts w:ascii="Tahoma" w:hAnsi="Tahoma"/>
                <w:spacing w:val="-1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corvée, anche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umili,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insegna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affrontare</w:t>
            </w:r>
            <w:r w:rsidRPr="007D3943">
              <w:rPr>
                <w:rFonts w:ascii="Tahoma" w:hAns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momenti di difficoltà in</w:t>
            </w:r>
            <w:r w:rsidRPr="007D3943">
              <w:rPr>
                <w:rFonts w:ascii="Tahoma" w:hAnsi="Tahoma"/>
                <w:spacing w:val="-31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 w:hAnsi="Tahoma"/>
                <w:w w:val="110"/>
                <w:sz w:val="16"/>
                <w:lang w:val="it-IT"/>
              </w:rPr>
              <w:t>barca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3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5089B0B8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4D4D6021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2C6DB14C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7378C40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790C2C58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7310638B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2E5D4CCA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C57AC50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A7A451D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collaborato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volentieri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</w:t>
            </w:r>
            <w:r w:rsidRPr="007D3943">
              <w:rPr>
                <w:rFonts w:ascii="Tahoma"/>
                <w:spacing w:val="-16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163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9D1135D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74E0ACCD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6A522264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BFE4226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143C944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086B41AD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56C7B4D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4671AB4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11C53A82" w14:textId="77777777" w:rsidR="00756FED" w:rsidRPr="007D3943" w:rsidRDefault="00756FED" w:rsidP="00756FED">
            <w:pPr>
              <w:spacing w:line="240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Ho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contribuito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alle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decisioni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effettuate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dal</w:t>
            </w:r>
            <w:r w:rsidRPr="007D3943">
              <w:rPr>
                <w:rFonts w:ascii="Tahoma"/>
                <w:spacing w:val="-13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408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3EA9B3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2000F5F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FE9F36E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D2C9ADA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33D7982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257AAD1F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</w:tcPr>
          <w:p w14:paraId="15C34E56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00A0ED79" w14:textId="77777777" w:rsidR="00756FED" w:rsidRPr="007D3943" w:rsidRDefault="00756FED" w:rsidP="00756FED">
            <w:pPr>
              <w:spacing w:line="297" w:lineRule="auto"/>
              <w:ind w:left="103" w:right="171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</w:t>
            </w:r>
            <w:r w:rsidRPr="007D3943">
              <w:rPr>
                <w:rFonts w:ascii="Tahoma"/>
                <w:spacing w:val="-15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suggerimenti degli</w:t>
            </w:r>
            <w:r w:rsidRPr="007D3943">
              <w:rPr>
                <w:rFonts w:ascii="Tahoma"/>
                <w:spacing w:val="7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DF39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26FA6441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6EE4C8AF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</w:tcPr>
          <w:p w14:paraId="59F3CED2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95221D5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5EE8D686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  <w:tr w:rsidR="00756FED" w:rsidRPr="00756FED" w14:paraId="55E08D72" w14:textId="77777777" w:rsidTr="00CE1D84">
        <w:trPr>
          <w:trHeight w:hRule="exact" w:val="1020"/>
        </w:trPr>
        <w:tc>
          <w:tcPr>
            <w:tcW w:w="4382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</w:tcPr>
          <w:p w14:paraId="6E503AF3" w14:textId="77777777" w:rsidR="00756FED" w:rsidRPr="007D3943" w:rsidRDefault="00756FED" w:rsidP="00756FED">
            <w:pPr>
              <w:spacing w:before="5" w:line="240" w:lineRule="auto"/>
              <w:rPr>
                <w:rFonts w:ascii="Tahoma" w:eastAsia="Tahoma" w:hAnsi="Tahoma" w:cs="Tahoma"/>
                <w:sz w:val="23"/>
                <w:szCs w:val="23"/>
                <w:lang w:val="it-IT"/>
              </w:rPr>
            </w:pPr>
          </w:p>
          <w:p w14:paraId="16F2816E" w14:textId="77777777" w:rsidR="00756FED" w:rsidRPr="007D3943" w:rsidRDefault="00756FED" w:rsidP="00756FED">
            <w:pPr>
              <w:spacing w:line="297" w:lineRule="auto"/>
              <w:ind w:left="103" w:right="1636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  <w:r w:rsidRPr="007D3943">
              <w:rPr>
                <w:rFonts w:ascii="Tahoma"/>
                <w:w w:val="110"/>
                <w:sz w:val="16"/>
                <w:lang w:val="it-IT"/>
              </w:rPr>
              <w:t>Sono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stato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disponibile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ad</w:t>
            </w:r>
            <w:r w:rsidRPr="007D3943">
              <w:rPr>
                <w:rFonts w:ascii="Tahoma"/>
                <w:spacing w:val="-18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ascoltare i suggerimenti dei</w:t>
            </w:r>
            <w:r w:rsidRPr="007D3943">
              <w:rPr>
                <w:rFonts w:ascii="Tahoma"/>
                <w:spacing w:val="-29"/>
                <w:w w:val="110"/>
                <w:sz w:val="16"/>
                <w:lang w:val="it-IT"/>
              </w:rPr>
              <w:t xml:space="preserve"> </w:t>
            </w:r>
            <w:r w:rsidRPr="007D3943">
              <w:rPr>
                <w:rFonts w:ascii="Tahoma"/>
                <w:w w:val="110"/>
                <w:sz w:val="16"/>
                <w:lang w:val="it-IT"/>
              </w:rPr>
              <w:t>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</w:tcPr>
          <w:p w14:paraId="705C03E4" w14:textId="77777777" w:rsidR="00756FED" w:rsidRPr="007D3943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  <w:lang w:val="it-IT"/>
              </w:rPr>
            </w:pPr>
          </w:p>
          <w:p w14:paraId="150E451B" w14:textId="77777777" w:rsidR="00756FED" w:rsidRPr="007D3943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  <w:lang w:val="it-IT"/>
              </w:rPr>
            </w:pPr>
          </w:p>
          <w:p w14:paraId="5F7DD946" w14:textId="77777777" w:rsidR="00756FED" w:rsidRPr="00756FED" w:rsidRDefault="00756FED" w:rsidP="00756FED">
            <w:pPr>
              <w:tabs>
                <w:tab w:val="left" w:pos="355"/>
                <w:tab w:val="left" w:pos="711"/>
                <w:tab w:val="left" w:pos="1067"/>
                <w:tab w:val="left" w:pos="1423"/>
              </w:tabs>
              <w:spacing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</w:tcPr>
          <w:p w14:paraId="7A0542AB" w14:textId="77777777" w:rsidR="00756FED" w:rsidRPr="00756FED" w:rsidRDefault="00756FED" w:rsidP="00756FED">
            <w:pPr>
              <w:spacing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6DB9E12" w14:textId="77777777" w:rsidR="00756FED" w:rsidRPr="00756FED" w:rsidRDefault="00756FED" w:rsidP="00756FED">
            <w:pPr>
              <w:spacing w:before="4" w:line="240" w:lineRule="auto"/>
              <w:rPr>
                <w:rFonts w:ascii="Tahoma" w:eastAsia="Tahoma" w:hAnsi="Tahoma" w:cs="Tahoma"/>
                <w:sz w:val="17"/>
                <w:szCs w:val="17"/>
              </w:rPr>
            </w:pPr>
          </w:p>
          <w:p w14:paraId="224BED6F" w14:textId="77777777" w:rsidR="00756FED" w:rsidRPr="00756FED" w:rsidRDefault="00756FED" w:rsidP="00756FED">
            <w:pPr>
              <w:tabs>
                <w:tab w:val="left" w:pos="960"/>
                <w:tab w:val="left" w:pos="1316"/>
                <w:tab w:val="left" w:pos="1672"/>
                <w:tab w:val="left" w:pos="2027"/>
              </w:tabs>
              <w:spacing w:line="240" w:lineRule="auto"/>
              <w:ind w:left="604"/>
              <w:rPr>
                <w:rFonts w:ascii="Tahoma" w:eastAsia="Tahoma" w:hAnsi="Tahoma" w:cs="Tahoma"/>
                <w:sz w:val="16"/>
                <w:szCs w:val="16"/>
              </w:rPr>
            </w:pPr>
            <w:r w:rsidRPr="00756FED">
              <w:rPr>
                <w:rFonts w:ascii="Tahoma"/>
                <w:sz w:val="16"/>
              </w:rPr>
              <w:t>1</w:t>
            </w:r>
            <w:r w:rsidRPr="00756FED">
              <w:rPr>
                <w:rFonts w:ascii="Tahoma"/>
                <w:sz w:val="16"/>
              </w:rPr>
              <w:tab/>
              <w:t>2</w:t>
            </w:r>
            <w:r w:rsidRPr="00756FED">
              <w:rPr>
                <w:rFonts w:ascii="Tahoma"/>
                <w:sz w:val="16"/>
              </w:rPr>
              <w:tab/>
              <w:t>3</w:t>
            </w:r>
            <w:r w:rsidRPr="00756FED">
              <w:rPr>
                <w:rFonts w:ascii="Tahoma"/>
                <w:sz w:val="16"/>
              </w:rPr>
              <w:tab/>
              <w:t>4</w:t>
            </w:r>
            <w:r w:rsidRPr="00756FED">
              <w:rPr>
                <w:rFonts w:ascii="Tahoma"/>
                <w:sz w:val="16"/>
              </w:rPr>
              <w:tab/>
              <w:t>5</w:t>
            </w:r>
          </w:p>
        </w:tc>
      </w:tr>
    </w:tbl>
    <w:p w14:paraId="229F2B41" w14:textId="77777777" w:rsidR="00756FED" w:rsidRPr="00756FED" w:rsidRDefault="00756FED" w:rsidP="00756FED"/>
    <w:p w14:paraId="360317CB" w14:textId="78E45417" w:rsidR="000B266E" w:rsidRDefault="000B266E">
      <w:r>
        <w:t xml:space="preserve">                                                                                                                                    </w:t>
      </w:r>
    </w:p>
    <w:p w14:paraId="6A7B0128" w14:textId="0BE85B70" w:rsidR="000B266E" w:rsidRDefault="000B266E"/>
    <w:p w14:paraId="6C088D7C" w14:textId="2F064C7A" w:rsidR="000B266E" w:rsidRDefault="000B266E">
      <w:r>
        <w:t xml:space="preserve">                                                                                                                                           LA DOCENTE                                               </w:t>
      </w:r>
    </w:p>
    <w:p w14:paraId="68D3F002" w14:textId="3C0A68FB" w:rsidR="000B266E" w:rsidRDefault="000B266E">
      <w:r>
        <w:t xml:space="preserve">                                                                                                                                Frustaci Caterina                                                      </w:t>
      </w:r>
    </w:p>
    <w:p w14:paraId="766A4982" w14:textId="669308BE" w:rsidR="000B266E" w:rsidRDefault="000B266E"/>
    <w:p w14:paraId="4F15CCC5" w14:textId="7B8401DA" w:rsidR="00432F8C" w:rsidRDefault="000B266E">
      <w:pPr>
        <w:rPr>
          <w:sz w:val="28"/>
          <w:szCs w:val="28"/>
        </w:rPr>
      </w:pPr>
      <w:r>
        <w:t xml:space="preserve">Santeramo in Colle </w:t>
      </w:r>
      <w:r w:rsidR="00620BF6">
        <w:t>06</w:t>
      </w:r>
      <w:r>
        <w:t>/11/202</w:t>
      </w:r>
      <w:r w:rsidR="002A0828">
        <w:t>4</w:t>
      </w:r>
    </w:p>
    <w:p w14:paraId="1E10609F" w14:textId="7557891A" w:rsidR="00E95504" w:rsidRDefault="00E95504">
      <w:pPr>
        <w:rPr>
          <w:sz w:val="28"/>
          <w:szCs w:val="28"/>
        </w:rPr>
      </w:pPr>
    </w:p>
    <w:p w14:paraId="3A33A661" w14:textId="77777777" w:rsidR="00E95504" w:rsidRPr="00432F8C" w:rsidRDefault="00E95504">
      <w:pPr>
        <w:rPr>
          <w:sz w:val="28"/>
          <w:szCs w:val="28"/>
        </w:rPr>
      </w:pPr>
    </w:p>
    <w:p w14:paraId="125D8EBD" w14:textId="77777777" w:rsidR="00432F8C" w:rsidRDefault="00432F8C"/>
    <w:sectPr w:rsidR="00432F8C" w:rsidSect="00CE1D8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4A86" w14:textId="77777777" w:rsidR="00412E58" w:rsidRDefault="00412E58" w:rsidP="00B37FD8">
      <w:pPr>
        <w:spacing w:after="0" w:line="240" w:lineRule="auto"/>
      </w:pPr>
      <w:r>
        <w:separator/>
      </w:r>
    </w:p>
  </w:endnote>
  <w:endnote w:type="continuationSeparator" w:id="0">
    <w:p w14:paraId="6EC32371" w14:textId="77777777" w:rsidR="00412E58" w:rsidRDefault="00412E58" w:rsidP="00B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0822" w14:textId="77777777" w:rsidR="00CE1D84" w:rsidRDefault="00CE1D84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896B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3AAD2AC" wp14:editId="6B60E06E">
              <wp:simplePos x="0" y="0"/>
              <wp:positionH relativeFrom="page">
                <wp:posOffset>525145</wp:posOffset>
              </wp:positionH>
              <wp:positionV relativeFrom="page">
                <wp:posOffset>9881870</wp:posOffset>
              </wp:positionV>
              <wp:extent cx="257175" cy="177800"/>
              <wp:effectExtent l="1270" t="4445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EA33" w14:textId="77777777" w:rsidR="00CE1D84" w:rsidRDefault="00CE1D84">
                          <w:pPr>
                            <w:spacing w:line="276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3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35"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AD2A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41.35pt;margin-top:778.1pt;width:20.2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CF2AEAAJcDAAAOAAAAZHJzL2Uyb0RvYy54bWysU8lu2zAQvRfoPxC815IMpA4Ey0GaIEWB&#10;dAGSfsCIoiyiEocd0pbcr++Qspwut6IXYjQkH98y2t5MQy+OmrxBW8lilUuhrcLG2H0lvz4/vLmW&#10;wgewDfRodSVP2sub3etX29GVeo0d9o0mwSDWl6OrZBeCK7PMq04P4FfotOXNFmmAwJ+0zxqCkdGH&#10;Plvn+dtsRGocodLec/d+3pS7hN+2WoXPbet1EH0lmVtIK6W1jmu220K5J3CdUWca8A8sBjCWH71A&#10;3UMAcSDzF9RgFKHHNqwUDhm2rVE6aWA1Rf6HmqcOnE5a2BzvLjb5/werPh2f3BcSYXqHEweYRHj3&#10;iOqbFxbvOrB7fUuEY6eh4YeLaFk2Ol+er0arfekjSD1+xIZDhkPABDS1NERXWKdgdA7gdDFdT0Eo&#10;bq6vNsXmSgrFW8Vmc52nUDIol8uOfHivcRCxqCRxpgkcjo8+RDJQLkfiWxYfTN+nXHv7W4MPxk4i&#10;H/nOzMNUT8I0TCQqi1pqbE6shnCeFp5uLjqkH1KMPCmV9N8PQFqK/oNlR+JYLQUtRb0UYBVfrWSQ&#10;Yi7vwjx+B0dm3zHy7LnFW3atNUnRC4szXU4/CT1PahyvX7/TqZf/afcTAAD//wMAUEsDBBQABgAI&#10;AAAAIQAyQIaO4AAAAAwBAAAPAAAAZHJzL2Rvd25yZXYueG1sTI/BTsMwEETvSPyDtUjcqIOhIYQ4&#10;VYXghIRIw4GjE7uJ1XgdYrcNf8/mBLfdmdHs22Izu4GdzBSsRwm3qwSYwdZri52Ez/r1JgMWokKt&#10;Bo9Gwo8JsCkvLwqVa3/Gypx2sWNUgiFXEvoYx5zz0PbGqbDyo0Hy9n5yKtI6dVxP6kzlbuAiSVLu&#10;lEW60KvRPPemPeyOTsL2C6sX+/3efFT7ytb1Y4Jv6UHK66t5+wQsmjn+hWHBJ3QoianxR9SBDRIy&#10;8UBJ0tfrVABbEuKOhmaRsnsBvCz4/yfKXwAAAP//AwBQSwECLQAUAAYACAAAACEAtoM4kv4AAADh&#10;AQAAEwAAAAAAAAAAAAAAAAAAAAAAW0NvbnRlbnRfVHlwZXNdLnhtbFBLAQItABQABgAIAAAAIQA4&#10;/SH/1gAAAJQBAAALAAAAAAAAAAAAAAAAAC8BAABfcmVscy8ucmVsc1BLAQItABQABgAIAAAAIQCS&#10;75CF2AEAAJcDAAAOAAAAAAAAAAAAAAAAAC4CAABkcnMvZTJvRG9jLnhtbFBLAQItABQABgAIAAAA&#10;IQAyQIaO4AAAAAwBAAAPAAAAAAAAAAAAAAAAADIEAABkcnMvZG93bnJldi54bWxQSwUGAAAAAAQA&#10;BADzAAAAPwUAAAAA&#10;" filled="f" stroked="f">
              <v:textbox inset="0,0,0,0">
                <w:txbxContent>
                  <w:p w14:paraId="459AEA33" w14:textId="77777777" w:rsidR="00CE1D84" w:rsidRDefault="00CE1D84">
                    <w:pPr>
                      <w:spacing w:line="276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3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35"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8ED4E4" wp14:editId="488A35A0">
              <wp:simplePos x="0" y="0"/>
              <wp:positionH relativeFrom="page">
                <wp:posOffset>4333875</wp:posOffset>
              </wp:positionH>
              <wp:positionV relativeFrom="page">
                <wp:posOffset>9933940</wp:posOffset>
              </wp:positionV>
              <wp:extent cx="2529840" cy="114300"/>
              <wp:effectExtent l="0" t="0" r="3810" b="63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B165" w14:textId="77777777" w:rsidR="00CE1D84" w:rsidRDefault="00CE1D84">
                          <w:pPr>
                            <w:spacing w:line="164" w:lineRule="exact"/>
                            <w:ind w:left="20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© De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Agostini Scuola SpA </w:t>
                          </w:r>
                          <w:r>
                            <w:rPr>
                              <w:rFonts w:ascii="Tahoma" w:eastAsia="Tahoma" w:hAnsi="Tahoma" w:cs="Tahoma"/>
                              <w:w w:val="105"/>
                              <w:sz w:val="14"/>
                              <w:szCs w:val="14"/>
                            </w:rPr>
                            <w:t xml:space="preserve">- Novara –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Pagina </w:t>
                          </w:r>
                          <w:r>
                            <w:rPr>
                              <w:rFonts w:ascii="Tahoma" w:eastAsia="Tahoma" w:hAnsi="Tahoma" w:cs="Tahoma"/>
                              <w:spacing w:val="3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w w:val="105"/>
                              <w:sz w:val="14"/>
                              <w:szCs w:val="14"/>
                            </w:rPr>
                            <w:t>fotocopiabile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ED4E4" id="Casella di testo 7" o:spid="_x0000_s1029" type="#_x0000_t202" style="position:absolute;margin-left:341.25pt;margin-top:782.2pt;width:199.2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mz2wEAAJgDAAAOAAAAZHJzL2Uyb0RvYy54bWysU9tu1DAQfUfiHyy/s9lsCyr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m9ebt1SWXNNfy/PJinbqSqWK57ZHCewODiEEpkZua0NXhgUJko4rlSHzMwb3t+9TY3v2W4IMx&#10;k9hHwjP1MFWTsHUpL6K0KKaC+shyEOZx4fHmoAP8IcXIo1JK+r5XaKToPzi2JM7VEuASVEugnOar&#10;pQxSzOFtmOdv79G2HSPPpju4YdsamxQ9szjR5fYnoadRjfP16z6dev5Qu58AAAD//wMAUEsDBBQA&#10;BgAIAAAAIQCHA16i4QAAAA4BAAAPAAAAZHJzL2Rvd25yZXYueG1sTI/BboMwDIbvk/YOkSvttiZF&#10;FFFGqKppO02aRtlhx0BcQCUOI2nL3n7htB3t/9Pvz/l+NgO74uR6SxI2awEMqbG6p1bCZ/X6mAJz&#10;XpFWgyWU8IMO9sX9Xa4ybW9U4vXoWxZKyGVKQuf9mHHumg6Ncms7IoXsZCejfBinlutJ3UK5GXgk&#10;RMKN6ilc6NSIzx025+PFSDh8UfnSf7/XH+Wp7KtqJ+gtOUv5sJoPT8A8zv4PhkU/qEMRnGp7Ie3Y&#10;ICFJo21AQ7BN4hjYgohU7IDVyy6NYuBFzv+/UfwCAAD//wMAUEsBAi0AFAAGAAgAAAAhALaDOJL+&#10;AAAA4QEAABMAAAAAAAAAAAAAAAAAAAAAAFtDb250ZW50X1R5cGVzXS54bWxQSwECLQAUAAYACAAA&#10;ACEAOP0h/9YAAACUAQAACwAAAAAAAAAAAAAAAAAvAQAAX3JlbHMvLnJlbHNQSwECLQAUAAYACAAA&#10;ACEAEvdps9sBAACYAwAADgAAAAAAAAAAAAAAAAAuAgAAZHJzL2Uyb0RvYy54bWxQSwECLQAUAAYA&#10;CAAAACEAhwNeouEAAAAOAQAADwAAAAAAAAAAAAAAAAA1BAAAZHJzL2Rvd25yZXYueG1sUEsFBgAA&#10;AAAEAAQA8wAAAEMFAAAAAA==&#10;" filled="f" stroked="f">
              <v:textbox inset="0,0,0,0">
                <w:txbxContent>
                  <w:p w14:paraId="16CFB165" w14:textId="77777777" w:rsidR="00CE1D84" w:rsidRDefault="00CE1D84">
                    <w:pPr>
                      <w:spacing w:line="164" w:lineRule="exact"/>
                      <w:ind w:left="20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© De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Agostini Scuola SpA </w:t>
                    </w:r>
                    <w:r>
                      <w:rPr>
                        <w:rFonts w:ascii="Tahoma" w:eastAsia="Tahoma" w:hAnsi="Tahoma" w:cs="Tahoma"/>
                        <w:w w:val="105"/>
                        <w:sz w:val="14"/>
                        <w:szCs w:val="14"/>
                      </w:rPr>
                      <w:t xml:space="preserve">- Novara –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 xml:space="preserve">Pagina </w:t>
                    </w:r>
                    <w:r>
                      <w:rPr>
                        <w:rFonts w:ascii="Tahoma" w:eastAsia="Tahoma" w:hAnsi="Tahoma" w:cs="Tahoma"/>
                        <w:spacing w:val="3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w w:val="105"/>
                        <w:sz w:val="14"/>
                        <w:szCs w:val="14"/>
                      </w:rPr>
                      <w:t>fotocopiabile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B798" w14:textId="77777777" w:rsidR="00CE1D84" w:rsidRDefault="00CE1D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A939" w14:textId="77777777" w:rsidR="00412E58" w:rsidRDefault="00412E58" w:rsidP="00B37FD8">
      <w:pPr>
        <w:spacing w:after="0" w:line="240" w:lineRule="auto"/>
      </w:pPr>
      <w:r>
        <w:separator/>
      </w:r>
    </w:p>
  </w:footnote>
  <w:footnote w:type="continuationSeparator" w:id="0">
    <w:p w14:paraId="6C87FAEA" w14:textId="77777777" w:rsidR="00412E58" w:rsidRDefault="00412E58" w:rsidP="00B3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5B07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C3BEFCF" wp14:editId="326BA3B0">
              <wp:simplePos x="0" y="0"/>
              <wp:positionH relativeFrom="page">
                <wp:posOffset>4970780</wp:posOffset>
              </wp:positionH>
              <wp:positionV relativeFrom="page">
                <wp:posOffset>351155</wp:posOffset>
              </wp:positionV>
              <wp:extent cx="2072640" cy="1651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0C45" w14:textId="77777777" w:rsidR="00CE1D84" w:rsidRDefault="00CE1D84">
                          <w:pPr>
                            <w:spacing w:line="247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w w:val="80"/>
                            </w:rPr>
                            <w:t>4.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scIenze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motorIe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sportIve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3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0"/>
                            </w:rPr>
                            <w:t>competenze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BEFC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91.4pt;margin-top:27.65pt;width:163.2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Il1gEAAJEDAAAOAAAAZHJzL2Uyb0RvYy54bWysU9uO0zAQfUfiHyy/0yQVFBQ1XS27WoS0&#10;XKRlP8B17CQi8ZgZt0n5esZO04XlDfFiTWbGx+ecmWyvpqEXR4PUgatkscqlME5D3bmmko/f7l69&#10;k4KCcrXqwZlKngzJq93LF9vRl2YNLfS1QcEgjsrRV7INwZdZRro1g6IVeOO4aAEHFfgTm6xGNTL6&#10;0GfrPN9kI2DtEbQh4uztXJS7hG+t0eGLtWSC6CvJ3EI6MZ37eGa7rSobVL7t9JmG+gcWg+ocP3qB&#10;ulVBiQN2f0ENnUYgsGGlYcjA2k6bpIHVFPkzNQ+t8iZpYXPIX2yi/werPx8f/FcUYXoPEw8wiSB/&#10;D/o7CQc3rXKNuUaEsTWq5oeLaFk2eirPV6PVVFIE2Y+foOYhq0OABDRZHKIrrFMwOg/gdDHdTEFo&#10;Tq7zt+vNay5prhWbN0WeppKpcrntkcIHA4OIQSWRh5rQ1fGeQmSjyqUlPubgruv7NNje/ZHgxphJ&#10;7CPhmXqY9hN3RxV7qE+sA2HeE95rDlrAn1KMvCOVpB8HhUaK/qNjL+JCLQEuwX4JlNN8tZJBijm8&#10;CfPiHTx2TcvIs9sOrtkv2yUpTyzOPHnuSeF5R+Ni/f6dup7+pN0vAAAA//8DAFBLAwQUAAYACAAA&#10;ACEAgzFK4+AAAAAKAQAADwAAAGRycy9kb3ducmV2LnhtbEyPMU/DMBSEdyT+g/WQ2KidVC1piFNV&#10;CCYkRBoGRid+TazGzyF22/DvcScYT3e6+67YznZgZ5y8cSQhWQhgSK3ThjoJn/XrQwbMB0VaDY5Q&#10;wg962Ja3N4XKtbtQhed96FgsIZ8rCX0IY865b3u0yi/ciBS9g5usClFOHdeTusRyO/BUiDW3ylBc&#10;6NWIzz22x/3JSth9UfVivt+bj+pQmbreCHpbH6W8v5t3T8ACzuEvDFf8iA5lZGrcibRng4THLI3o&#10;QcJqtQR2DSRikwJrJGTJEnhZ8P8Xyl8AAAD//wMAUEsBAi0AFAAGAAgAAAAhALaDOJL+AAAA4QEA&#10;ABMAAAAAAAAAAAAAAAAAAAAAAFtDb250ZW50X1R5cGVzXS54bWxQSwECLQAUAAYACAAAACEAOP0h&#10;/9YAAACUAQAACwAAAAAAAAAAAAAAAAAvAQAAX3JlbHMvLnJlbHNQSwECLQAUAAYACAAAACEA9Jji&#10;JdYBAACRAwAADgAAAAAAAAAAAAAAAAAuAgAAZHJzL2Uyb0RvYy54bWxQSwECLQAUAAYACAAAACEA&#10;gzFK4+AAAAAKAQAADwAAAAAAAAAAAAAAAAAwBAAAZHJzL2Rvd25yZXYueG1sUEsFBgAAAAAEAAQA&#10;8wAAAD0FAAAAAA==&#10;" filled="f" stroked="f">
              <v:textbox inset="0,0,0,0">
                <w:txbxContent>
                  <w:p w14:paraId="79380C45" w14:textId="77777777" w:rsidR="00CE1D84" w:rsidRDefault="00CE1D84">
                    <w:pPr>
                      <w:spacing w:line="247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w w:val="80"/>
                      </w:rPr>
                      <w:t>4.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scIenze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motorIe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sportIve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e</w:t>
                    </w:r>
                    <w:r>
                      <w:rPr>
                        <w:rFonts w:ascii="Arial"/>
                        <w:spacing w:val="-3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w w:val="80"/>
                      </w:rPr>
                      <w:t>competenze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B4FF" w14:textId="77777777" w:rsidR="00CE1D84" w:rsidRDefault="00CE1D8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C440" w14:textId="77777777" w:rsidR="00CE1D84" w:rsidRDefault="00CE1D84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73561A" wp14:editId="71BB0201">
              <wp:simplePos x="0" y="0"/>
              <wp:positionH relativeFrom="page">
                <wp:posOffset>0</wp:posOffset>
              </wp:positionH>
              <wp:positionV relativeFrom="page">
                <wp:posOffset>517525</wp:posOffset>
              </wp:positionV>
              <wp:extent cx="2531110" cy="1270"/>
              <wp:effectExtent l="9525" t="12700" r="12065" b="508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31110" cy="1270"/>
                        <a:chOff x="0" y="815"/>
                        <a:chExt cx="3986" cy="2"/>
                      </a:xfrm>
                    </wpg:grpSpPr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0" y="815"/>
                          <a:ext cx="3986" cy="2"/>
                        </a:xfrm>
                        <a:custGeom>
                          <a:avLst/>
                          <a:gdLst>
                            <a:gd name="T0" fmla="*/ 0 w 3986"/>
                            <a:gd name="T1" fmla="*/ 3985 w 39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86">
                              <a:moveTo>
                                <a:pt x="0" y="0"/>
                              </a:moveTo>
                              <a:lnTo>
                                <a:pt x="39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0C820" id="Gruppo 11" o:spid="_x0000_s1026" style="position:absolute;margin-left:0;margin-top:40.75pt;width:199.3pt;height:.1pt;z-index:-251659776;mso-position-horizontal-relative:page;mso-position-vertical-relative:page" coordorigin=",815" coordsize="3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aG0AIAAIQGAAAOAAAAZHJzL2Uyb0RvYy54bWykVW1v2yAQ/j5p/wHxcdLqOG3S1qpTTX3T&#10;pG6r1O4HEIxtNAwMSJzu1/cOnMTNVGnq8gEdvuPu4bmHy8XlplNkLZyXRpc0P5pQIjQ3ldRNSX8+&#10;3X4+o8QHpiumjBYlfRaeXi4+frjobSGmpjWqEo5AEu2L3pa0DcEWWeZ5Kzrmj4wVGpy1cR0LsHVN&#10;VjnWQ/ZOZdPJZJ71xlXWGS68h6/XyUkXMX9dCx5+1LUXgaiSArYQVxfXJa7Z4oIVjWO2lXyAwd6B&#10;omNSQ9FdqmsWGFk5+VeqTnJnvKnDETddZupachHvALfJJwe3uXNmZeNdmqJv7I4moPaAp3en5d/X&#10;d84+2geX0IN5b/gvD7xkvW2KsR/3TQomy/6bqaCfbBVMvPimdh2mgCuRTeT3ecev2ATC4eN0dpzn&#10;ObSBgy+fng708xZ6tD90ls9SW3h7Mxw8Pj+bp1NTdGWsSOUixAESthw05Pc0+f+j6bFlVkT2PdLw&#10;4IisEDYlmnVw9VsnBAqTzBETFoeoLZN+TOPIg2Ee2P5HAndcbCl8iwlW8JUPd8LEJrD1vQ9J2hVY&#10;sbXVAPsJ+K87BSr/lJEJ6UlMOQRvY/JRDPhnozAgv9kmZe22Dt/ooRBYhOHrn0RdWOOxtVh1KwjI&#10;AEEI6o1YqH4Ym84MJRw868MH7SiBB71MyrEsIDIsgSbpSxpviR86sxZPJrrCXnRRilBk71V6HIUk&#10;vEKV3HACC0RJ7ooi1lEztLmVSkWClUYo8+NZ4sYbJSt0IhrvmuWVcmTNcFTF36D1V2EwEnQVk7WC&#10;VTeDHZhUyYbiCriFl5GElpS5NNUziM6ZNABhYIPRGveHkh6GX0n97xVzghL1VcOzOc9PTnBaxs3J&#10;7HQKGzf2LMcepjmkKmmg0Hg0r0KasCvrZNNCpTxKQZsvMC1qicqM+BKqYQMvN1px1IH1apaO9zFq&#10;/+exeAEAAP//AwBQSwMEFAAGAAgAAAAhAFy/PrHdAAAABgEAAA8AAABkcnMvZG93bnJldi54bWxM&#10;j0FrwkAQhe+F/odlCt7qJhVtmmYjIrYnKVQF6W3MjkkwOxuyaxL/fddTe5z3Hu99ky1H04ieOldb&#10;VhBPIxDEhdU1lwoO+4/nBITzyBoby6TgRg6W+eNDhqm2A39Tv/OlCCXsUlRQed+mUrqiIoNualvi&#10;4J1tZ9CHsyul7nAI5aaRL1G0kAZrDgsVtrSuqLjsrkbB54DDahZv+u3lvL797Odfx21MSk2extU7&#10;CE+j/wvDHT+gQx6YTvbK2olGQXjEK0jiOYjgzt6SBYjTXXgFmWfyP37+CwAA//8DAFBLAQItABQA&#10;BgAIAAAAIQC2gziS/gAAAOEBAAATAAAAAAAAAAAAAAAAAAAAAABbQ29udGVudF9UeXBlc10ueG1s&#10;UEsBAi0AFAAGAAgAAAAhADj9If/WAAAAlAEAAAsAAAAAAAAAAAAAAAAALwEAAF9yZWxzLy5yZWxz&#10;UEsBAi0AFAAGAAgAAAAhAFyDdobQAgAAhAYAAA4AAAAAAAAAAAAAAAAALgIAAGRycy9lMm9Eb2Mu&#10;eG1sUEsBAi0AFAAGAAgAAAAhAFy/PrHdAAAABgEAAA8AAAAAAAAAAAAAAAAAKgUAAGRycy9kb3du&#10;cmV2LnhtbFBLBQYAAAAABAAEAPMAAAA0BgAAAAA=&#10;">
              <v:shape id="Freeform 6" o:spid="_x0000_s1027" style="position:absolute;top:815;width:3986;height:2;visibility:visible;mso-wrap-style:square;v-text-anchor:top" coordsize="3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5ouwAAANsAAAAPAAAAZHJzL2Rvd25yZXYueG1sRE9LCsIw&#10;EN0L3iGM4E5TRaRUo4gguhK/+7EZ22IzKU2s9fZGENzN431nvmxNKRqqXWFZwWgYgSBOrS44U3A5&#10;bwYxCOeRNZaWScGbHCwX3c4cE21ffKTm5DMRQtglqCD3vkqkdGlOBt3QVsSBu9vaoA+wzqSu8RXC&#10;TSnHUTSVBgsODTlWtM4pfZyeRkG8by63uDi41Q2tvuLG6u1oolS/165mIDy1/i/+uXc6zB/D95dw&#10;gFx8AAAA//8DAFBLAQItABQABgAIAAAAIQDb4fbL7gAAAIUBAAATAAAAAAAAAAAAAAAAAAAAAABb&#10;Q29udGVudF9UeXBlc10ueG1sUEsBAi0AFAAGAAgAAAAhAFr0LFu/AAAAFQEAAAsAAAAAAAAAAAAA&#10;AAAAHwEAAF9yZWxzLy5yZWxzUEsBAi0AFAAGAAgAAAAhAG92vmi7AAAA2wAAAA8AAAAAAAAAAAAA&#10;AAAABwIAAGRycy9kb3ducmV2LnhtbFBLBQYAAAAAAwADALcAAADvAgAAAAA=&#10;" path="m,l3985,e" filled="f" strokeweight=".5pt">
                <v:path arrowok="t" o:connecttype="custom" o:connectlocs="0,0;39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8C30C" wp14:editId="386F5F61">
              <wp:simplePos x="0" y="0"/>
              <wp:positionH relativeFrom="page">
                <wp:posOffset>1026160</wp:posOffset>
              </wp:positionH>
              <wp:positionV relativeFrom="page">
                <wp:posOffset>350520</wp:posOffset>
              </wp:positionV>
              <wp:extent cx="1517015" cy="165100"/>
              <wp:effectExtent l="0" t="0" r="0" b="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0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862A3" w14:textId="77777777" w:rsidR="00CE1D84" w:rsidRDefault="00CE1D84">
                          <w:pPr>
                            <w:spacing w:line="250" w:lineRule="exact"/>
                            <w:ind w:left="20"/>
                            <w:rPr>
                              <w:rFonts w:ascii="Trebuchet MS" w:eastAsia="Trebuchet MS" w:hAnsi="Trebuchet MS" w:cs="Trebuchet MS"/>
                              <w:b/>
                              <w:bCs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6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69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8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6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5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1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71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75"/>
                            </w:rPr>
                            <w:t>MP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5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4"/>
                              <w:w w:val="63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2"/>
                              <w:w w:val="25"/>
                              <w:rtl/>
                            </w:rPr>
                            <w:t>﻿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71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3"/>
                              <w:w w:val="69"/>
                            </w:rPr>
                            <w:t>Z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w w:val="25"/>
                              <w:rtl/>
                            </w:rPr>
                            <w:t>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8C30C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7" type="#_x0000_t202" style="position:absolute;margin-left:80.8pt;margin-top:27.6pt;width:119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GA1gEAAJgDAAAOAAAAZHJzL2Uyb0RvYy54bWysU9tu1DAQfUfiHyy/s0kqbUHRZqvSqgip&#10;XKTCB0wcZ2OReMzYu8ny9YydZMvlDfFiTXw5cy6T3c009OKkyRu0lSw2uRTaKmyMPVTy65eHV2+k&#10;8AFsAz1aXcmz9vJm//LFbnSlvsIO+0aTYBDry9FVsgvBlVnmVacH8Bt02vJhizRA4E86ZA3ByOhD&#10;n13l+XU2IjWOUGnvefd+PpT7hN+2WoVPbet1EH0lmVtIK6W1jmu230F5IHCdUQsN+AcWAxjLTS9Q&#10;9xBAHMn8BTUYReixDRuFQ4Zta5ROGlhNkf+h5qkDp5MWNse7i03+/8Gqj6cn95lEmN7ixAEmEd49&#10;ovrmhcW7DuxB3xLh2GlouHERLctG58vlabTalz6C1OMHbDhkOAZMQFNLQ3SFdQpG5wDOF9P1FISK&#10;LbfF67zYSqH4rLjeFnlKJYNyfe3Ih3caBxGLShKHmtDh9OhDZAPleiU2s/hg+j4F29vfNvhi3Ens&#10;I+GZepjqSZhmkRbF1NicWQ7hPC483lx0SD+kGHlUKum/H4G0FP17y5bEuVoLWot6LcAqflrJIMVc&#10;3oV5/o6OzKFj5Nl0i7dsW2uSomcWC12OPwldRjXO16/f6dbzD7X/CQAA//8DAFBLAwQUAAYACAAA&#10;ACEAHdJm1t4AAAAJAQAADwAAAGRycy9kb3ducmV2LnhtbEyPwU7DMBBE70j8g7WVuFE7EYlKGqeq&#10;EJyQEGk4cHTibWI1XofYbcPfY05wHO3TzNtyt9iRXXD2xpGEZC2AIXVOG+olfDQv9xtgPijSanSE&#10;Er7Rw666vSlVod2VarwcQs9iCflCSRhCmArOfTegVX7tJqR4O7rZqhDj3HM9q2sstyNPhci5VYbi&#10;wqAmfBqwOx3OVsL+k+pn8/XWvtfH2jTNo6DX/CTl3WrZb4EFXMIfDL/6UR2q6NS6M2nPxpjzJI+o&#10;hCxLgUXgQYgMWCthk6TAq5L//6D6AQAA//8DAFBLAQItABQABgAIAAAAIQC2gziS/gAAAOEBAAAT&#10;AAAAAAAAAAAAAAAAAAAAAABbQ29udGVudF9UeXBlc10ueG1sUEsBAi0AFAAGAAgAAAAhADj9If/W&#10;AAAAlAEAAAsAAAAAAAAAAAAAAAAALwEAAF9yZWxzLy5yZWxzUEsBAi0AFAAGAAgAAAAhAGYwsYDW&#10;AQAAmAMAAA4AAAAAAAAAAAAAAAAALgIAAGRycy9lMm9Eb2MueG1sUEsBAi0AFAAGAAgAAAAhAB3S&#10;ZtbeAAAACQEAAA8AAAAAAAAAAAAAAAAAMAQAAGRycy9kb3ducmV2LnhtbFBLBQYAAAAABAAEAPMA&#10;AAA7BQAAAAA=&#10;" filled="f" stroked="f">
              <v:textbox inset="0,0,0,0">
                <w:txbxContent>
                  <w:p w14:paraId="69B862A3" w14:textId="77777777" w:rsidR="00CE1D84" w:rsidRDefault="00CE1D84">
                    <w:pPr>
                      <w:spacing w:line="250" w:lineRule="exact"/>
                      <w:ind w:left="20"/>
                      <w:rPr>
                        <w:rFonts w:ascii="Trebuchet MS" w:eastAsia="Trebuchet MS" w:hAnsi="Trebuchet MS" w:cs="Trebuchet MS"/>
                        <w:b/>
                        <w:bCs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6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69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8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6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5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1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71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75"/>
                      </w:rPr>
                      <w:t>MP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5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4"/>
                        <w:w w:val="63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2"/>
                        <w:w w:val="25"/>
                        <w:rtl/>
                      </w:rPr>
                      <w:t>﻿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71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3"/>
                        <w:w w:val="69"/>
                      </w:rPr>
                      <w:t>Z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w w:val="25"/>
                        <w:rtl/>
                      </w:rPr>
                      <w:t>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8D23" w14:textId="77777777" w:rsidR="00CE1D84" w:rsidRDefault="00CE1D8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5D"/>
    <w:multiLevelType w:val="hybridMultilevel"/>
    <w:tmpl w:val="DB8E54B8"/>
    <w:lvl w:ilvl="0" w:tplc="6C58E3A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26C399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113A5A7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54D6E88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28ACA47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9BAE99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E00245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51C4FF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26CCD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" w15:restartNumberingAfterBreak="0">
    <w:nsid w:val="0336593F"/>
    <w:multiLevelType w:val="hybridMultilevel"/>
    <w:tmpl w:val="3AA89202"/>
    <w:lvl w:ilvl="0" w:tplc="0302D73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334205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DDCD74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FF6457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9B84A22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09C595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D52417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F4C963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648679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" w15:restartNumberingAfterBreak="0">
    <w:nsid w:val="034466E4"/>
    <w:multiLevelType w:val="hybridMultilevel"/>
    <w:tmpl w:val="FB20AFF2"/>
    <w:lvl w:ilvl="0" w:tplc="62EC636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9208CE0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F184DF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BB2758A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53E76C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6062F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04B9A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C66A7DA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9A2C3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3" w15:restartNumberingAfterBreak="0">
    <w:nsid w:val="080D7A1D"/>
    <w:multiLevelType w:val="hybridMultilevel"/>
    <w:tmpl w:val="FB3CE068"/>
    <w:lvl w:ilvl="0" w:tplc="9470078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14E115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BCA5D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F362C7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900918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FB80C3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750E070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2D62EB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7EB092E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4" w15:restartNumberingAfterBreak="0">
    <w:nsid w:val="0E6452D4"/>
    <w:multiLevelType w:val="hybridMultilevel"/>
    <w:tmpl w:val="93301798"/>
    <w:lvl w:ilvl="0" w:tplc="7BB4111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573E4E3A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A1EA58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6D282C8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6F0CADD0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8244D2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48EA60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10D64DA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E892B9C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5" w15:restartNumberingAfterBreak="0">
    <w:nsid w:val="1587061C"/>
    <w:multiLevelType w:val="hybridMultilevel"/>
    <w:tmpl w:val="186AF118"/>
    <w:lvl w:ilvl="0" w:tplc="A4140B7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41614F0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5AC173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8DAB96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E50EEB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E1A1B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63E2D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F4ADB1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B662505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6" w15:restartNumberingAfterBreak="0">
    <w:nsid w:val="20AB7384"/>
    <w:multiLevelType w:val="hybridMultilevel"/>
    <w:tmpl w:val="B86E02F6"/>
    <w:lvl w:ilvl="0" w:tplc="0324F586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608E2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F842C16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B64F26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9CEF158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58449D2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242B23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91491C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C92C2D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7" w15:restartNumberingAfterBreak="0">
    <w:nsid w:val="23EF332B"/>
    <w:multiLevelType w:val="hybridMultilevel"/>
    <w:tmpl w:val="8CF87B80"/>
    <w:lvl w:ilvl="0" w:tplc="6F047DF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3DFA228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74EC126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E32154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3B46E4C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BBC9C5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06245C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45A715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EDEE0A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8" w15:restartNumberingAfterBreak="0">
    <w:nsid w:val="2B0526FB"/>
    <w:multiLevelType w:val="hybridMultilevel"/>
    <w:tmpl w:val="3E525A02"/>
    <w:lvl w:ilvl="0" w:tplc="5316F70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43FC8A0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D6CABD9E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F4E47876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B79C7D3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F9D896B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E86C73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194F14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D7A9E6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9" w15:restartNumberingAfterBreak="0">
    <w:nsid w:val="2F3417E0"/>
    <w:multiLevelType w:val="hybridMultilevel"/>
    <w:tmpl w:val="216228D2"/>
    <w:lvl w:ilvl="0" w:tplc="81284B0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255240AE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32276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261ECA6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50895B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ACA259B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2E12C04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083C3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E264DCC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0" w15:restartNumberingAfterBreak="0">
    <w:nsid w:val="3490352A"/>
    <w:multiLevelType w:val="hybridMultilevel"/>
    <w:tmpl w:val="ADBC832C"/>
    <w:lvl w:ilvl="0" w:tplc="BBCAC608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D3897D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0A4F75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7D6048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FE2888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4A08C1E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0C0F6B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736774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1B0C72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1" w15:restartNumberingAfterBreak="0">
    <w:nsid w:val="3BB9668F"/>
    <w:multiLevelType w:val="hybridMultilevel"/>
    <w:tmpl w:val="9DF2E4D0"/>
    <w:lvl w:ilvl="0" w:tplc="95A0ACE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88415A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48EFBB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40F45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7B0807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D2F0FD8C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9BD6F3CA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5824BFAA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689E04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2" w15:restartNumberingAfterBreak="0">
    <w:nsid w:val="3CEE324A"/>
    <w:multiLevelType w:val="hybridMultilevel"/>
    <w:tmpl w:val="C45EF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41174E"/>
    <w:multiLevelType w:val="hybridMultilevel"/>
    <w:tmpl w:val="67D0F11E"/>
    <w:lvl w:ilvl="0" w:tplc="C818B830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532C6D4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558EADE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194638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0370355E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C47C6A5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BA2C1E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424E3602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2CADF8E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4" w15:restartNumberingAfterBreak="0">
    <w:nsid w:val="4B1B0752"/>
    <w:multiLevelType w:val="hybridMultilevel"/>
    <w:tmpl w:val="039CCEA8"/>
    <w:lvl w:ilvl="0" w:tplc="9104D6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B016BAC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FD223A4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960CB588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C77EBD6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4B9898FA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AF60AB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939401E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8BD2574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5" w15:restartNumberingAfterBreak="0">
    <w:nsid w:val="50DD7AF2"/>
    <w:multiLevelType w:val="hybridMultilevel"/>
    <w:tmpl w:val="D58E5178"/>
    <w:lvl w:ilvl="0" w:tplc="EF44BE5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E15650F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B67A1E5A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E964429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8ABA80C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9FA63680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350DC6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8586DA86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008A054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6" w15:restartNumberingAfterBreak="0">
    <w:nsid w:val="50F750D9"/>
    <w:multiLevelType w:val="hybridMultilevel"/>
    <w:tmpl w:val="AEE62138"/>
    <w:lvl w:ilvl="0" w:tplc="ED78944E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0C0EF522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CD1AD6F2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B96884A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1DC0C0D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0E8137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D436C370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397C9A9C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D2E66AA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7" w15:restartNumberingAfterBreak="0">
    <w:nsid w:val="51B14522"/>
    <w:multiLevelType w:val="hybridMultilevel"/>
    <w:tmpl w:val="67A6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71AFF"/>
    <w:multiLevelType w:val="hybridMultilevel"/>
    <w:tmpl w:val="B9741544"/>
    <w:lvl w:ilvl="0" w:tplc="4064B6A2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9D0AA7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8A4BC28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059C8EE4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3592A666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131A4ED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4C305858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F4C048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424A84C8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19" w15:restartNumberingAfterBreak="0">
    <w:nsid w:val="6E091E50"/>
    <w:multiLevelType w:val="hybridMultilevel"/>
    <w:tmpl w:val="39BC32CC"/>
    <w:lvl w:ilvl="0" w:tplc="04441594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193C8B66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4DB4521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8FD69C8C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4E0A63B2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2C74D902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C1CE7672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720CCAAE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1CAEB360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0" w15:restartNumberingAfterBreak="0">
    <w:nsid w:val="6F86250E"/>
    <w:multiLevelType w:val="hybridMultilevel"/>
    <w:tmpl w:val="EDCEAECA"/>
    <w:lvl w:ilvl="0" w:tplc="672EAAAA">
      <w:start w:val="1"/>
      <w:numFmt w:val="bullet"/>
      <w:lvlText w:val="–"/>
      <w:lvlJc w:val="left"/>
      <w:pPr>
        <w:ind w:left="468" w:hanging="360"/>
      </w:pPr>
      <w:rPr>
        <w:rFonts w:ascii="Tahoma" w:eastAsia="Tahoma" w:hAnsi="Tahoma" w:cs="Tahoma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70AF3BBA"/>
    <w:multiLevelType w:val="hybridMultilevel"/>
    <w:tmpl w:val="30861112"/>
    <w:lvl w:ilvl="0" w:tplc="2BB424A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43EC8F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616E2690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AF1A2222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DFDC755A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85A694C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33220BD6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68726640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3AECE302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2" w15:restartNumberingAfterBreak="0">
    <w:nsid w:val="761D1260"/>
    <w:multiLevelType w:val="hybridMultilevel"/>
    <w:tmpl w:val="2D349AC6"/>
    <w:lvl w:ilvl="0" w:tplc="3AEA905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AE76838C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2530E936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3A809160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AAEA84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02527266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506A6EDE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BB509038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230CD5B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abstractNum w:abstractNumId="23" w15:restartNumberingAfterBreak="0">
    <w:nsid w:val="7D015B89"/>
    <w:multiLevelType w:val="hybridMultilevel"/>
    <w:tmpl w:val="E2D0D0E8"/>
    <w:lvl w:ilvl="0" w:tplc="E5F0B22A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67BAAE4A">
      <w:start w:val="1"/>
      <w:numFmt w:val="bullet"/>
      <w:lvlText w:val="•"/>
      <w:lvlJc w:val="left"/>
      <w:pPr>
        <w:ind w:left="340" w:hanging="134"/>
      </w:pPr>
      <w:rPr>
        <w:rFonts w:hint="default"/>
      </w:rPr>
    </w:lvl>
    <w:lvl w:ilvl="2" w:tplc="E84E97AE">
      <w:start w:val="1"/>
      <w:numFmt w:val="bullet"/>
      <w:lvlText w:val="•"/>
      <w:lvlJc w:val="left"/>
      <w:pPr>
        <w:ind w:left="576" w:hanging="134"/>
      </w:pPr>
      <w:rPr>
        <w:rFonts w:hint="default"/>
      </w:rPr>
    </w:lvl>
    <w:lvl w:ilvl="3" w:tplc="75CA37B6">
      <w:start w:val="1"/>
      <w:numFmt w:val="bullet"/>
      <w:lvlText w:val="•"/>
      <w:lvlJc w:val="left"/>
      <w:pPr>
        <w:ind w:left="812" w:hanging="134"/>
      </w:pPr>
      <w:rPr>
        <w:rFonts w:hint="default"/>
      </w:rPr>
    </w:lvl>
    <w:lvl w:ilvl="4" w:tplc="BA5E27A6">
      <w:start w:val="1"/>
      <w:numFmt w:val="bullet"/>
      <w:lvlText w:val="•"/>
      <w:lvlJc w:val="left"/>
      <w:pPr>
        <w:ind w:left="1049" w:hanging="134"/>
      </w:pPr>
      <w:rPr>
        <w:rFonts w:hint="default"/>
      </w:rPr>
    </w:lvl>
    <w:lvl w:ilvl="5" w:tplc="7D64E16C">
      <w:start w:val="1"/>
      <w:numFmt w:val="bullet"/>
      <w:lvlText w:val="•"/>
      <w:lvlJc w:val="left"/>
      <w:pPr>
        <w:ind w:left="1285" w:hanging="134"/>
      </w:pPr>
      <w:rPr>
        <w:rFonts w:hint="default"/>
      </w:rPr>
    </w:lvl>
    <w:lvl w:ilvl="6" w:tplc="899CB990">
      <w:start w:val="1"/>
      <w:numFmt w:val="bullet"/>
      <w:lvlText w:val="•"/>
      <w:lvlJc w:val="left"/>
      <w:pPr>
        <w:ind w:left="1521" w:hanging="134"/>
      </w:pPr>
      <w:rPr>
        <w:rFonts w:hint="default"/>
      </w:rPr>
    </w:lvl>
    <w:lvl w:ilvl="7" w:tplc="3E6ABB22">
      <w:start w:val="1"/>
      <w:numFmt w:val="bullet"/>
      <w:lvlText w:val="•"/>
      <w:lvlJc w:val="left"/>
      <w:pPr>
        <w:ind w:left="1758" w:hanging="134"/>
      </w:pPr>
      <w:rPr>
        <w:rFonts w:hint="default"/>
      </w:rPr>
    </w:lvl>
    <w:lvl w:ilvl="8" w:tplc="84065694">
      <w:start w:val="1"/>
      <w:numFmt w:val="bullet"/>
      <w:lvlText w:val="•"/>
      <w:lvlJc w:val="left"/>
      <w:pPr>
        <w:ind w:left="1994" w:hanging="134"/>
      </w:pPr>
      <w:rPr>
        <w:rFonts w:hint="default"/>
      </w:rPr>
    </w:lvl>
  </w:abstractNum>
  <w:abstractNum w:abstractNumId="24" w15:restartNumberingAfterBreak="0">
    <w:nsid w:val="7D36668D"/>
    <w:multiLevelType w:val="hybridMultilevel"/>
    <w:tmpl w:val="BF6E4FFE"/>
    <w:lvl w:ilvl="0" w:tplc="2188A9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B7402"/>
    <w:multiLevelType w:val="hybridMultilevel"/>
    <w:tmpl w:val="A0AEA1E2"/>
    <w:lvl w:ilvl="0" w:tplc="D7D4A36C">
      <w:start w:val="1"/>
      <w:numFmt w:val="bullet"/>
      <w:lvlText w:val="–"/>
      <w:lvlJc w:val="left"/>
      <w:pPr>
        <w:ind w:left="241" w:hanging="134"/>
      </w:pPr>
      <w:rPr>
        <w:rFonts w:ascii="Tahoma" w:eastAsia="Tahoma" w:hAnsi="Tahoma" w:hint="default"/>
        <w:w w:val="101"/>
        <w:sz w:val="16"/>
        <w:szCs w:val="16"/>
      </w:rPr>
    </w:lvl>
    <w:lvl w:ilvl="1" w:tplc="DA941358">
      <w:start w:val="1"/>
      <w:numFmt w:val="bullet"/>
      <w:lvlText w:val="•"/>
      <w:lvlJc w:val="left"/>
      <w:pPr>
        <w:ind w:left="462" w:hanging="134"/>
      </w:pPr>
      <w:rPr>
        <w:rFonts w:hint="default"/>
      </w:rPr>
    </w:lvl>
    <w:lvl w:ilvl="2" w:tplc="8954C52C">
      <w:start w:val="1"/>
      <w:numFmt w:val="bullet"/>
      <w:lvlText w:val="•"/>
      <w:lvlJc w:val="left"/>
      <w:pPr>
        <w:ind w:left="685" w:hanging="134"/>
      </w:pPr>
      <w:rPr>
        <w:rFonts w:hint="default"/>
      </w:rPr>
    </w:lvl>
    <w:lvl w:ilvl="3" w:tplc="C6BCC84E">
      <w:start w:val="1"/>
      <w:numFmt w:val="bullet"/>
      <w:lvlText w:val="•"/>
      <w:lvlJc w:val="left"/>
      <w:pPr>
        <w:ind w:left="908" w:hanging="134"/>
      </w:pPr>
      <w:rPr>
        <w:rFonts w:hint="default"/>
      </w:rPr>
    </w:lvl>
    <w:lvl w:ilvl="4" w:tplc="F8BAA254">
      <w:start w:val="1"/>
      <w:numFmt w:val="bullet"/>
      <w:lvlText w:val="•"/>
      <w:lvlJc w:val="left"/>
      <w:pPr>
        <w:ind w:left="1131" w:hanging="134"/>
      </w:pPr>
      <w:rPr>
        <w:rFonts w:hint="default"/>
      </w:rPr>
    </w:lvl>
    <w:lvl w:ilvl="5" w:tplc="E5B27438">
      <w:start w:val="1"/>
      <w:numFmt w:val="bullet"/>
      <w:lvlText w:val="•"/>
      <w:lvlJc w:val="left"/>
      <w:pPr>
        <w:ind w:left="1353" w:hanging="134"/>
      </w:pPr>
      <w:rPr>
        <w:rFonts w:hint="default"/>
      </w:rPr>
    </w:lvl>
    <w:lvl w:ilvl="6" w:tplc="1EDE81D4">
      <w:start w:val="1"/>
      <w:numFmt w:val="bullet"/>
      <w:lvlText w:val="•"/>
      <w:lvlJc w:val="left"/>
      <w:pPr>
        <w:ind w:left="1576" w:hanging="134"/>
      </w:pPr>
      <w:rPr>
        <w:rFonts w:hint="default"/>
      </w:rPr>
    </w:lvl>
    <w:lvl w:ilvl="7" w:tplc="08CCC594">
      <w:start w:val="1"/>
      <w:numFmt w:val="bullet"/>
      <w:lvlText w:val="•"/>
      <w:lvlJc w:val="left"/>
      <w:pPr>
        <w:ind w:left="1799" w:hanging="134"/>
      </w:pPr>
      <w:rPr>
        <w:rFonts w:hint="default"/>
      </w:rPr>
    </w:lvl>
    <w:lvl w:ilvl="8" w:tplc="51549E2A">
      <w:start w:val="1"/>
      <w:numFmt w:val="bullet"/>
      <w:lvlText w:val="•"/>
      <w:lvlJc w:val="left"/>
      <w:pPr>
        <w:ind w:left="2022" w:hanging="134"/>
      </w:pPr>
      <w:rPr>
        <w:rFonts w:hint="default"/>
      </w:rPr>
    </w:lvl>
  </w:abstractNum>
  <w:num w:numId="1" w16cid:durableId="431170087">
    <w:abstractNumId w:val="7"/>
  </w:num>
  <w:num w:numId="2" w16cid:durableId="499542824">
    <w:abstractNumId w:val="25"/>
  </w:num>
  <w:num w:numId="3" w16cid:durableId="1026564132">
    <w:abstractNumId w:val="4"/>
  </w:num>
  <w:num w:numId="4" w16cid:durableId="1457067323">
    <w:abstractNumId w:val="3"/>
  </w:num>
  <w:num w:numId="5" w16cid:durableId="1667441541">
    <w:abstractNumId w:val="9"/>
  </w:num>
  <w:num w:numId="6" w16cid:durableId="1099328198">
    <w:abstractNumId w:val="19"/>
  </w:num>
  <w:num w:numId="7" w16cid:durableId="686102378">
    <w:abstractNumId w:val="23"/>
  </w:num>
  <w:num w:numId="8" w16cid:durableId="1380130121">
    <w:abstractNumId w:val="0"/>
  </w:num>
  <w:num w:numId="9" w16cid:durableId="2086103897">
    <w:abstractNumId w:val="15"/>
  </w:num>
  <w:num w:numId="10" w16cid:durableId="1912888019">
    <w:abstractNumId w:val="5"/>
  </w:num>
  <w:num w:numId="11" w16cid:durableId="1758593123">
    <w:abstractNumId w:val="2"/>
  </w:num>
  <w:num w:numId="12" w16cid:durableId="1743915166">
    <w:abstractNumId w:val="16"/>
  </w:num>
  <w:num w:numId="13" w16cid:durableId="516119618">
    <w:abstractNumId w:val="11"/>
  </w:num>
  <w:num w:numId="14" w16cid:durableId="2138257496">
    <w:abstractNumId w:val="14"/>
  </w:num>
  <w:num w:numId="15" w16cid:durableId="886142440">
    <w:abstractNumId w:val="6"/>
  </w:num>
  <w:num w:numId="16" w16cid:durableId="908878832">
    <w:abstractNumId w:val="18"/>
  </w:num>
  <w:num w:numId="17" w16cid:durableId="215825102">
    <w:abstractNumId w:val="8"/>
  </w:num>
  <w:num w:numId="18" w16cid:durableId="1388408347">
    <w:abstractNumId w:val="22"/>
  </w:num>
  <w:num w:numId="19" w16cid:durableId="402801039">
    <w:abstractNumId w:val="21"/>
  </w:num>
  <w:num w:numId="20" w16cid:durableId="763839900">
    <w:abstractNumId w:val="13"/>
  </w:num>
  <w:num w:numId="21" w16cid:durableId="126167073">
    <w:abstractNumId w:val="1"/>
  </w:num>
  <w:num w:numId="22" w16cid:durableId="632492057">
    <w:abstractNumId w:val="10"/>
  </w:num>
  <w:num w:numId="23" w16cid:durableId="1784223058">
    <w:abstractNumId w:val="12"/>
  </w:num>
  <w:num w:numId="24" w16cid:durableId="2095010513">
    <w:abstractNumId w:val="17"/>
  </w:num>
  <w:num w:numId="25" w16cid:durableId="1222985893">
    <w:abstractNumId w:val="20"/>
  </w:num>
  <w:num w:numId="26" w16cid:durableId="2020353889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32"/>
    <w:rsid w:val="00017EF4"/>
    <w:rsid w:val="0003622D"/>
    <w:rsid w:val="00092696"/>
    <w:rsid w:val="000A5BE8"/>
    <w:rsid w:val="000B266E"/>
    <w:rsid w:val="00172887"/>
    <w:rsid w:val="001729E8"/>
    <w:rsid w:val="002912BC"/>
    <w:rsid w:val="002A0828"/>
    <w:rsid w:val="00316B6B"/>
    <w:rsid w:val="00363585"/>
    <w:rsid w:val="00396CFD"/>
    <w:rsid w:val="003A137E"/>
    <w:rsid w:val="003E50DB"/>
    <w:rsid w:val="00403CA3"/>
    <w:rsid w:val="00412E58"/>
    <w:rsid w:val="00432F8C"/>
    <w:rsid w:val="00483281"/>
    <w:rsid w:val="004C2651"/>
    <w:rsid w:val="004F64A2"/>
    <w:rsid w:val="0053384E"/>
    <w:rsid w:val="00547664"/>
    <w:rsid w:val="00556E89"/>
    <w:rsid w:val="00595A78"/>
    <w:rsid w:val="005A73FB"/>
    <w:rsid w:val="00612B69"/>
    <w:rsid w:val="00620BF6"/>
    <w:rsid w:val="00653173"/>
    <w:rsid w:val="006942FA"/>
    <w:rsid w:val="006F77E1"/>
    <w:rsid w:val="00714563"/>
    <w:rsid w:val="00726241"/>
    <w:rsid w:val="007331CB"/>
    <w:rsid w:val="00756FED"/>
    <w:rsid w:val="007604E7"/>
    <w:rsid w:val="007B116F"/>
    <w:rsid w:val="007B713D"/>
    <w:rsid w:val="007C430E"/>
    <w:rsid w:val="007D2932"/>
    <w:rsid w:val="007D3943"/>
    <w:rsid w:val="007F24F5"/>
    <w:rsid w:val="00800EE0"/>
    <w:rsid w:val="008177CB"/>
    <w:rsid w:val="00831A21"/>
    <w:rsid w:val="00847F49"/>
    <w:rsid w:val="00867558"/>
    <w:rsid w:val="009628E4"/>
    <w:rsid w:val="009A126A"/>
    <w:rsid w:val="009F471F"/>
    <w:rsid w:val="00A24292"/>
    <w:rsid w:val="00A30729"/>
    <w:rsid w:val="00A452D6"/>
    <w:rsid w:val="00A46A31"/>
    <w:rsid w:val="00A82505"/>
    <w:rsid w:val="00B1052D"/>
    <w:rsid w:val="00B37FD8"/>
    <w:rsid w:val="00B97A7F"/>
    <w:rsid w:val="00C303A2"/>
    <w:rsid w:val="00C66B97"/>
    <w:rsid w:val="00CA7D07"/>
    <w:rsid w:val="00CE1D84"/>
    <w:rsid w:val="00CF4AF8"/>
    <w:rsid w:val="00D95DD2"/>
    <w:rsid w:val="00DA4D32"/>
    <w:rsid w:val="00DE3921"/>
    <w:rsid w:val="00E465DB"/>
    <w:rsid w:val="00E95504"/>
    <w:rsid w:val="00EB6310"/>
    <w:rsid w:val="00FA03B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7CF4"/>
  <w15:docId w15:val="{386C3F36-7170-4B94-A6FB-E45634DD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D32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556E89"/>
    <w:pPr>
      <w:widowControl w:val="0"/>
      <w:spacing w:after="0" w:line="240" w:lineRule="auto"/>
      <w:ind w:left="59"/>
      <w:outlineLvl w:val="0"/>
    </w:pPr>
    <w:rPr>
      <w:rFonts w:ascii="Trebuchet MS" w:eastAsia="Trebuchet MS" w:hAnsi="Trebuchet MS"/>
      <w:sz w:val="92"/>
      <w:szCs w:val="9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556E89"/>
    <w:pPr>
      <w:widowControl w:val="0"/>
      <w:spacing w:before="30" w:after="0" w:line="240" w:lineRule="auto"/>
      <w:ind w:left="2567"/>
      <w:outlineLvl w:val="1"/>
    </w:pPr>
    <w:rPr>
      <w:rFonts w:ascii="Trebuchet MS" w:eastAsia="Trebuchet MS" w:hAnsi="Trebuchet MS"/>
      <w:b/>
      <w:bCs/>
      <w:sz w:val="60"/>
      <w:szCs w:val="60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556E89"/>
    <w:pPr>
      <w:widowControl w:val="0"/>
      <w:spacing w:before="97" w:after="0" w:line="240" w:lineRule="auto"/>
      <w:outlineLvl w:val="2"/>
    </w:pPr>
    <w:rPr>
      <w:rFonts w:ascii="Consolas" w:eastAsia="Consolas" w:hAnsi="Consolas"/>
      <w:b/>
      <w:bCs/>
      <w:sz w:val="40"/>
      <w:szCs w:val="4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56E89"/>
    <w:pPr>
      <w:widowControl w:val="0"/>
      <w:spacing w:after="0" w:line="240" w:lineRule="auto"/>
      <w:ind w:left="1150"/>
      <w:outlineLvl w:val="3"/>
    </w:pPr>
    <w:rPr>
      <w:rFonts w:ascii="Consolas" w:eastAsia="Consolas" w:hAnsi="Consolas"/>
      <w:b/>
      <w:bCs/>
      <w:sz w:val="36"/>
      <w:szCs w:val="36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56E89"/>
    <w:pPr>
      <w:widowControl w:val="0"/>
      <w:spacing w:after="0" w:line="240" w:lineRule="auto"/>
      <w:ind w:left="1150"/>
      <w:outlineLvl w:val="4"/>
    </w:pPr>
    <w:rPr>
      <w:rFonts w:ascii="Consolas" w:eastAsia="Consolas" w:hAnsi="Consolas"/>
      <w:sz w:val="26"/>
      <w:szCs w:val="26"/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556E89"/>
    <w:pPr>
      <w:widowControl w:val="0"/>
      <w:spacing w:after="0" w:line="240" w:lineRule="auto"/>
      <w:outlineLvl w:val="5"/>
    </w:pPr>
    <w:rPr>
      <w:rFonts w:ascii="Arial Black" w:eastAsia="Arial Black" w:hAnsi="Arial Black"/>
      <w:b/>
      <w:bCs/>
      <w:sz w:val="25"/>
      <w:szCs w:val="25"/>
      <w:lang w:val="en-US"/>
    </w:rPr>
  </w:style>
  <w:style w:type="paragraph" w:styleId="Titolo7">
    <w:name w:val="heading 7"/>
    <w:basedOn w:val="Normale"/>
    <w:link w:val="Titolo7Carattere"/>
    <w:uiPriority w:val="1"/>
    <w:qFormat/>
    <w:rsid w:val="00556E89"/>
    <w:pPr>
      <w:widowControl w:val="0"/>
      <w:spacing w:after="0" w:line="240" w:lineRule="auto"/>
      <w:ind w:left="40"/>
      <w:outlineLvl w:val="6"/>
    </w:pPr>
    <w:rPr>
      <w:rFonts w:ascii="Tahoma" w:eastAsia="Tahoma" w:hAnsi="Tahoma"/>
      <w:sz w:val="24"/>
      <w:szCs w:val="24"/>
      <w:lang w:val="en-US"/>
    </w:rPr>
  </w:style>
  <w:style w:type="paragraph" w:styleId="Titolo8">
    <w:name w:val="heading 8"/>
    <w:basedOn w:val="Normale"/>
    <w:link w:val="Titolo8Carattere"/>
    <w:uiPriority w:val="1"/>
    <w:qFormat/>
    <w:rsid w:val="00556E89"/>
    <w:pPr>
      <w:widowControl w:val="0"/>
      <w:spacing w:after="0" w:line="240" w:lineRule="auto"/>
      <w:ind w:left="20"/>
      <w:outlineLvl w:val="7"/>
    </w:pPr>
    <w:rPr>
      <w:rFonts w:ascii="Arial" w:eastAsia="Arial" w:hAnsi="Arial"/>
      <w:b/>
      <w:bCs/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556E89"/>
    <w:pPr>
      <w:widowControl w:val="0"/>
      <w:spacing w:after="0" w:line="240" w:lineRule="auto"/>
      <w:ind w:left="2567"/>
      <w:outlineLvl w:val="8"/>
    </w:pPr>
    <w:rPr>
      <w:rFonts w:ascii="Tahoma" w:eastAsia="Tahoma" w:hAnsi="Tahom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A4D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56E89"/>
    <w:rPr>
      <w:rFonts w:ascii="Trebuchet MS" w:eastAsia="Trebuchet MS" w:hAnsi="Trebuchet MS"/>
      <w:sz w:val="92"/>
      <w:szCs w:val="9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56E89"/>
    <w:rPr>
      <w:rFonts w:ascii="Trebuchet MS" w:eastAsia="Trebuchet MS" w:hAnsi="Trebuchet MS"/>
      <w:b/>
      <w:bCs/>
      <w:sz w:val="60"/>
      <w:szCs w:val="60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56E89"/>
    <w:rPr>
      <w:rFonts w:ascii="Consolas" w:eastAsia="Consolas" w:hAnsi="Consolas"/>
      <w:b/>
      <w:bCs/>
      <w:sz w:val="40"/>
      <w:szCs w:val="4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56E89"/>
    <w:rPr>
      <w:rFonts w:ascii="Consolas" w:eastAsia="Consolas" w:hAnsi="Consolas"/>
      <w:b/>
      <w:bCs/>
      <w:sz w:val="36"/>
      <w:szCs w:val="36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56E89"/>
    <w:rPr>
      <w:rFonts w:ascii="Consolas" w:eastAsia="Consolas" w:hAnsi="Consolas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556E89"/>
    <w:rPr>
      <w:rFonts w:ascii="Arial Black" w:eastAsia="Arial Black" w:hAnsi="Arial Black"/>
      <w:b/>
      <w:bCs/>
      <w:sz w:val="25"/>
      <w:szCs w:val="25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556E89"/>
    <w:rPr>
      <w:rFonts w:ascii="Tahoma" w:eastAsia="Tahoma" w:hAnsi="Tahom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1"/>
    <w:rsid w:val="00556E89"/>
    <w:rPr>
      <w:rFonts w:ascii="Arial" w:eastAsia="Arial" w:hAnsi="Arial"/>
      <w:b/>
      <w:b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1"/>
    <w:rsid w:val="00556E89"/>
    <w:rPr>
      <w:rFonts w:ascii="Tahoma" w:eastAsia="Tahoma" w:hAnsi="Tahoma"/>
      <w:lang w:val="en-US"/>
    </w:rPr>
  </w:style>
  <w:style w:type="table" w:customStyle="1" w:styleId="TableNormal">
    <w:name w:val="Table Normal"/>
    <w:uiPriority w:val="2"/>
    <w:semiHidden/>
    <w:unhideWhenUsed/>
    <w:qFormat/>
    <w:rsid w:val="00556E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56E89"/>
    <w:pPr>
      <w:widowControl w:val="0"/>
      <w:spacing w:before="172" w:after="0" w:line="240" w:lineRule="auto"/>
      <w:ind w:left="1433" w:hanging="283"/>
    </w:pPr>
    <w:rPr>
      <w:rFonts w:ascii="Calibri" w:eastAsia="Calibri" w:hAnsi="Calibri"/>
      <w:lang w:val="en-US"/>
    </w:rPr>
  </w:style>
  <w:style w:type="paragraph" w:styleId="Sommario2">
    <w:name w:val="toc 2"/>
    <w:basedOn w:val="Normale"/>
    <w:uiPriority w:val="1"/>
    <w:qFormat/>
    <w:rsid w:val="00556E89"/>
    <w:pPr>
      <w:widowControl w:val="0"/>
      <w:spacing w:before="97" w:after="0" w:line="240" w:lineRule="auto"/>
      <w:ind w:left="1433" w:hanging="1"/>
    </w:pPr>
    <w:rPr>
      <w:rFonts w:ascii="Consolas" w:eastAsia="Consolas" w:hAnsi="Consolas"/>
      <w:b/>
      <w:bCs/>
      <w:sz w:val="18"/>
      <w:szCs w:val="18"/>
      <w:lang w:val="en-US"/>
    </w:rPr>
  </w:style>
  <w:style w:type="paragraph" w:styleId="Sommario3">
    <w:name w:val="toc 3"/>
    <w:basedOn w:val="Normale"/>
    <w:uiPriority w:val="1"/>
    <w:qFormat/>
    <w:rsid w:val="00556E89"/>
    <w:pPr>
      <w:widowControl w:val="0"/>
      <w:spacing w:before="63" w:after="0" w:line="240" w:lineRule="auto"/>
      <w:ind w:left="1433"/>
    </w:pPr>
    <w:rPr>
      <w:rFonts w:ascii="Tahoma" w:eastAsia="Tahoma" w:hAnsi="Tahoma"/>
      <w:b/>
      <w:bCs/>
      <w:sz w:val="17"/>
      <w:szCs w:val="17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56E89"/>
    <w:pPr>
      <w:widowControl w:val="0"/>
      <w:spacing w:after="0" w:line="240" w:lineRule="auto"/>
      <w:ind w:left="1518" w:hanging="255"/>
    </w:pPr>
    <w:rPr>
      <w:rFonts w:ascii="Tahoma" w:eastAsia="Tahoma" w:hAnsi="Tahoma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E89"/>
    <w:rPr>
      <w:rFonts w:ascii="Tahoma" w:eastAsia="Tahoma" w:hAnsi="Tahoma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556E89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75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2D"/>
  </w:style>
  <w:style w:type="paragraph" w:styleId="Pidipagina">
    <w:name w:val="footer"/>
    <w:basedOn w:val="Normale"/>
    <w:link w:val="PidipaginaCarattere"/>
    <w:uiPriority w:val="99"/>
    <w:unhideWhenUsed/>
    <w:rsid w:val="00B105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2D"/>
  </w:style>
  <w:style w:type="paragraph" w:customStyle="1" w:styleId="Default">
    <w:name w:val="Default"/>
    <w:rsid w:val="00962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6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0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60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2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9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6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3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052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20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5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9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2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4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32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8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1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6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603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9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2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5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5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64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8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7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1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4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248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6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7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8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134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1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C8BB-B317-40F2-ABC8-B814D5C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frustaci</dc:creator>
  <cp:keywords/>
  <dc:description/>
  <cp:lastModifiedBy>katia.frustaci@outlook.it</cp:lastModifiedBy>
  <cp:revision>3</cp:revision>
  <dcterms:created xsi:type="dcterms:W3CDTF">2024-11-06T15:29:00Z</dcterms:created>
  <dcterms:modified xsi:type="dcterms:W3CDTF">2024-11-09T17:56:00Z</dcterms:modified>
</cp:coreProperties>
</file>